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Default="007A377A" w:rsidP="007A377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A377A" w:rsidRDefault="007A377A" w:rsidP="007A377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A377A" w:rsidRDefault="007A377A" w:rsidP="007A377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A377A" w:rsidRDefault="007A377A" w:rsidP="007A377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A377A" w:rsidRDefault="007A377A" w:rsidP="007A377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A377A" w:rsidRDefault="007A377A" w:rsidP="007A377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A377A" w:rsidRDefault="007A377A" w:rsidP="007A377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A377A" w:rsidRDefault="007A377A" w:rsidP="007A377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A377A" w:rsidRDefault="007A377A" w:rsidP="007A377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A377A" w:rsidRDefault="007A377A" w:rsidP="007A377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A377A" w:rsidRPr="00CB4EDB" w:rsidRDefault="007A377A" w:rsidP="007A377A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4EDB">
        <w:rPr>
          <w:rFonts w:ascii="Times New Roman" w:hAnsi="Times New Roman" w:cs="Times New Roman"/>
          <w:b/>
          <w:sz w:val="48"/>
          <w:szCs w:val="48"/>
        </w:rPr>
        <w:t>ПРОГРАММА ИНСТРУКТАЖА</w:t>
      </w:r>
    </w:p>
    <w:p w:rsidR="007A377A" w:rsidRPr="00CB4EDB" w:rsidRDefault="007A377A" w:rsidP="007A377A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4EDB">
        <w:rPr>
          <w:rFonts w:ascii="Times New Roman" w:hAnsi="Times New Roman" w:cs="Times New Roman"/>
          <w:b/>
          <w:sz w:val="48"/>
          <w:szCs w:val="48"/>
        </w:rPr>
        <w:t>ДЛЯ ВОСПИТАННИКОВ</w:t>
      </w:r>
    </w:p>
    <w:p w:rsidR="007A377A" w:rsidRPr="00CB4EDB" w:rsidRDefault="007A377A" w:rsidP="007A377A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4EDB">
        <w:rPr>
          <w:rFonts w:ascii="Times New Roman" w:hAnsi="Times New Roman" w:cs="Times New Roman"/>
          <w:b/>
          <w:sz w:val="48"/>
          <w:szCs w:val="48"/>
        </w:rPr>
        <w:t>ЛЕТНЕГО ОЗДОРОВИТЕЛЬНОГО  ЛАГЕРЯ</w:t>
      </w:r>
    </w:p>
    <w:p w:rsidR="007A377A" w:rsidRPr="00CB4EDB" w:rsidRDefault="007A377A" w:rsidP="007A377A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4EDB">
        <w:rPr>
          <w:rFonts w:ascii="Times New Roman" w:hAnsi="Times New Roman" w:cs="Times New Roman"/>
          <w:b/>
          <w:sz w:val="48"/>
          <w:szCs w:val="48"/>
        </w:rPr>
        <w:t>С ДНЕВНЫМ ПРЕБЫВАНИЕМ</w:t>
      </w:r>
    </w:p>
    <w:p w:rsidR="007A377A" w:rsidRPr="007A377A" w:rsidRDefault="007A377A" w:rsidP="007A377A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B4EDB">
        <w:rPr>
          <w:rFonts w:ascii="Times New Roman" w:hAnsi="Times New Roman" w:cs="Times New Roman"/>
          <w:b/>
          <w:sz w:val="48"/>
          <w:szCs w:val="48"/>
        </w:rPr>
        <w:t>НА БАЗЕ МКОУ « ТУРГЕНЕВСКАЯ СОШ»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A37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 </w:t>
      </w:r>
    </w:p>
    <w:p w:rsidR="007A377A" w:rsidRPr="007A377A" w:rsidRDefault="007A377A" w:rsidP="007A37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7A377A" w:rsidRPr="007A377A" w:rsidRDefault="007A377A" w:rsidP="007A37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МКОУ «Тургеневская СОШ» </w:t>
      </w:r>
    </w:p>
    <w:p w:rsidR="007A377A" w:rsidRPr="007A377A" w:rsidRDefault="007A377A" w:rsidP="007A37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7A377A">
        <w:rPr>
          <w:rFonts w:ascii="Times New Roman" w:hAnsi="Times New Roman" w:cs="Times New Roman"/>
          <w:sz w:val="24"/>
          <w:szCs w:val="24"/>
        </w:rPr>
        <w:t xml:space="preserve"> Иванова О.А.</w:t>
      </w:r>
    </w:p>
    <w:p w:rsidR="007A377A" w:rsidRPr="007A377A" w:rsidRDefault="007A377A" w:rsidP="007A37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____</w:t>
      </w:r>
      <w:r w:rsidRPr="007A377A">
        <w:rPr>
          <w:rFonts w:ascii="Times New Roman" w:hAnsi="Times New Roman" w:cs="Times New Roman"/>
          <w:sz w:val="24"/>
          <w:szCs w:val="24"/>
        </w:rPr>
        <w:t xml:space="preserve"> от «___»__________</w:t>
      </w:r>
      <w:r w:rsidR="008F72C3">
        <w:rPr>
          <w:rFonts w:ascii="Times New Roman" w:hAnsi="Times New Roman" w:cs="Times New Roman"/>
          <w:sz w:val="24"/>
          <w:szCs w:val="24"/>
        </w:rPr>
        <w:t>20</w:t>
      </w:r>
      <w:r w:rsidR="00DB0340">
        <w:rPr>
          <w:rFonts w:ascii="Times New Roman" w:hAnsi="Times New Roman" w:cs="Times New Roman"/>
          <w:sz w:val="24"/>
          <w:szCs w:val="24"/>
        </w:rPr>
        <w:t>22</w:t>
      </w:r>
      <w:r w:rsidRPr="007A377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ПРОГРАММА ВВОДНОГО ИНСТРУКТАЖА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ДЛЯ ВОСПИТАННИКОВ ЛЕТНЕГО ОЗДОРОВИТЕЛЬНОГО ЛАГЕРЯ </w:t>
      </w:r>
      <w:r>
        <w:rPr>
          <w:rFonts w:ascii="Times New Roman" w:hAnsi="Times New Roman" w:cs="Times New Roman"/>
          <w:sz w:val="28"/>
          <w:szCs w:val="28"/>
        </w:rPr>
        <w:t>СДНЕВНЫМ ПРЕБЫВАНИЕМ ДЕТЕЙ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1. Общие сведения о лагере, территории.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2. Правила поведения для воспитанников.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3. Правила безопасного поведения и пребывания в лагере и за его пределами.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4. Режим дня.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5. Санитарные и гигиенические требования.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6. Правила поведения в столовой.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7. Питьевой режим и другие необходимые вопросы.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Примечания. Вводный инструктаж проводится: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по инструкции, разработанной в соответствии с данной программой вводного инструктажа, утвержденной </w:t>
      </w:r>
      <w:r w:rsidR="00704FAF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7A377A">
        <w:rPr>
          <w:rFonts w:ascii="Times New Roman" w:hAnsi="Times New Roman" w:cs="Times New Roman"/>
          <w:sz w:val="28"/>
          <w:szCs w:val="28"/>
        </w:rPr>
        <w:t>со всеми воспитанниками в</w:t>
      </w:r>
      <w:r w:rsidR="00704FAF">
        <w:rPr>
          <w:rFonts w:ascii="Times New Roman" w:hAnsi="Times New Roman" w:cs="Times New Roman"/>
          <w:sz w:val="28"/>
          <w:szCs w:val="28"/>
        </w:rPr>
        <w:t xml:space="preserve"> летнем оздоровительном лагере </w:t>
      </w:r>
      <w:r w:rsidRPr="007A377A">
        <w:rPr>
          <w:rFonts w:ascii="Times New Roman" w:hAnsi="Times New Roman" w:cs="Times New Roman"/>
          <w:sz w:val="28"/>
          <w:szCs w:val="28"/>
        </w:rPr>
        <w:t>один раз в начале лагерной смены</w:t>
      </w:r>
      <w:r w:rsidR="00704FAF">
        <w:rPr>
          <w:rFonts w:ascii="Times New Roman" w:hAnsi="Times New Roman" w:cs="Times New Roman"/>
          <w:sz w:val="28"/>
          <w:szCs w:val="28"/>
        </w:rPr>
        <w:t xml:space="preserve"> </w:t>
      </w:r>
      <w:r w:rsidRPr="007A377A">
        <w:rPr>
          <w:rFonts w:ascii="Times New Roman" w:hAnsi="Times New Roman" w:cs="Times New Roman"/>
          <w:sz w:val="28"/>
          <w:szCs w:val="28"/>
        </w:rPr>
        <w:t xml:space="preserve">с регистрацией в журнале установленной формы с росписью воспитанника и инструктора за каждого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ребенка.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FAF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Составил начальник лагеря   </w:t>
      </w:r>
      <w:r w:rsidR="00704FAF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DB0340">
        <w:rPr>
          <w:rFonts w:ascii="Times New Roman" w:hAnsi="Times New Roman" w:cs="Times New Roman"/>
          <w:sz w:val="28"/>
          <w:szCs w:val="28"/>
        </w:rPr>
        <w:t>Самсонова В.Б.</w:t>
      </w:r>
    </w:p>
    <w:p w:rsidR="007A377A" w:rsidRPr="007A377A" w:rsidRDefault="008F72C3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</w:t>
      </w:r>
      <w:r w:rsidR="00DB0340">
        <w:rPr>
          <w:rFonts w:ascii="Times New Roman" w:hAnsi="Times New Roman" w:cs="Times New Roman"/>
          <w:sz w:val="28"/>
          <w:szCs w:val="28"/>
        </w:rPr>
        <w:t>22</w:t>
      </w:r>
      <w:r w:rsidR="007A377A" w:rsidRPr="007A377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77A" w:rsidRPr="00704FAF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704FAF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704FAF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704FAF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704FAF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704FAF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704FAF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704FAF" w:rsidRDefault="007A377A" w:rsidP="00704F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МКОУ «Тургеневская СОШ»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7A377A">
        <w:rPr>
          <w:rFonts w:ascii="Times New Roman" w:hAnsi="Times New Roman" w:cs="Times New Roman"/>
          <w:sz w:val="24"/>
          <w:szCs w:val="24"/>
        </w:rPr>
        <w:t xml:space="preserve"> Иванова О.А.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____</w:t>
      </w:r>
      <w:r w:rsidRPr="007A377A">
        <w:rPr>
          <w:rFonts w:ascii="Times New Roman" w:hAnsi="Times New Roman" w:cs="Times New Roman"/>
          <w:sz w:val="24"/>
          <w:szCs w:val="24"/>
        </w:rPr>
        <w:t xml:space="preserve"> от «___»__________</w:t>
      </w:r>
      <w:r w:rsidR="00DB0340">
        <w:rPr>
          <w:rFonts w:ascii="Times New Roman" w:hAnsi="Times New Roman" w:cs="Times New Roman"/>
          <w:sz w:val="24"/>
          <w:szCs w:val="24"/>
        </w:rPr>
        <w:t>2022</w:t>
      </w:r>
      <w:r w:rsidRPr="007A377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A377A" w:rsidRPr="00704FAF" w:rsidRDefault="007A377A" w:rsidP="007A3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ПРОГРАММА ОБЩЕГО ИНСТРУКТАЖА</w:t>
      </w:r>
    </w:p>
    <w:p w:rsidR="007A377A" w:rsidRPr="007A377A" w:rsidRDefault="00704FAF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7A377A" w:rsidRPr="007A377A"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Инструкция № 1.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По правилам пожарной безопасности.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Инструкция № 2.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По правилам </w:t>
      </w:r>
      <w:proofErr w:type="spellStart"/>
      <w:r w:rsidRPr="007A377A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7A37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Инструкция № 3.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По правилам дорожно-транспортной безопасности.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Инструкция № 4.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По правилам безопасности на реке и водоёмах.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Инструкция № 5.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По правилам безопасности при проведении спортивных мероприятий.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Инструкция № 6.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По правилам безопасности при обнаружении старых мин, гранат и неизвестных пакетов.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Инструкция № 7.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Правила поведения в экстремальных ситуациях.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Инструкция № 8.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По профилактике негативных ситуаций во дворе, на улице, дома, в общественных местах.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FAF" w:rsidRDefault="007A377A" w:rsidP="0070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  <w:r w:rsidR="00704FAF" w:rsidRPr="007A377A">
        <w:rPr>
          <w:rFonts w:ascii="Times New Roman" w:hAnsi="Times New Roman" w:cs="Times New Roman"/>
          <w:sz w:val="28"/>
          <w:szCs w:val="28"/>
        </w:rPr>
        <w:t xml:space="preserve">Составил начальник лагеря   </w:t>
      </w:r>
      <w:r w:rsidR="00704FAF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DB0340">
        <w:rPr>
          <w:rFonts w:ascii="Times New Roman" w:hAnsi="Times New Roman" w:cs="Times New Roman"/>
          <w:sz w:val="28"/>
          <w:szCs w:val="28"/>
        </w:rPr>
        <w:t>Самсонова В.Б.</w:t>
      </w:r>
    </w:p>
    <w:p w:rsidR="00704FAF" w:rsidRPr="007A377A" w:rsidRDefault="00DB0340" w:rsidP="0070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2022</w:t>
      </w:r>
      <w:r w:rsidR="00704FAF" w:rsidRPr="007A377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FAF" w:rsidRDefault="00704FAF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FAF" w:rsidRPr="00704FAF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МКОУ «Тургеневская СОШ»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7A377A">
        <w:rPr>
          <w:rFonts w:ascii="Times New Roman" w:hAnsi="Times New Roman" w:cs="Times New Roman"/>
          <w:sz w:val="24"/>
          <w:szCs w:val="24"/>
        </w:rPr>
        <w:t xml:space="preserve"> Иванова О.А.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____</w:t>
      </w:r>
      <w:r w:rsidRPr="007A377A">
        <w:rPr>
          <w:rFonts w:ascii="Times New Roman" w:hAnsi="Times New Roman" w:cs="Times New Roman"/>
          <w:sz w:val="24"/>
          <w:szCs w:val="24"/>
        </w:rPr>
        <w:t xml:space="preserve"> от «___»__________</w:t>
      </w:r>
      <w:r w:rsidR="008F72C3">
        <w:rPr>
          <w:rFonts w:ascii="Times New Roman" w:hAnsi="Times New Roman" w:cs="Times New Roman"/>
          <w:sz w:val="24"/>
          <w:szCs w:val="24"/>
        </w:rPr>
        <w:t>20</w:t>
      </w:r>
      <w:r w:rsidR="00DB0340">
        <w:rPr>
          <w:rFonts w:ascii="Times New Roman" w:hAnsi="Times New Roman" w:cs="Times New Roman"/>
          <w:sz w:val="24"/>
          <w:szCs w:val="24"/>
        </w:rPr>
        <w:t>22</w:t>
      </w:r>
      <w:r w:rsidRPr="007A377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04FAF" w:rsidRPr="00704FAF" w:rsidRDefault="00704FAF" w:rsidP="0070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FAF" w:rsidRPr="00704FAF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FAF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FAF" w:rsidRPr="00704FAF" w:rsidRDefault="00704FAF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ИНСТРУКЦИЯ № 1</w:t>
      </w: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ПО ПРАВИЛАМ ПОЖАРНОЙ БЕЗОПАСНОСТИ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1. На территории образовательного учреждения запрещается разводить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костры, зажигать факелы, применять фейерверки и петарды.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2. Запрещается курить в здании образовательного учреждения и на его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территории.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3. Запрещается приносить в образовательное учреждение спички, горючие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жидкости (бензин и растворители), легковоспламеняющиеся вещества и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материалы.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4. Запрещается пользоваться в кабинетах осветительными и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нагревательными приборами с открытым пламенем или спиралью(у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электроплиток).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5. Не пользоваться  неисправными электроприборами.  При пользовании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электроутюгом необходимо ставить его на надежную подставку.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6. Не оставлять без присмотра включенные электроприборы.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7. В случае возгорания и появления пламени: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  применить имеющиеся средства пожаротушения;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  вызвать пожарных по телефону 01;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  покинуть помещение, если огонь не удалось погасить.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FAF" w:rsidRDefault="00704FAF" w:rsidP="0070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Составил начальник лагеря   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DB0340">
        <w:rPr>
          <w:rFonts w:ascii="Times New Roman" w:hAnsi="Times New Roman" w:cs="Times New Roman"/>
          <w:sz w:val="28"/>
          <w:szCs w:val="28"/>
        </w:rPr>
        <w:t>Самсонова В.Б.</w:t>
      </w:r>
    </w:p>
    <w:p w:rsidR="00704FAF" w:rsidRPr="007A377A" w:rsidRDefault="008F72C3" w:rsidP="0070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</w:t>
      </w:r>
      <w:r w:rsidR="00DB0340">
        <w:rPr>
          <w:rFonts w:ascii="Times New Roman" w:hAnsi="Times New Roman" w:cs="Times New Roman"/>
          <w:sz w:val="28"/>
          <w:szCs w:val="28"/>
        </w:rPr>
        <w:t>22</w:t>
      </w:r>
      <w:r w:rsidR="00704FAF" w:rsidRPr="007A377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FAF" w:rsidRPr="00704FAF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МКОУ «Тургеневская СОШ»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7A377A">
        <w:rPr>
          <w:rFonts w:ascii="Times New Roman" w:hAnsi="Times New Roman" w:cs="Times New Roman"/>
          <w:sz w:val="24"/>
          <w:szCs w:val="24"/>
        </w:rPr>
        <w:t xml:space="preserve"> Иванова О.А.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____</w:t>
      </w:r>
      <w:r w:rsidRPr="007A377A">
        <w:rPr>
          <w:rFonts w:ascii="Times New Roman" w:hAnsi="Times New Roman" w:cs="Times New Roman"/>
          <w:sz w:val="24"/>
          <w:szCs w:val="24"/>
        </w:rPr>
        <w:t xml:space="preserve"> от «___»__________</w:t>
      </w:r>
      <w:r w:rsidR="008F72C3">
        <w:rPr>
          <w:rFonts w:ascii="Times New Roman" w:hAnsi="Times New Roman" w:cs="Times New Roman"/>
          <w:sz w:val="24"/>
          <w:szCs w:val="24"/>
        </w:rPr>
        <w:t>20</w:t>
      </w:r>
      <w:r w:rsidR="00DB0340">
        <w:rPr>
          <w:rFonts w:ascii="Times New Roman" w:hAnsi="Times New Roman" w:cs="Times New Roman"/>
          <w:sz w:val="24"/>
          <w:szCs w:val="24"/>
        </w:rPr>
        <w:t>22</w:t>
      </w:r>
      <w:r w:rsidRPr="007A377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ИНСТРУКЦИЯ № 2</w:t>
      </w: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ПО ПРАВИЛАМ ЭЛЕКТРОБЕЗОПАСНОСТИ</w:t>
      </w: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377A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7A37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377A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7A377A">
        <w:rPr>
          <w:rFonts w:ascii="Times New Roman" w:hAnsi="Times New Roman" w:cs="Times New Roman"/>
          <w:sz w:val="28"/>
          <w:szCs w:val="28"/>
        </w:rPr>
        <w:t xml:space="preserve"> включать без разрешения педагогов или воспитателей  электроприборы.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2. Не проверять температуру электроутюга касанием его подошвы пальцами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рук.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3. Не включать радиорепродуктор в электросеть.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4. Не открывать </w:t>
      </w:r>
      <w:proofErr w:type="spellStart"/>
      <w:r w:rsidRPr="007A377A">
        <w:rPr>
          <w:rFonts w:ascii="Times New Roman" w:hAnsi="Times New Roman" w:cs="Times New Roman"/>
          <w:sz w:val="28"/>
          <w:szCs w:val="28"/>
        </w:rPr>
        <w:t>электрошкафы</w:t>
      </w:r>
      <w:proofErr w:type="spellEnd"/>
      <w:r w:rsidRPr="007A377A">
        <w:rPr>
          <w:rFonts w:ascii="Times New Roman" w:hAnsi="Times New Roman" w:cs="Times New Roman"/>
          <w:sz w:val="28"/>
          <w:szCs w:val="28"/>
        </w:rPr>
        <w:t xml:space="preserve">, не включать </w:t>
      </w:r>
      <w:proofErr w:type="spellStart"/>
      <w:r w:rsidRPr="007A377A">
        <w:rPr>
          <w:rFonts w:ascii="Times New Roman" w:hAnsi="Times New Roman" w:cs="Times New Roman"/>
          <w:sz w:val="28"/>
          <w:szCs w:val="28"/>
        </w:rPr>
        <w:t>электрорубильники</w:t>
      </w:r>
      <w:proofErr w:type="spellEnd"/>
      <w:r w:rsidRPr="007A37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5. Не вывинчивать </w:t>
      </w:r>
      <w:proofErr w:type="spellStart"/>
      <w:r w:rsidRPr="007A377A">
        <w:rPr>
          <w:rFonts w:ascii="Times New Roman" w:hAnsi="Times New Roman" w:cs="Times New Roman"/>
          <w:sz w:val="28"/>
          <w:szCs w:val="28"/>
        </w:rPr>
        <w:t>электролампочки</w:t>
      </w:r>
      <w:proofErr w:type="spellEnd"/>
      <w:r w:rsidRPr="007A377A">
        <w:rPr>
          <w:rFonts w:ascii="Times New Roman" w:hAnsi="Times New Roman" w:cs="Times New Roman"/>
          <w:sz w:val="28"/>
          <w:szCs w:val="28"/>
        </w:rPr>
        <w:t xml:space="preserve"> при включенной настольной лампе или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включенном выключателе.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6. Не касаться никаких оголенных проводов руками, они могут быть под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напряжением.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7. Не открывать розетки и выключатели для ремонта, даже если Вы уже в 11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классе.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8. Не забрасывать на провода различные предметы и веревки.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9. При обнаружении упавшего на землю электропровода со столба не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подходите к нему ближе 5 м.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5FD" w:rsidRDefault="00CC35FD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Составил начальник лагеря   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DB0340">
        <w:rPr>
          <w:rFonts w:ascii="Times New Roman" w:hAnsi="Times New Roman" w:cs="Times New Roman"/>
          <w:sz w:val="28"/>
          <w:szCs w:val="28"/>
        </w:rPr>
        <w:t>Самсонова В.Б.</w:t>
      </w:r>
    </w:p>
    <w:p w:rsidR="00CC35FD" w:rsidRPr="007A377A" w:rsidRDefault="008F72C3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</w:t>
      </w:r>
      <w:r w:rsidR="00DB0340">
        <w:rPr>
          <w:rFonts w:ascii="Times New Roman" w:hAnsi="Times New Roman" w:cs="Times New Roman"/>
          <w:sz w:val="28"/>
          <w:szCs w:val="28"/>
        </w:rPr>
        <w:t>22</w:t>
      </w:r>
      <w:r w:rsidR="00CC35FD" w:rsidRPr="007A377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C35FD" w:rsidRPr="007A377A" w:rsidRDefault="00CC35FD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FAF" w:rsidRDefault="00704FAF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5FD" w:rsidRPr="00CC35FD" w:rsidRDefault="00CC35FD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МКОУ «Тургеневская СОШ»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7A377A">
        <w:rPr>
          <w:rFonts w:ascii="Times New Roman" w:hAnsi="Times New Roman" w:cs="Times New Roman"/>
          <w:sz w:val="24"/>
          <w:szCs w:val="24"/>
        </w:rPr>
        <w:t xml:space="preserve"> Иванова О.А.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____</w:t>
      </w:r>
      <w:r w:rsidRPr="007A377A">
        <w:rPr>
          <w:rFonts w:ascii="Times New Roman" w:hAnsi="Times New Roman" w:cs="Times New Roman"/>
          <w:sz w:val="24"/>
          <w:szCs w:val="24"/>
        </w:rPr>
        <w:t xml:space="preserve"> от «___»__________</w:t>
      </w:r>
      <w:r w:rsidR="008F72C3">
        <w:rPr>
          <w:rFonts w:ascii="Times New Roman" w:hAnsi="Times New Roman" w:cs="Times New Roman"/>
          <w:sz w:val="24"/>
          <w:szCs w:val="24"/>
        </w:rPr>
        <w:t>20</w:t>
      </w:r>
      <w:r w:rsidR="00DB0340">
        <w:rPr>
          <w:rFonts w:ascii="Times New Roman" w:hAnsi="Times New Roman" w:cs="Times New Roman"/>
          <w:sz w:val="24"/>
          <w:szCs w:val="24"/>
        </w:rPr>
        <w:t>22</w:t>
      </w:r>
      <w:r w:rsidRPr="007A377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04FAF" w:rsidRPr="00704FAF" w:rsidRDefault="00704FAF" w:rsidP="0070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77A" w:rsidRPr="00704FAF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ИНСТРУКЦИЯ № 3</w:t>
      </w: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ПО ПРАВИЛАМ ДОРОЖНО-ТРАНСПОРТНОЙ БЕЗОПАСНОСТИ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04FAF" w:rsidRDefault="007A377A" w:rsidP="007A3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FAF">
        <w:rPr>
          <w:rFonts w:ascii="Times New Roman" w:hAnsi="Times New Roman" w:cs="Times New Roman"/>
          <w:b/>
          <w:sz w:val="28"/>
          <w:szCs w:val="28"/>
        </w:rPr>
        <w:t xml:space="preserve">I. Правила безопасности для пешехода. </w:t>
      </w:r>
    </w:p>
    <w:p w:rsidR="007A377A" w:rsidRPr="00704FAF" w:rsidRDefault="007A377A" w:rsidP="007A3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F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1. Переходить дорогу только в установленных местах. На регулируемых перекрестках- на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зеленый свет светофора. На нерегулируемых светофором установленных и обозначенных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разметкой местах соблюдать максимальную осторожность и внимательность.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2. Не выбегать на проезжую часть из-за стоящего транспорта. Неожиданное появление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человека перед быстро движущимся автомобилем не позволяет водителю избежать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наезда на пешехода или может привести к иной аварии с тяжкими последствиями.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3. При выходе из транспорта, если необходимо перейти на другую сторону, нужно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пропустить автобус, чтобы контролировать дорогу. Автобус обходить сзади, трамвай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спереди.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4. При переходе дороги сначала посмотреть налево, а после перехода половины ширины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дороги - направо.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5. Если не успели закончить переход и загорелся красный свет светофора, остановитесь на  островке безопасности.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6. Не перебегайте дорогу перед близко идущим транспортом -</w:t>
      </w:r>
      <w:r w:rsidR="00704FAF">
        <w:rPr>
          <w:rFonts w:ascii="Times New Roman" w:hAnsi="Times New Roman" w:cs="Times New Roman"/>
          <w:sz w:val="28"/>
          <w:szCs w:val="28"/>
        </w:rPr>
        <w:t xml:space="preserve"> </w:t>
      </w:r>
      <w:r w:rsidRPr="007A377A">
        <w:rPr>
          <w:rFonts w:ascii="Times New Roman" w:hAnsi="Times New Roman" w:cs="Times New Roman"/>
          <w:sz w:val="28"/>
          <w:szCs w:val="28"/>
        </w:rPr>
        <w:t xml:space="preserve">помните, что автомобиль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мгновенно остановить невозможно и Вы рискуете попасть под колеса.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7. Не играйте с мячом близко от дороги. Мяч может покатиться на проезжую часть, и Вы в азарте не заметите опасности, выбежав за мячом.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8. Не катайтесь с горок около дороги, если возможен выезд санок на дорогу.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II. Безопасность велосипедиста.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9.  Не катайтесь на велосипеде на дорогах с усиленным движением.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10. Перед переходом дороги в городе сойдите с велосипеда и ведите его рядом.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11. При езде на велосипеде в сумерки позаботьтесь о чистоте </w:t>
      </w:r>
      <w:proofErr w:type="spellStart"/>
      <w:r w:rsidRPr="007A377A">
        <w:rPr>
          <w:rFonts w:ascii="Times New Roman" w:hAnsi="Times New Roman" w:cs="Times New Roman"/>
          <w:sz w:val="28"/>
          <w:szCs w:val="28"/>
        </w:rPr>
        <w:t>катафота</w:t>
      </w:r>
      <w:proofErr w:type="spellEnd"/>
      <w:r w:rsidRPr="007A377A">
        <w:rPr>
          <w:rFonts w:ascii="Times New Roman" w:hAnsi="Times New Roman" w:cs="Times New Roman"/>
          <w:sz w:val="28"/>
          <w:szCs w:val="28"/>
        </w:rPr>
        <w:t xml:space="preserve"> на заднем крыле.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12. Даже если Вы переходите дорогу на зеленый свет светофора, следите за дорогой и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будьте бдительны - может ехать нарушитель ПДД.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III. Безопасность пассажира.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13. В автобусе при движении не ходите по салону, держитесь за поручни.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14. В легковой машине занимайте место на заднем сиденье.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15. Не садитесь в машину к неизвестным людям.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16. Отказывайтесь от поездки в машине, если водитель не совсем здоров или принимал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алкогольные напитки.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5FD" w:rsidRDefault="007A377A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  <w:r w:rsidR="00CC35FD" w:rsidRPr="007A377A">
        <w:rPr>
          <w:rFonts w:ascii="Times New Roman" w:hAnsi="Times New Roman" w:cs="Times New Roman"/>
          <w:sz w:val="28"/>
          <w:szCs w:val="28"/>
        </w:rPr>
        <w:t xml:space="preserve">Составил начальник лагеря   </w:t>
      </w:r>
      <w:r w:rsidR="00CC35FD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DB0340">
        <w:rPr>
          <w:rFonts w:ascii="Times New Roman" w:hAnsi="Times New Roman" w:cs="Times New Roman"/>
          <w:sz w:val="28"/>
          <w:szCs w:val="28"/>
        </w:rPr>
        <w:t>Самсонова В.Б.</w:t>
      </w:r>
    </w:p>
    <w:p w:rsidR="00CC35FD" w:rsidRPr="007A377A" w:rsidRDefault="008F72C3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</w:t>
      </w:r>
      <w:r w:rsidR="00DB0340">
        <w:rPr>
          <w:rFonts w:ascii="Times New Roman" w:hAnsi="Times New Roman" w:cs="Times New Roman"/>
          <w:sz w:val="28"/>
          <w:szCs w:val="28"/>
        </w:rPr>
        <w:t>22</w:t>
      </w:r>
      <w:r w:rsidR="00CC35FD" w:rsidRPr="007A377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04FAF" w:rsidRDefault="00704FAF" w:rsidP="0070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EDB" w:rsidRPr="00704FAF" w:rsidRDefault="00CB4EDB" w:rsidP="00704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МКОУ «Тургеневская СОШ»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7A377A">
        <w:rPr>
          <w:rFonts w:ascii="Times New Roman" w:hAnsi="Times New Roman" w:cs="Times New Roman"/>
          <w:sz w:val="24"/>
          <w:szCs w:val="24"/>
        </w:rPr>
        <w:t xml:space="preserve"> Иванова О.А.</w:t>
      </w:r>
    </w:p>
    <w:p w:rsidR="007A377A" w:rsidRPr="00704FAF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____</w:t>
      </w:r>
      <w:r w:rsidRPr="007A377A">
        <w:rPr>
          <w:rFonts w:ascii="Times New Roman" w:hAnsi="Times New Roman" w:cs="Times New Roman"/>
          <w:sz w:val="24"/>
          <w:szCs w:val="24"/>
        </w:rPr>
        <w:t xml:space="preserve"> от «___»__________</w:t>
      </w:r>
      <w:r w:rsidR="008F72C3">
        <w:rPr>
          <w:rFonts w:ascii="Times New Roman" w:hAnsi="Times New Roman" w:cs="Times New Roman"/>
          <w:sz w:val="24"/>
          <w:szCs w:val="24"/>
        </w:rPr>
        <w:t>20</w:t>
      </w:r>
      <w:r w:rsidR="00DB03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ИНСТРУКЦИЯ № 4</w:t>
      </w: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ПО ПРАВИЛАМ БЕЗОПАСНОСТИ НА РЕКЕ И ВОДОЁМАХ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I. При купании в реке или открытом водоёме.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1. Не умеешь плавать - не купайся на глубоком месте, не надейся на надувной матрац или иные </w:t>
      </w:r>
      <w:r w:rsidR="00704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77A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7A377A">
        <w:rPr>
          <w:rFonts w:ascii="Times New Roman" w:hAnsi="Times New Roman" w:cs="Times New Roman"/>
          <w:sz w:val="28"/>
          <w:szCs w:val="28"/>
        </w:rPr>
        <w:t xml:space="preserve"> - они могут выскользнуть из-под  Вас и вы утонете.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2. Не заплывайте далеко, можно устать и не доплыть до берега.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3. Надувные средства (камера, матрац) могут «уйти» от вас и если плавать не умеете, то можете </w:t>
      </w:r>
      <w:r w:rsidR="00704FAF">
        <w:rPr>
          <w:rFonts w:ascii="Times New Roman" w:hAnsi="Times New Roman" w:cs="Times New Roman"/>
          <w:sz w:val="28"/>
          <w:szCs w:val="28"/>
        </w:rPr>
        <w:t xml:space="preserve"> </w:t>
      </w:r>
      <w:r w:rsidRPr="007A377A">
        <w:rPr>
          <w:rFonts w:ascii="Times New Roman" w:hAnsi="Times New Roman" w:cs="Times New Roman"/>
          <w:sz w:val="28"/>
          <w:szCs w:val="28"/>
        </w:rPr>
        <w:t xml:space="preserve">утонуть.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4. Не ныряйте в неизвестном месте и на мели, так как можно удариться головой о дно или какой-либо предмет.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5. Не играйте на глубине с погружением головы в воду, можно захлебнуться.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6. Не плавайте в лодке без спасательных средств (спасательного жилета или круга).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7. Не шалите в лодке на воде, можно опрокинуться.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8. Не подплывайте к дебаркадерам, баржам, судам - может затянуть под днище. 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9.  Не зная брода, не переходите речку. Можно попасть в яму. 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II. При купании в бассейне. </w:t>
      </w:r>
    </w:p>
    <w:p w:rsidR="007A377A" w:rsidRPr="007A377A" w:rsidRDefault="00CC35FD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A377A" w:rsidRPr="007A377A">
        <w:rPr>
          <w:rFonts w:ascii="Times New Roman" w:hAnsi="Times New Roman" w:cs="Times New Roman"/>
          <w:sz w:val="28"/>
          <w:szCs w:val="28"/>
        </w:rPr>
        <w:t xml:space="preserve">. Не купайтесь в бассейне босиком. Надевайте резиновые тапочки, чтобы не поранить ноги о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возможные сколы бетона, плиточной облицовки и чтобы не было скользко. </w:t>
      </w:r>
    </w:p>
    <w:p w:rsidR="007A377A" w:rsidRPr="007A377A" w:rsidRDefault="00CC35FD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A377A" w:rsidRPr="007A377A">
        <w:rPr>
          <w:rFonts w:ascii="Times New Roman" w:hAnsi="Times New Roman" w:cs="Times New Roman"/>
          <w:sz w:val="28"/>
          <w:szCs w:val="28"/>
        </w:rPr>
        <w:t xml:space="preserve">. Не ныряйте в неустановленных местах, там может быть мелко и можно удариться головой о дно и получить тяжелую травму. </w:t>
      </w:r>
    </w:p>
    <w:p w:rsidR="007A377A" w:rsidRPr="007A377A" w:rsidRDefault="00CC35FD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A377A" w:rsidRPr="007A377A">
        <w:rPr>
          <w:rFonts w:ascii="Times New Roman" w:hAnsi="Times New Roman" w:cs="Times New Roman"/>
          <w:sz w:val="28"/>
          <w:szCs w:val="28"/>
        </w:rPr>
        <w:t xml:space="preserve">. Не прыгайте с вышек без специальной подготовки инструктором по плаванию. Можно повредить позвоночник или получить шок при попадании сильной струи воды через нос в дыхательные пути. </w:t>
      </w:r>
    </w:p>
    <w:p w:rsidR="007A377A" w:rsidRPr="007A377A" w:rsidRDefault="00CC35FD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A377A" w:rsidRPr="007A377A">
        <w:rPr>
          <w:rFonts w:ascii="Times New Roman" w:hAnsi="Times New Roman" w:cs="Times New Roman"/>
          <w:sz w:val="28"/>
          <w:szCs w:val="28"/>
        </w:rPr>
        <w:t xml:space="preserve">. Будьте осторожны при выходе из бассейна - можно легко поскользнуться и упасть.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5FD" w:rsidRDefault="00CC35FD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Составил начальник лагеря   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DB0340">
        <w:rPr>
          <w:rFonts w:ascii="Times New Roman" w:hAnsi="Times New Roman" w:cs="Times New Roman"/>
          <w:sz w:val="28"/>
          <w:szCs w:val="28"/>
        </w:rPr>
        <w:t>Самсонова В.Б.</w:t>
      </w:r>
    </w:p>
    <w:p w:rsidR="00CC35FD" w:rsidRPr="007A377A" w:rsidRDefault="008F72C3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</w:t>
      </w:r>
      <w:r w:rsidR="00DB0340">
        <w:rPr>
          <w:rFonts w:ascii="Times New Roman" w:hAnsi="Times New Roman" w:cs="Times New Roman"/>
          <w:sz w:val="28"/>
          <w:szCs w:val="28"/>
        </w:rPr>
        <w:t>22</w:t>
      </w:r>
      <w:r w:rsidR="00CC35FD" w:rsidRPr="007A377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C35FD" w:rsidRPr="007A377A" w:rsidRDefault="00CC35FD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FAF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35FD" w:rsidRDefault="00CC35FD" w:rsidP="00704F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35FD" w:rsidRDefault="00CC35FD" w:rsidP="00704F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35FD" w:rsidRDefault="00CC35FD" w:rsidP="00704F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35FD" w:rsidRDefault="00CC35FD" w:rsidP="00704F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35FD" w:rsidRDefault="00CC35FD" w:rsidP="00704F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35FD" w:rsidRDefault="00CC35FD" w:rsidP="00704F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35FD" w:rsidRDefault="00CC35FD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5FD" w:rsidRDefault="00CC35FD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EDB" w:rsidRPr="00704FAF" w:rsidRDefault="00CB4EDB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МКОУ «Тургеневская СОШ»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7A377A">
        <w:rPr>
          <w:rFonts w:ascii="Times New Roman" w:hAnsi="Times New Roman" w:cs="Times New Roman"/>
          <w:sz w:val="24"/>
          <w:szCs w:val="24"/>
        </w:rPr>
        <w:t xml:space="preserve"> Иванова О.А.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____</w:t>
      </w:r>
      <w:r w:rsidRPr="007A377A">
        <w:rPr>
          <w:rFonts w:ascii="Times New Roman" w:hAnsi="Times New Roman" w:cs="Times New Roman"/>
          <w:sz w:val="24"/>
          <w:szCs w:val="24"/>
        </w:rPr>
        <w:t xml:space="preserve"> от «___»__________</w:t>
      </w:r>
      <w:r w:rsidR="008F72C3">
        <w:rPr>
          <w:rFonts w:ascii="Times New Roman" w:hAnsi="Times New Roman" w:cs="Times New Roman"/>
          <w:sz w:val="24"/>
          <w:szCs w:val="24"/>
        </w:rPr>
        <w:t>20</w:t>
      </w:r>
      <w:r w:rsidR="00DB0340">
        <w:rPr>
          <w:rFonts w:ascii="Times New Roman" w:hAnsi="Times New Roman" w:cs="Times New Roman"/>
          <w:sz w:val="24"/>
          <w:szCs w:val="24"/>
        </w:rPr>
        <w:t>22</w:t>
      </w:r>
      <w:r w:rsidRPr="007A377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A377A" w:rsidRPr="00704FAF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704FAF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ИНСТРУКЦИЯ № 5</w:t>
      </w: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ПО ПРАВИЛАМ БЕЗОПАСНОСТИ</w:t>
      </w: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ПРИ ПРОВЕДЕНИИ СПОРТИВНЫХ МЕРОПРИЯТИЙ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1. При отсутствии воспитателя не влезать на спортивные снаряды и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оборудование.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2. Перед выполнением упражнений провести разминку и разогрев мышц.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3. Перед прыжками проверить прыжковую яму на отсутствие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камней, стекла и других опасных предметов.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4. Не толкать друг друга, не ставит подножки.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5. Обувь должна быть на нескользящей подошве (кроссовки, кеды).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6. Если при беге себя плохо почувствовали, перейдите на шаг, а потом сядьте.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7. При игре в футбол применяйте спецодежду (защитные щитки,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наплечники, налокотники и другие защитные средства).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8. При беге по пересеченной местности будьте внимательны,</w:t>
      </w:r>
      <w:r w:rsidR="00704FAF">
        <w:rPr>
          <w:rFonts w:ascii="Times New Roman" w:hAnsi="Times New Roman" w:cs="Times New Roman"/>
          <w:sz w:val="28"/>
          <w:szCs w:val="28"/>
        </w:rPr>
        <w:t xml:space="preserve"> </w:t>
      </w:r>
      <w:r w:rsidRPr="007A377A">
        <w:rPr>
          <w:rFonts w:ascii="Times New Roman" w:hAnsi="Times New Roman" w:cs="Times New Roman"/>
          <w:sz w:val="28"/>
          <w:szCs w:val="28"/>
        </w:rPr>
        <w:t xml:space="preserve">чтобы не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оступиться или не попасть в яму.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9. Если очень устали и тяжело дышать, прекратите бег и пойдите спортивной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ходьбой или обычным пешим ходом. При головокружении или тошноте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сообщите об этом.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5FD" w:rsidRDefault="00CC35FD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Составил начальник лагеря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</w:t>
      </w:r>
      <w:r w:rsidR="00DB0340">
        <w:rPr>
          <w:rFonts w:ascii="Times New Roman" w:hAnsi="Times New Roman" w:cs="Times New Roman"/>
          <w:sz w:val="28"/>
          <w:szCs w:val="28"/>
        </w:rPr>
        <w:t>Самсонова</w:t>
      </w:r>
      <w:proofErr w:type="spellEnd"/>
      <w:r w:rsidR="00DB0340">
        <w:rPr>
          <w:rFonts w:ascii="Times New Roman" w:hAnsi="Times New Roman" w:cs="Times New Roman"/>
          <w:sz w:val="28"/>
          <w:szCs w:val="28"/>
        </w:rPr>
        <w:t xml:space="preserve"> В.Б.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37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C35FD" w:rsidRPr="007A377A" w:rsidRDefault="008F72C3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</w:t>
      </w:r>
      <w:r w:rsidR="00DB0340">
        <w:rPr>
          <w:rFonts w:ascii="Times New Roman" w:hAnsi="Times New Roman" w:cs="Times New Roman"/>
          <w:sz w:val="28"/>
          <w:szCs w:val="28"/>
        </w:rPr>
        <w:t>22</w:t>
      </w:r>
      <w:r w:rsidR="00CC35FD" w:rsidRPr="007A377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C35FD" w:rsidRPr="007A377A" w:rsidRDefault="00CC35FD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FAF" w:rsidRPr="00704FAF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МКОУ «Тургеневская СОШ»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7A377A">
        <w:rPr>
          <w:rFonts w:ascii="Times New Roman" w:hAnsi="Times New Roman" w:cs="Times New Roman"/>
          <w:sz w:val="24"/>
          <w:szCs w:val="24"/>
        </w:rPr>
        <w:t xml:space="preserve"> Иванова О.А.</w:t>
      </w:r>
    </w:p>
    <w:p w:rsidR="007A377A" w:rsidRPr="00704FAF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____</w:t>
      </w:r>
      <w:r w:rsidRPr="007A377A">
        <w:rPr>
          <w:rFonts w:ascii="Times New Roman" w:hAnsi="Times New Roman" w:cs="Times New Roman"/>
          <w:sz w:val="24"/>
          <w:szCs w:val="24"/>
        </w:rPr>
        <w:t xml:space="preserve"> от «___»__________</w:t>
      </w:r>
      <w:r w:rsidR="008F72C3">
        <w:rPr>
          <w:rFonts w:ascii="Times New Roman" w:hAnsi="Times New Roman" w:cs="Times New Roman"/>
          <w:sz w:val="24"/>
          <w:szCs w:val="24"/>
        </w:rPr>
        <w:t>20</w:t>
      </w:r>
      <w:r w:rsidR="00DB0340">
        <w:rPr>
          <w:rFonts w:ascii="Times New Roman" w:hAnsi="Times New Roman" w:cs="Times New Roman"/>
          <w:sz w:val="24"/>
          <w:szCs w:val="24"/>
        </w:rPr>
        <w:t>22</w:t>
      </w:r>
      <w:r w:rsidRPr="007A377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ИНСТРУКЦИЯ № 6</w:t>
      </w: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ПО ПРАВИЛАМ БЕЗОПАСНОСТИ</w:t>
      </w: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ПРИ ОБНАРУЖЕНИИ СТАРЫХ СНАРЯДОВ,МИН, ГРАНАТ И НЕИЗВЕСТНЫХ</w:t>
      </w: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ПАКЕТОВ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1. Обнаружив подозрительный предмет, похожий на снаряд, мину,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гранату или оставленную кем-то сумку, пакет, не приближайтесь к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нему и не бросайте в него камнями. Снаряд (пакет) может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взорваться.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2.Место расположения подозрительного предмета оградите и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сообщите о находке в милицию по телефону 02.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3. Сообщите о находке находящимся поблизости взрослым и, по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возможности, дождитесь прибытия милиции.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4. Не шалите с взрывпакетом, если каким-то образом он оказался у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Вас. Можно получить тяжелые ожоги.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5. Не бросайте в костер патроны. Они могут выстрелить и ранить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Вас.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Опасайтесь взрыва: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  кислородных баллонов,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  сосудов под давлением;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  пустых бочек из-под бензина и растворителей.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5FD" w:rsidRDefault="00CC35FD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Составил начальник лагеря   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DB0340">
        <w:rPr>
          <w:rFonts w:ascii="Times New Roman" w:hAnsi="Times New Roman" w:cs="Times New Roman"/>
          <w:sz w:val="28"/>
          <w:szCs w:val="28"/>
        </w:rPr>
        <w:t>Самсонова В.Б.</w:t>
      </w:r>
    </w:p>
    <w:p w:rsidR="00CC35FD" w:rsidRPr="007A377A" w:rsidRDefault="008F72C3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</w:t>
      </w:r>
      <w:r w:rsidR="00DB0340">
        <w:rPr>
          <w:rFonts w:ascii="Times New Roman" w:hAnsi="Times New Roman" w:cs="Times New Roman"/>
          <w:sz w:val="28"/>
          <w:szCs w:val="28"/>
        </w:rPr>
        <w:t>22</w:t>
      </w:r>
      <w:r w:rsidR="00CC35FD" w:rsidRPr="007A377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C35FD" w:rsidRPr="007A377A" w:rsidRDefault="00CC35FD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FAF" w:rsidRDefault="00704FAF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5FD" w:rsidRPr="00CC35FD" w:rsidRDefault="00CC35FD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EDB" w:rsidRDefault="00CB4EDB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DB" w:rsidRDefault="00CB4EDB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DB" w:rsidRDefault="00CB4EDB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МКОУ «Тургеневская СОШ»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7A377A">
        <w:rPr>
          <w:rFonts w:ascii="Times New Roman" w:hAnsi="Times New Roman" w:cs="Times New Roman"/>
          <w:sz w:val="24"/>
          <w:szCs w:val="24"/>
        </w:rPr>
        <w:t xml:space="preserve"> Иванова О.А.</w:t>
      </w:r>
    </w:p>
    <w:p w:rsidR="007A377A" w:rsidRPr="00704FAF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____</w:t>
      </w:r>
      <w:r w:rsidRPr="007A377A">
        <w:rPr>
          <w:rFonts w:ascii="Times New Roman" w:hAnsi="Times New Roman" w:cs="Times New Roman"/>
          <w:sz w:val="24"/>
          <w:szCs w:val="24"/>
        </w:rPr>
        <w:t xml:space="preserve"> от «___»__________</w:t>
      </w:r>
      <w:r w:rsidR="008F72C3">
        <w:rPr>
          <w:rFonts w:ascii="Times New Roman" w:hAnsi="Times New Roman" w:cs="Times New Roman"/>
          <w:sz w:val="24"/>
          <w:szCs w:val="24"/>
        </w:rPr>
        <w:t>20</w:t>
      </w:r>
      <w:r w:rsidR="00DB0340">
        <w:rPr>
          <w:rFonts w:ascii="Times New Roman" w:hAnsi="Times New Roman" w:cs="Times New Roman"/>
          <w:sz w:val="24"/>
          <w:szCs w:val="24"/>
        </w:rPr>
        <w:t>22</w:t>
      </w:r>
      <w:r w:rsidRPr="007A377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ИНСТРУКЦИЯ № 7</w:t>
      </w: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ПО ПРАВИЛАМ ПОВЕДЕНИЯ В ЭКСТРЕМАЛЬНЫХ СИТУАЦИЯХ</w:t>
      </w: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При пожаре в лесу.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Уходите быстро поперек ветра в направлении «из леса». Если Вы не можете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определить направление «из леса», нужно влезть на высокое дерево, чтобы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определить край леса.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При пожаре в здании.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Если выход отрезан огнем, а Вы на этаже выше второго, закройте плотно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окно и дверь, промажьте хлебным мякишем щели в двери, смочите простыню,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обернитесь в мокрую простыню с головой. Дышать рекомендуется через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смоченную и сложенную вчетверо марлю или майку. Так ожидайте помощи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пожарных.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Если Вы потерялись в городе или заблудились в лесу и Вас ищут.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Оставайтесь в том месте, где Вы отстали от группы. Если в лесу,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периодически (примерно через 1 мин.) громко кричите «ау» и прислушивайтесь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к голосам.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Если Вы услышали вой </w:t>
      </w:r>
      <w:proofErr w:type="spellStart"/>
      <w:r w:rsidRPr="007A377A">
        <w:rPr>
          <w:rFonts w:ascii="Times New Roman" w:hAnsi="Times New Roman" w:cs="Times New Roman"/>
          <w:sz w:val="28"/>
          <w:szCs w:val="28"/>
        </w:rPr>
        <w:t>электросирены</w:t>
      </w:r>
      <w:proofErr w:type="spellEnd"/>
      <w:r w:rsidRPr="007A377A">
        <w:rPr>
          <w:rFonts w:ascii="Times New Roman" w:hAnsi="Times New Roman" w:cs="Times New Roman"/>
          <w:sz w:val="28"/>
          <w:szCs w:val="28"/>
        </w:rPr>
        <w:t xml:space="preserve"> - это сигнал «Внимание всем!»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Если Вы услышали вой </w:t>
      </w:r>
      <w:proofErr w:type="spellStart"/>
      <w:r w:rsidRPr="007A377A">
        <w:rPr>
          <w:rFonts w:ascii="Times New Roman" w:hAnsi="Times New Roman" w:cs="Times New Roman"/>
          <w:sz w:val="28"/>
          <w:szCs w:val="28"/>
        </w:rPr>
        <w:t>электросирены</w:t>
      </w:r>
      <w:proofErr w:type="spellEnd"/>
      <w:r w:rsidRPr="007A377A">
        <w:rPr>
          <w:rFonts w:ascii="Times New Roman" w:hAnsi="Times New Roman" w:cs="Times New Roman"/>
          <w:sz w:val="28"/>
          <w:szCs w:val="28"/>
        </w:rPr>
        <w:t xml:space="preserve"> - то включите радио, телевизор и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прослушайте сообщение.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Выполняйте рекомендации, услышанные по радио, телевидению. Если сигнал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377A">
        <w:rPr>
          <w:rFonts w:ascii="Times New Roman" w:hAnsi="Times New Roman" w:cs="Times New Roman"/>
          <w:sz w:val="28"/>
          <w:szCs w:val="28"/>
        </w:rPr>
        <w:t>электросирены</w:t>
      </w:r>
      <w:proofErr w:type="spellEnd"/>
      <w:r w:rsidRPr="007A377A">
        <w:rPr>
          <w:rFonts w:ascii="Times New Roman" w:hAnsi="Times New Roman" w:cs="Times New Roman"/>
          <w:sz w:val="28"/>
          <w:szCs w:val="28"/>
        </w:rPr>
        <w:t xml:space="preserve"> застал вас далеко от дома, выполняйте рекомендации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милиционеров и взрослых.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Если Вы разбили медицинский термометр (градусник).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-    Не скрывайте этого от родителей. Пары ртути очень ядовиты и, если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ртуть не собрать и место её разлива не дезактивировать, то через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некоторое время люди получат серьезное заболевание печени и почек. Ртуть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нужно собрать, а место ее разлива многократно промыть </w:t>
      </w:r>
      <w:proofErr w:type="spellStart"/>
      <w:r w:rsidRPr="007A377A">
        <w:rPr>
          <w:rFonts w:ascii="Times New Roman" w:hAnsi="Times New Roman" w:cs="Times New Roman"/>
          <w:sz w:val="28"/>
          <w:szCs w:val="28"/>
        </w:rPr>
        <w:t>треххлорным</w:t>
      </w:r>
      <w:proofErr w:type="spellEnd"/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железом или 20 % раствором соды.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35FD" w:rsidRDefault="00CC35FD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Составил начальник лагеря   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DB0340">
        <w:rPr>
          <w:rFonts w:ascii="Times New Roman" w:hAnsi="Times New Roman" w:cs="Times New Roman"/>
          <w:sz w:val="28"/>
          <w:szCs w:val="28"/>
        </w:rPr>
        <w:t>Самсонова В.Б.</w:t>
      </w:r>
    </w:p>
    <w:p w:rsidR="00CC35FD" w:rsidRPr="007A377A" w:rsidRDefault="008F72C3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</w:t>
      </w:r>
      <w:r w:rsidR="00DB0340">
        <w:rPr>
          <w:rFonts w:ascii="Times New Roman" w:hAnsi="Times New Roman" w:cs="Times New Roman"/>
          <w:sz w:val="28"/>
          <w:szCs w:val="28"/>
        </w:rPr>
        <w:t>22</w:t>
      </w:r>
      <w:r w:rsidR="00CC35FD" w:rsidRPr="007A377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C35FD" w:rsidRPr="007A377A" w:rsidRDefault="00CC35FD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77A" w:rsidRPr="008F72C3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302" w:rsidRDefault="00474302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 xml:space="preserve">МКОУ «Тургеневская СОШ» </w:t>
      </w:r>
    </w:p>
    <w:p w:rsidR="00704FAF" w:rsidRPr="007A377A" w:rsidRDefault="00704FAF" w:rsidP="00704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7A377A">
        <w:rPr>
          <w:rFonts w:ascii="Times New Roman" w:hAnsi="Times New Roman" w:cs="Times New Roman"/>
          <w:sz w:val="24"/>
          <w:szCs w:val="24"/>
        </w:rPr>
        <w:t xml:space="preserve"> Иванова О.А.</w:t>
      </w:r>
    </w:p>
    <w:p w:rsidR="007A377A" w:rsidRPr="00474302" w:rsidRDefault="00704FAF" w:rsidP="004743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77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____</w:t>
      </w:r>
      <w:r w:rsidRPr="007A377A">
        <w:rPr>
          <w:rFonts w:ascii="Times New Roman" w:hAnsi="Times New Roman" w:cs="Times New Roman"/>
          <w:sz w:val="24"/>
          <w:szCs w:val="24"/>
        </w:rPr>
        <w:t xml:space="preserve"> от «___»__________</w:t>
      </w:r>
      <w:r w:rsidR="008F72C3">
        <w:rPr>
          <w:rFonts w:ascii="Times New Roman" w:hAnsi="Times New Roman" w:cs="Times New Roman"/>
          <w:sz w:val="24"/>
          <w:szCs w:val="24"/>
        </w:rPr>
        <w:t>20</w:t>
      </w:r>
      <w:r w:rsidR="00DB0340">
        <w:rPr>
          <w:rFonts w:ascii="Times New Roman" w:hAnsi="Times New Roman" w:cs="Times New Roman"/>
          <w:sz w:val="24"/>
          <w:szCs w:val="24"/>
        </w:rPr>
        <w:t>22</w:t>
      </w:r>
      <w:r w:rsidRPr="007A377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ИНСТРУКЦИЯ № 8</w:t>
      </w: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ПО ПРОФИЛАКТИКЕ НЕГАТИВНЫХ СИТУАЦИЙ</w:t>
      </w:r>
    </w:p>
    <w:p w:rsidR="007A377A" w:rsidRPr="007A377A" w:rsidRDefault="007A377A" w:rsidP="00704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>ВО ДВОРЕ, НА УЛИЦЕ, ДОМА, В ОБЩЕСТВЕННЫХ МЕСТАХ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1. Прежде чем выйти из квартиры (дома), посмотрите в глазок убедитесь, что на площадке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(около двери) нет посторонних, в противном случае переждите.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2. Никогда не заходите в лифт с посторонними (незнакомыми), а также в подъезд или на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лестничную площадку, если там стоят незнакомые люди, особенно группа людей.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3. 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помочь.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4.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 п.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5. Никогда не садитесь в транспорт (машину, мотоциклы и т. п.) с незнакомыми людьми.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6. Не выносите на улицу дорогие вещи (магнитофон и т. п.), если около дома нет старших.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7. Не носите с собой ценности, деньги (без особой на то необходимости).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8. Не лазайте по подвалам, чердакам и крышам.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9. Гуляя на улице, старайтесь держаться поближе к своему дому, находиться в знакомой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компании. Последнее условие обязательно, если вы уходите далеко от дома, особенно в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чужой район, на танцы (дискотеку), базар, магазин, на концерт и т. п. При этом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желательно, чтобы взрослые знали, где вы находитесь.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10. Призыв о помощи - это не свидетельство трусости, а необходимое средство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самозащиты, иногда - спасение.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11. Если вы попали в западню - нападающих больше, они явно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сильнее, поблизости нет никого, кто мог бы помочь, то лучше отдайте деньги или вещь,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которую они требуют. Помните, что ваша жизнь и здоровье дороже всего.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12. Если вас начинают преследовать, идите (бегите) туда,  где много людей, больше света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(ночью) и т. п.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13. Никогда не играйте в азартные игры, особенно на деньги со старшими ребятами или со взрослыми, вообще с незнакомыми людьми.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14. В целях личной безопасности (профилактики похищений) необходимо: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  старайтесь не оставаться в одиночестве, особенно на улице, по пути в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и обратно, в место досуга;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  чаще менять маршруты своего движения в образовательное учреждение, магазин, к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друзьям и т. д. </w:t>
      </w:r>
      <w:r w:rsidRPr="007A377A">
        <w:rPr>
          <w:rFonts w:ascii="Times New Roman" w:hAnsi="Times New Roman" w:cs="Times New Roman"/>
          <w:sz w:val="28"/>
          <w:szCs w:val="28"/>
        </w:rPr>
        <w:t xml:space="preserve">  никогда не заговаривайте с незнакомыми, а тем более в чем- то подозрительными </w:t>
      </w:r>
    </w:p>
    <w:p w:rsidR="007A377A" w:rsidRP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людьми; </w:t>
      </w:r>
      <w:r w:rsidRPr="007A377A">
        <w:rPr>
          <w:rFonts w:ascii="Times New Roman" w:hAnsi="Times New Roman" w:cs="Times New Roman"/>
          <w:sz w:val="28"/>
          <w:szCs w:val="28"/>
        </w:rPr>
        <w:t xml:space="preserve">  не садиться в чужие машины, не ездить с незнакомыми людьми; всегда ставить в известность родственников о том, куда и когда вы направляетесь;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</w:t>
      </w:r>
    </w:p>
    <w:p w:rsidR="007A377A" w:rsidRDefault="007A377A" w:rsidP="007A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найти). </w:t>
      </w:r>
    </w:p>
    <w:p w:rsidR="00CC35FD" w:rsidRDefault="00CC35FD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77A">
        <w:rPr>
          <w:rFonts w:ascii="Times New Roman" w:hAnsi="Times New Roman" w:cs="Times New Roman"/>
          <w:sz w:val="28"/>
          <w:szCs w:val="28"/>
        </w:rPr>
        <w:t xml:space="preserve">Составил начальник лагеря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</w:t>
      </w:r>
      <w:r w:rsidR="00DB0340">
        <w:rPr>
          <w:rFonts w:ascii="Times New Roman" w:hAnsi="Times New Roman" w:cs="Times New Roman"/>
          <w:sz w:val="28"/>
          <w:szCs w:val="28"/>
        </w:rPr>
        <w:t>Самсонова</w:t>
      </w:r>
      <w:proofErr w:type="spellEnd"/>
      <w:r w:rsidR="00DB0340">
        <w:rPr>
          <w:rFonts w:ascii="Times New Roman" w:hAnsi="Times New Roman" w:cs="Times New Roman"/>
          <w:sz w:val="28"/>
          <w:szCs w:val="28"/>
        </w:rPr>
        <w:t xml:space="preserve"> В.Б.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37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C35FD" w:rsidRPr="007A377A" w:rsidRDefault="008F72C3" w:rsidP="00CC3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</w:t>
      </w:r>
      <w:r w:rsidR="00DB0340">
        <w:rPr>
          <w:rFonts w:ascii="Times New Roman" w:hAnsi="Times New Roman" w:cs="Times New Roman"/>
          <w:sz w:val="28"/>
          <w:szCs w:val="28"/>
        </w:rPr>
        <w:t>22</w:t>
      </w:r>
      <w:r w:rsidR="00CC35FD" w:rsidRPr="007A377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C35FD" w:rsidRPr="007A377A" w:rsidSect="00474302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377A"/>
    <w:rsid w:val="000857A4"/>
    <w:rsid w:val="002C14E0"/>
    <w:rsid w:val="0030006E"/>
    <w:rsid w:val="00357BFC"/>
    <w:rsid w:val="003D46D2"/>
    <w:rsid w:val="00474302"/>
    <w:rsid w:val="0055007C"/>
    <w:rsid w:val="00704FAF"/>
    <w:rsid w:val="007A377A"/>
    <w:rsid w:val="00854AF5"/>
    <w:rsid w:val="008D2B47"/>
    <w:rsid w:val="008F72C3"/>
    <w:rsid w:val="00CB4EDB"/>
    <w:rsid w:val="00CC35FD"/>
    <w:rsid w:val="00D06BB0"/>
    <w:rsid w:val="00DB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2022-05-25T09:26:00Z</cp:lastPrinted>
  <dcterms:created xsi:type="dcterms:W3CDTF">2015-05-20T19:40:00Z</dcterms:created>
  <dcterms:modified xsi:type="dcterms:W3CDTF">2022-05-25T09:28:00Z</dcterms:modified>
</cp:coreProperties>
</file>