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31" w:rsidRPr="00FA4231" w:rsidRDefault="00FA4231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31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FA4231" w:rsidRPr="00FA4231" w:rsidRDefault="00FA4231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31">
        <w:rPr>
          <w:rFonts w:ascii="Times New Roman" w:hAnsi="Times New Roman" w:cs="Times New Roman"/>
          <w:b/>
          <w:sz w:val="24"/>
          <w:szCs w:val="24"/>
        </w:rPr>
        <w:t>«ТУРГЕНЕВСКАЯ СРЕДНЯЯ ОБЩЕОБРАЗОВАТЕЛЬНАЯ ШКОЛА»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247"/>
      </w:tblGrid>
      <w:tr w:rsidR="00FA4231" w:rsidRPr="00FA4231" w:rsidTr="00FA4231">
        <w:trPr>
          <w:trHeight w:val="103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>от    «____» __________2020г.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             </w:t>
            </w:r>
          </w:p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>___________ /Иванова О.А.</w:t>
            </w:r>
          </w:p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 xml:space="preserve"> «____</w:t>
            </w:r>
            <w:proofErr w:type="gramStart"/>
            <w:r w:rsidRPr="00FA4231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A4231">
              <w:rPr>
                <w:rFonts w:ascii="Times New Roman" w:hAnsi="Times New Roman" w:cs="Times New Roman"/>
                <w:sz w:val="24"/>
                <w:szCs w:val="24"/>
              </w:rPr>
              <w:t xml:space="preserve">___________2020г. </w:t>
            </w:r>
          </w:p>
          <w:p w:rsidR="00FA4231" w:rsidRPr="00FA4231" w:rsidRDefault="00FA4231" w:rsidP="00563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</w:tbl>
    <w:p w:rsidR="00FA4231" w:rsidRPr="00FA4231" w:rsidRDefault="00FA4231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231" w:rsidRPr="00FA4231" w:rsidRDefault="00FA4231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231" w:rsidRPr="00FA4231" w:rsidRDefault="00FA4231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231" w:rsidRPr="00FA4231" w:rsidRDefault="00FA4231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231" w:rsidRPr="00FA4231" w:rsidRDefault="00FA4231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46F" w:rsidRDefault="0045446F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программа</w:t>
      </w:r>
    </w:p>
    <w:p w:rsidR="00FA4231" w:rsidRPr="00FA4231" w:rsidRDefault="0045446F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Классного руководителя</w:t>
      </w:r>
    </w:p>
    <w:p w:rsidR="00FA4231" w:rsidRPr="00FA4231" w:rsidRDefault="00D5018B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FA4231" w:rsidRPr="00FA4231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FA4231" w:rsidRPr="00FA4231" w:rsidRDefault="00FA4231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1" w:rsidRPr="00FA4231" w:rsidRDefault="00FA4231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1" w:rsidRPr="00FA4231" w:rsidRDefault="00FA4231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1" w:rsidRPr="00FA4231" w:rsidRDefault="00FA4231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1" w:rsidRPr="00FA4231" w:rsidRDefault="00FA4231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1" w:rsidRDefault="00FA4231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6F" w:rsidRPr="00FA4231" w:rsidRDefault="0045446F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231" w:rsidRPr="00FA4231" w:rsidRDefault="00FA4231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231" w:rsidRDefault="00FA4231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46F" w:rsidRDefault="0045446F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46F" w:rsidRDefault="0045446F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46F" w:rsidRDefault="0045446F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46F" w:rsidRDefault="0045446F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46F" w:rsidRDefault="0045446F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46F" w:rsidRDefault="0045446F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46F" w:rsidRDefault="0045446F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446F" w:rsidRPr="00FA4231" w:rsidRDefault="0045446F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231" w:rsidRPr="00FA4231" w:rsidRDefault="00FA4231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231" w:rsidRPr="00FA4231" w:rsidRDefault="00FA4231" w:rsidP="00563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4231">
        <w:rPr>
          <w:rFonts w:ascii="Times New Roman" w:hAnsi="Times New Roman" w:cs="Times New Roman"/>
          <w:b/>
          <w:sz w:val="24"/>
          <w:szCs w:val="24"/>
        </w:rPr>
        <w:t>Классный руководитель Чупов Илья Анатольевич</w:t>
      </w:r>
    </w:p>
    <w:p w:rsidR="00FA4231" w:rsidRPr="00FA4231" w:rsidRDefault="00FA4231" w:rsidP="00563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231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FA4231" w:rsidRPr="00FA4231" w:rsidRDefault="00FA4231" w:rsidP="00563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231" w:rsidRDefault="00FA4231" w:rsidP="00563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231" w:rsidRDefault="00FA4231" w:rsidP="00563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231" w:rsidRDefault="00FA4231" w:rsidP="00563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46F" w:rsidRDefault="0045446F" w:rsidP="00563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231" w:rsidRDefault="00FA4231" w:rsidP="00563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231" w:rsidRDefault="00FA4231" w:rsidP="00563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231" w:rsidRPr="00FA4231" w:rsidRDefault="00FA4231" w:rsidP="00563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231" w:rsidRPr="00FA4231" w:rsidRDefault="00FA4231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31">
        <w:rPr>
          <w:rFonts w:ascii="Times New Roman" w:hAnsi="Times New Roman" w:cs="Times New Roman"/>
          <w:b/>
          <w:sz w:val="24"/>
          <w:szCs w:val="24"/>
        </w:rPr>
        <w:t>2020-2021 уч. Год</w:t>
      </w:r>
    </w:p>
    <w:p w:rsidR="00DE472D" w:rsidRPr="00FA4231" w:rsidRDefault="00DE472D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285E" w:rsidRPr="00FA4231" w:rsidRDefault="001147AC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3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FA4231" w:rsidRPr="00FA4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945" w:rsidRPr="00FA4231" w:rsidRDefault="00DF285E" w:rsidP="00563AEE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t>Данные</w:t>
      </w:r>
      <w:r w:rsidR="00FA4231" w:rsidRPr="00FA4231">
        <w:t xml:space="preserve"> </w:t>
      </w:r>
      <w:r w:rsidRPr="00FA4231">
        <w:t>об</w:t>
      </w:r>
      <w:r w:rsidR="00FA4231" w:rsidRPr="00FA4231">
        <w:t xml:space="preserve"> </w:t>
      </w:r>
      <w:r w:rsidRPr="00FA4231">
        <w:t>обучающихся.</w:t>
      </w:r>
    </w:p>
    <w:p w:rsidR="00A22945" w:rsidRPr="00FA4231" w:rsidRDefault="00DF285E" w:rsidP="00563AEE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t>Сведения</w:t>
      </w:r>
      <w:r w:rsidR="00FA4231" w:rsidRPr="00FA4231">
        <w:t xml:space="preserve"> </w:t>
      </w:r>
      <w:r w:rsidRPr="00FA4231">
        <w:t>о</w:t>
      </w:r>
      <w:r w:rsidR="00FA4231" w:rsidRPr="00FA4231">
        <w:t xml:space="preserve"> </w:t>
      </w:r>
      <w:r w:rsidRPr="00FA4231">
        <w:t>здоровье</w:t>
      </w:r>
      <w:r w:rsidR="00FA4231" w:rsidRPr="00FA4231">
        <w:t xml:space="preserve"> </w:t>
      </w:r>
      <w:r w:rsidRPr="00FA4231">
        <w:t>обучающихся.</w:t>
      </w:r>
    </w:p>
    <w:p w:rsidR="00A22945" w:rsidRPr="00FA4231" w:rsidRDefault="00DF285E" w:rsidP="00563AEE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t>Учёт</w:t>
      </w:r>
      <w:r w:rsidR="00FA4231" w:rsidRPr="00FA4231">
        <w:t xml:space="preserve"> </w:t>
      </w:r>
      <w:r w:rsidRPr="00FA4231">
        <w:t>занятий</w:t>
      </w:r>
      <w:r w:rsidR="00FA4231" w:rsidRPr="00FA4231">
        <w:t xml:space="preserve"> </w:t>
      </w:r>
      <w:r w:rsidRPr="00FA4231">
        <w:t>в</w:t>
      </w:r>
      <w:r w:rsidR="00FA4231" w:rsidRPr="00FA4231">
        <w:t xml:space="preserve"> </w:t>
      </w:r>
      <w:r w:rsidRPr="00FA4231">
        <w:t>кружках,</w:t>
      </w:r>
      <w:r w:rsidR="00FA4231" w:rsidRPr="00FA4231">
        <w:t xml:space="preserve"> </w:t>
      </w:r>
      <w:r w:rsidRPr="00FA4231">
        <w:t>секциях,</w:t>
      </w:r>
      <w:r w:rsidR="00FA4231" w:rsidRPr="00FA4231">
        <w:t xml:space="preserve"> </w:t>
      </w:r>
      <w:r w:rsidRPr="00FA4231">
        <w:t>факультативах.</w:t>
      </w:r>
    </w:p>
    <w:p w:rsidR="00A22945" w:rsidRPr="00FA4231" w:rsidRDefault="00DF285E" w:rsidP="00563AEE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t>Психолого-педагогическая</w:t>
      </w:r>
      <w:r w:rsidR="00FA4231" w:rsidRPr="00FA4231">
        <w:t xml:space="preserve"> </w:t>
      </w:r>
      <w:r w:rsidRPr="00FA4231">
        <w:t>характеристика</w:t>
      </w:r>
      <w:r w:rsidR="00FA4231" w:rsidRPr="00FA4231">
        <w:t xml:space="preserve"> </w:t>
      </w:r>
      <w:r w:rsidRPr="00FA4231">
        <w:t>класса.</w:t>
      </w:r>
    </w:p>
    <w:p w:rsidR="00A22945" w:rsidRPr="00FA4231" w:rsidRDefault="00DF285E" w:rsidP="00563AEE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t>Социальный</w:t>
      </w:r>
      <w:r w:rsidR="00FA4231" w:rsidRPr="00FA4231">
        <w:t xml:space="preserve"> </w:t>
      </w:r>
      <w:r w:rsidRPr="00FA4231">
        <w:t>паспорт</w:t>
      </w:r>
      <w:r w:rsidR="00FA4231" w:rsidRPr="00FA4231">
        <w:t xml:space="preserve"> </w:t>
      </w:r>
      <w:r w:rsidRPr="00FA4231">
        <w:t>класса</w:t>
      </w:r>
      <w:r w:rsidR="00FA4231" w:rsidRPr="00FA4231">
        <w:t xml:space="preserve"> </w:t>
      </w:r>
      <w:r w:rsidRPr="00FA4231">
        <w:t>на</w:t>
      </w:r>
      <w:r w:rsidR="00FA4231" w:rsidRPr="00FA4231">
        <w:t xml:space="preserve"> </w:t>
      </w:r>
      <w:r w:rsidRPr="00FA4231">
        <w:t>учебный</w:t>
      </w:r>
      <w:r w:rsidR="00FA4231" w:rsidRPr="00FA4231">
        <w:t xml:space="preserve"> </w:t>
      </w:r>
      <w:r w:rsidRPr="00FA4231">
        <w:t>год.</w:t>
      </w:r>
    </w:p>
    <w:p w:rsidR="00FA4231" w:rsidRPr="00FA4231" w:rsidRDefault="009D352A" w:rsidP="00563AEE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231">
        <w:rPr>
          <w:rFonts w:ascii="Times New Roman" w:hAnsi="Times New Roman" w:cs="Times New Roman"/>
          <w:sz w:val="24"/>
          <w:szCs w:val="24"/>
        </w:rPr>
        <w:t>План</w:t>
      </w:r>
      <w:r w:rsidR="00FA4231" w:rsidRPr="00FA4231">
        <w:rPr>
          <w:rFonts w:ascii="Times New Roman" w:hAnsi="Times New Roman" w:cs="Times New Roman"/>
          <w:sz w:val="24"/>
          <w:szCs w:val="24"/>
        </w:rPr>
        <w:t xml:space="preserve"> </w:t>
      </w:r>
      <w:r w:rsidR="00F23E79" w:rsidRPr="00FA4231">
        <w:rPr>
          <w:rFonts w:ascii="Times New Roman" w:hAnsi="Times New Roman" w:cs="Times New Roman"/>
          <w:sz w:val="24"/>
          <w:szCs w:val="24"/>
        </w:rPr>
        <w:t>воспитательной</w:t>
      </w:r>
      <w:r w:rsidR="00FA4231" w:rsidRPr="00FA4231">
        <w:rPr>
          <w:rFonts w:ascii="Times New Roman" w:hAnsi="Times New Roman" w:cs="Times New Roman"/>
          <w:sz w:val="24"/>
          <w:szCs w:val="24"/>
        </w:rPr>
        <w:t xml:space="preserve"> </w:t>
      </w:r>
      <w:r w:rsidR="00F23E79" w:rsidRPr="00FA4231">
        <w:rPr>
          <w:rFonts w:ascii="Times New Roman" w:hAnsi="Times New Roman" w:cs="Times New Roman"/>
          <w:sz w:val="24"/>
          <w:szCs w:val="24"/>
        </w:rPr>
        <w:t>работы</w:t>
      </w:r>
      <w:r w:rsidR="00FA4231" w:rsidRPr="00FA4231">
        <w:rPr>
          <w:rFonts w:ascii="Times New Roman" w:hAnsi="Times New Roman" w:cs="Times New Roman"/>
          <w:sz w:val="24"/>
          <w:szCs w:val="24"/>
        </w:rPr>
        <w:t xml:space="preserve"> </w:t>
      </w:r>
      <w:r w:rsidR="00F23E79" w:rsidRPr="00FA4231">
        <w:rPr>
          <w:rFonts w:ascii="Times New Roman" w:hAnsi="Times New Roman" w:cs="Times New Roman"/>
          <w:sz w:val="24"/>
          <w:szCs w:val="24"/>
        </w:rPr>
        <w:t>клас</w:t>
      </w:r>
      <w:r w:rsidR="00FA4231" w:rsidRPr="00FA4231">
        <w:rPr>
          <w:rFonts w:ascii="Times New Roman" w:hAnsi="Times New Roman" w:cs="Times New Roman"/>
          <w:sz w:val="24"/>
          <w:szCs w:val="24"/>
        </w:rPr>
        <w:t>сного руководителя.</w:t>
      </w:r>
    </w:p>
    <w:p w:rsidR="00627246" w:rsidRPr="0021713C" w:rsidRDefault="00FA4231" w:rsidP="00217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231">
        <w:rPr>
          <w:rFonts w:ascii="Times New Roman" w:hAnsi="Times New Roman" w:cs="Times New Roman"/>
          <w:sz w:val="24"/>
          <w:szCs w:val="24"/>
        </w:rPr>
        <w:br w:type="page"/>
      </w:r>
    </w:p>
    <w:p w:rsidR="00627246" w:rsidRDefault="00627246" w:rsidP="00563A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u w:val="single"/>
        </w:rPr>
        <w:sectPr w:rsidR="00627246" w:rsidSect="00563AE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46A0" w:rsidRPr="00627246" w:rsidRDefault="0021713C" w:rsidP="00563A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u w:val="single"/>
        </w:rPr>
      </w:pPr>
      <w:r>
        <w:rPr>
          <w:b/>
          <w:bCs/>
          <w:color w:val="000000" w:themeColor="text1"/>
          <w:sz w:val="28"/>
          <w:u w:val="single"/>
        </w:rPr>
        <w:lastRenderedPageBreak/>
        <w:t>1</w:t>
      </w:r>
      <w:r w:rsidR="00627246">
        <w:rPr>
          <w:b/>
          <w:bCs/>
          <w:color w:val="000000" w:themeColor="text1"/>
          <w:sz w:val="28"/>
          <w:u w:val="single"/>
        </w:rPr>
        <w:t xml:space="preserve">. </w:t>
      </w:r>
      <w:r w:rsidR="005146A0" w:rsidRPr="00627246">
        <w:rPr>
          <w:b/>
          <w:bCs/>
          <w:color w:val="000000" w:themeColor="text1"/>
          <w:sz w:val="28"/>
          <w:u w:val="single"/>
        </w:rPr>
        <w:t>Данные</w:t>
      </w:r>
      <w:r w:rsidR="00FA4231" w:rsidRPr="00627246">
        <w:rPr>
          <w:b/>
          <w:bCs/>
          <w:color w:val="000000" w:themeColor="text1"/>
          <w:sz w:val="28"/>
          <w:u w:val="single"/>
        </w:rPr>
        <w:t xml:space="preserve"> </w:t>
      </w:r>
      <w:r w:rsidR="005146A0" w:rsidRPr="00627246">
        <w:rPr>
          <w:b/>
          <w:bCs/>
          <w:color w:val="000000" w:themeColor="text1"/>
          <w:sz w:val="28"/>
          <w:u w:val="single"/>
        </w:rPr>
        <w:t>об</w:t>
      </w:r>
      <w:r w:rsidR="00FA4231" w:rsidRPr="00627246">
        <w:rPr>
          <w:b/>
          <w:bCs/>
          <w:color w:val="000000" w:themeColor="text1"/>
          <w:sz w:val="28"/>
          <w:u w:val="single"/>
        </w:rPr>
        <w:t xml:space="preserve"> </w:t>
      </w:r>
      <w:r w:rsidR="005146A0" w:rsidRPr="00627246">
        <w:rPr>
          <w:b/>
          <w:bCs/>
          <w:color w:val="000000" w:themeColor="text1"/>
          <w:sz w:val="28"/>
          <w:u w:val="single"/>
        </w:rPr>
        <w:t>учащихся.</w:t>
      </w:r>
    </w:p>
    <w:p w:rsidR="00627246" w:rsidRPr="00FA4231" w:rsidRDefault="00627246" w:rsidP="00563A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"/>
        <w:gridCol w:w="3693"/>
        <w:gridCol w:w="1418"/>
        <w:gridCol w:w="5386"/>
        <w:gridCol w:w="3827"/>
      </w:tblGrid>
      <w:tr w:rsidR="001147AC" w:rsidRPr="00FA4231" w:rsidTr="001147AC">
        <w:trPr>
          <w:trHeight w:val="1246"/>
        </w:trPr>
        <w:tc>
          <w:tcPr>
            <w:tcW w:w="5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7AC" w:rsidRPr="00FA4231" w:rsidRDefault="001147AC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146A0" w:rsidRPr="00FA4231" w:rsidRDefault="001147AC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9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6A0" w:rsidRPr="00FA4231" w:rsidRDefault="001147AC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6A0" w:rsidRPr="00FA4231" w:rsidRDefault="001147AC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рождения</w:t>
            </w:r>
          </w:p>
        </w:tc>
        <w:tc>
          <w:tcPr>
            <w:tcW w:w="53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6A0" w:rsidRPr="00FA4231" w:rsidRDefault="001147AC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38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6A0" w:rsidRPr="00FA4231" w:rsidRDefault="00A22945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47AC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</w:tr>
      <w:tr w:rsidR="001147AC" w:rsidRPr="00FA4231" w:rsidTr="001147AC">
        <w:trPr>
          <w:trHeight w:val="117"/>
        </w:trPr>
        <w:tc>
          <w:tcPr>
            <w:tcW w:w="5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7AC" w:rsidRPr="00FA4231" w:rsidRDefault="001147AC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7AC" w:rsidRPr="00FA4231" w:rsidRDefault="00627246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Юсупович</w:t>
            </w:r>
            <w:proofErr w:type="spellEnd"/>
          </w:p>
          <w:p w:rsidR="001147AC" w:rsidRPr="00FA4231" w:rsidRDefault="001147AC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47AC" w:rsidRPr="00C96E25" w:rsidRDefault="00C96E25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E2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09.04.2003</w:t>
            </w:r>
          </w:p>
        </w:tc>
        <w:tc>
          <w:tcPr>
            <w:tcW w:w="53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22A" w:rsidRDefault="00627246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Мать - Шевченко Татьяна Владимировна.</w:t>
            </w:r>
          </w:p>
          <w:p w:rsidR="008F4B9A" w:rsidRPr="00FA4231" w:rsidRDefault="00627246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Усаинович</w:t>
            </w:r>
            <w:proofErr w:type="spellEnd"/>
          </w:p>
        </w:tc>
        <w:tc>
          <w:tcPr>
            <w:tcW w:w="38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23E" w:rsidRDefault="00627246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r w:rsidR="00C96E25" w:rsidRPr="00C96E2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деревня Дьяково улица Черёмушки д. 9 кв. 1</w:t>
            </w:r>
          </w:p>
          <w:p w:rsidR="00627246" w:rsidRDefault="00627246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Тел: </w:t>
            </w:r>
          </w:p>
          <w:p w:rsidR="00627246" w:rsidRDefault="00627246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Мать -8 (962) 271-85-52</w:t>
            </w:r>
          </w:p>
          <w:p w:rsidR="00627246" w:rsidRDefault="00627246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Отец - 9 (905) 625-46-79</w:t>
            </w:r>
          </w:p>
          <w:p w:rsidR="00627246" w:rsidRPr="00FA4231" w:rsidRDefault="00627246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8 (963) </w:t>
            </w:r>
            <w:r w:rsidR="00C728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223-33-86</w:t>
            </w:r>
          </w:p>
          <w:p w:rsidR="00A22945" w:rsidRPr="00FA4231" w:rsidRDefault="00A22945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46A0" w:rsidRPr="00FA4231" w:rsidRDefault="005146A0" w:rsidP="00563A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7246" w:rsidRDefault="00627246" w:rsidP="00563A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147AC" w:rsidRDefault="0021713C" w:rsidP="00563AE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2</w:t>
      </w:r>
      <w:r w:rsidR="00627246" w:rsidRPr="00627246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1147AC" w:rsidRPr="00627246">
        <w:rPr>
          <w:rFonts w:ascii="Times New Roman" w:hAnsi="Times New Roman" w:cs="Times New Roman"/>
          <w:b/>
          <w:sz w:val="28"/>
          <w:szCs w:val="24"/>
          <w:u w:val="single"/>
        </w:rPr>
        <w:t>Сведения</w:t>
      </w:r>
      <w:r w:rsidR="00FA4231" w:rsidRPr="0062724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627246">
        <w:rPr>
          <w:rFonts w:ascii="Times New Roman" w:hAnsi="Times New Roman" w:cs="Times New Roman"/>
          <w:b/>
          <w:sz w:val="28"/>
          <w:szCs w:val="24"/>
          <w:u w:val="single"/>
        </w:rPr>
        <w:t>о</w:t>
      </w:r>
      <w:r w:rsidR="00FA4231" w:rsidRPr="0062724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27246" w:rsidRPr="00627246">
        <w:rPr>
          <w:rFonts w:ascii="Times New Roman" w:hAnsi="Times New Roman" w:cs="Times New Roman"/>
          <w:b/>
          <w:sz w:val="28"/>
          <w:szCs w:val="24"/>
          <w:u w:val="single"/>
        </w:rPr>
        <w:t>здоровье обучающихся</w:t>
      </w:r>
      <w:r w:rsidR="001147AC" w:rsidRPr="00627246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627246" w:rsidRPr="00627246" w:rsidRDefault="00627246" w:rsidP="00563AE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W w:w="148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2407"/>
        <w:gridCol w:w="1729"/>
        <w:gridCol w:w="2342"/>
        <w:gridCol w:w="1934"/>
        <w:gridCol w:w="2699"/>
        <w:gridCol w:w="3255"/>
      </w:tblGrid>
      <w:tr w:rsidR="007F6F0D" w:rsidRPr="00FA4231" w:rsidTr="007F6F0D">
        <w:trPr>
          <w:trHeight w:val="1246"/>
        </w:trPr>
        <w:tc>
          <w:tcPr>
            <w:tcW w:w="5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F0D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146A0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0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6A0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7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6A0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234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6A0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Физкультурная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934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FFFFFF"/>
          </w:tcPr>
          <w:p w:rsidR="007F6F0D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Рекомендации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7F6F0D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Хронические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заболевания</w:t>
            </w:r>
          </w:p>
        </w:tc>
        <w:tc>
          <w:tcPr>
            <w:tcW w:w="325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6A0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Медицинские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отводы/противопоказания</w:t>
            </w:r>
          </w:p>
        </w:tc>
      </w:tr>
      <w:tr w:rsidR="00AE722A" w:rsidRPr="00FA4231" w:rsidTr="007F6F0D">
        <w:trPr>
          <w:trHeight w:val="117"/>
        </w:trPr>
        <w:tc>
          <w:tcPr>
            <w:tcW w:w="5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22A" w:rsidRPr="00FA4231" w:rsidRDefault="00AE722A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22A" w:rsidRPr="00FA4231" w:rsidRDefault="00C728E9" w:rsidP="00563AE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Мамутов</w:t>
            </w:r>
            <w:proofErr w:type="spellEnd"/>
          </w:p>
          <w:p w:rsidR="00AE722A" w:rsidRPr="00FA4231" w:rsidRDefault="00AE722A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22A" w:rsidRPr="00FA4231" w:rsidRDefault="00C30572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22A" w:rsidRPr="00FA4231" w:rsidRDefault="000C7F54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30572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</w:t>
            </w:r>
            <w:proofErr w:type="spellEnd"/>
          </w:p>
        </w:tc>
        <w:tc>
          <w:tcPr>
            <w:tcW w:w="1934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FFFFFF"/>
          </w:tcPr>
          <w:p w:rsidR="00AE722A" w:rsidRPr="00FA4231" w:rsidRDefault="00C728E9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9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AE722A" w:rsidRPr="00FA4231" w:rsidRDefault="0092591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5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22A" w:rsidRPr="00FA4231" w:rsidRDefault="0092591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1147AC" w:rsidRPr="00FA4231" w:rsidRDefault="001147AC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8E9" w:rsidRDefault="00C728E9" w:rsidP="00563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0572" w:rsidRPr="00FA4231" w:rsidRDefault="00C30572" w:rsidP="00563AE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147AC" w:rsidRDefault="0021713C" w:rsidP="00563AE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="00C728E9" w:rsidRPr="00C728E9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1147AC" w:rsidRPr="00C728E9">
        <w:rPr>
          <w:rFonts w:ascii="Times New Roman" w:hAnsi="Times New Roman" w:cs="Times New Roman"/>
          <w:b/>
          <w:sz w:val="28"/>
          <w:szCs w:val="24"/>
          <w:u w:val="single"/>
        </w:rPr>
        <w:t>Учёт</w:t>
      </w:r>
      <w:r w:rsidR="00FA4231" w:rsidRPr="00C728E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728E9">
        <w:rPr>
          <w:rFonts w:ascii="Times New Roman" w:hAnsi="Times New Roman" w:cs="Times New Roman"/>
          <w:b/>
          <w:sz w:val="28"/>
          <w:szCs w:val="24"/>
          <w:u w:val="single"/>
        </w:rPr>
        <w:t>занятий</w:t>
      </w:r>
      <w:r w:rsidR="00FA4231" w:rsidRPr="00C728E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728E9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 w:rsidR="00FA4231" w:rsidRPr="00C728E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728E9">
        <w:rPr>
          <w:rFonts w:ascii="Times New Roman" w:hAnsi="Times New Roman" w:cs="Times New Roman"/>
          <w:b/>
          <w:sz w:val="28"/>
          <w:szCs w:val="24"/>
          <w:u w:val="single"/>
        </w:rPr>
        <w:t>кружках,</w:t>
      </w:r>
      <w:r w:rsidR="00FA4231" w:rsidRPr="00C728E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728E9">
        <w:rPr>
          <w:rFonts w:ascii="Times New Roman" w:hAnsi="Times New Roman" w:cs="Times New Roman"/>
          <w:b/>
          <w:sz w:val="28"/>
          <w:szCs w:val="24"/>
          <w:u w:val="single"/>
        </w:rPr>
        <w:t>секциях,</w:t>
      </w:r>
      <w:r w:rsidR="00FA4231" w:rsidRPr="00C728E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728E9">
        <w:rPr>
          <w:rFonts w:ascii="Times New Roman" w:hAnsi="Times New Roman" w:cs="Times New Roman"/>
          <w:b/>
          <w:sz w:val="28"/>
          <w:szCs w:val="24"/>
          <w:u w:val="single"/>
        </w:rPr>
        <w:t>факультативах.</w:t>
      </w:r>
    </w:p>
    <w:p w:rsidR="00C728E9" w:rsidRPr="00C728E9" w:rsidRDefault="00C728E9" w:rsidP="00563AE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"/>
        <w:gridCol w:w="3693"/>
        <w:gridCol w:w="3686"/>
        <w:gridCol w:w="3543"/>
        <w:gridCol w:w="3402"/>
      </w:tblGrid>
      <w:tr w:rsidR="007F6F0D" w:rsidRPr="00FA4231" w:rsidTr="00C728E9">
        <w:trPr>
          <w:trHeight w:val="1246"/>
        </w:trPr>
        <w:tc>
          <w:tcPr>
            <w:tcW w:w="5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F0D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146A0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9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6A0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36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6A0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кружка</w:t>
            </w:r>
          </w:p>
        </w:tc>
        <w:tc>
          <w:tcPr>
            <w:tcW w:w="3543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FFFFFF"/>
          </w:tcPr>
          <w:p w:rsidR="007F6F0D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секции</w:t>
            </w:r>
          </w:p>
        </w:tc>
        <w:tc>
          <w:tcPr>
            <w:tcW w:w="3402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A"/>
            </w:tcBorders>
            <w:shd w:val="clear" w:color="auto" w:fill="FFFFFF"/>
          </w:tcPr>
          <w:p w:rsidR="007F6F0D" w:rsidRPr="00FA4231" w:rsidRDefault="007F6F0D" w:rsidP="00563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FA4231"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факультатива</w:t>
            </w:r>
          </w:p>
        </w:tc>
      </w:tr>
      <w:tr w:rsidR="00AE722A" w:rsidRPr="00FA4231" w:rsidTr="00C728E9">
        <w:trPr>
          <w:trHeight w:val="117"/>
        </w:trPr>
        <w:tc>
          <w:tcPr>
            <w:tcW w:w="5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722A" w:rsidRPr="00FA4231" w:rsidRDefault="00AE722A" w:rsidP="00563AE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8E9" w:rsidRPr="00FA4231" w:rsidRDefault="00C728E9" w:rsidP="00563AE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Мамутов</w:t>
            </w:r>
            <w:proofErr w:type="spellEnd"/>
          </w:p>
          <w:p w:rsidR="00AE722A" w:rsidRPr="00FA4231" w:rsidRDefault="00AE722A" w:rsidP="00563AE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9A" w:rsidRPr="00FA4231" w:rsidRDefault="00C728E9" w:rsidP="00563AE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«В здоровом теле    здоровый дух»</w:t>
            </w:r>
            <w:r w:rsidR="00075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«Шахматы»</w:t>
            </w:r>
          </w:p>
        </w:tc>
        <w:tc>
          <w:tcPr>
            <w:tcW w:w="3543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auto"/>
            </w:tcBorders>
            <w:shd w:val="clear" w:color="auto" w:fill="FFFFFF"/>
          </w:tcPr>
          <w:p w:rsidR="00AE722A" w:rsidRPr="00FA4231" w:rsidRDefault="0021713C" w:rsidP="00563AE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</w:t>
            </w:r>
          </w:p>
        </w:tc>
        <w:tc>
          <w:tcPr>
            <w:tcW w:w="3402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A"/>
            </w:tcBorders>
            <w:shd w:val="clear" w:color="auto" w:fill="FFFFFF"/>
          </w:tcPr>
          <w:p w:rsidR="00AE722A" w:rsidRPr="00FA4231" w:rsidRDefault="00075049" w:rsidP="00563AE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767">
              <w:rPr>
                <w:rFonts w:ascii="Times New Roman" w:hAnsi="Times New Roman" w:cs="Times New Roman"/>
                <w:sz w:val="24"/>
                <w:szCs w:val="24"/>
              </w:rPr>
              <w:t>оциально-педагогическ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«Правовое воспитание»</w:t>
            </w:r>
          </w:p>
        </w:tc>
      </w:tr>
    </w:tbl>
    <w:p w:rsidR="00627246" w:rsidRDefault="00627246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563AEE">
      <w:pPr>
        <w:rPr>
          <w:rFonts w:ascii="Times New Roman" w:hAnsi="Times New Roman" w:cs="Times New Roman"/>
          <w:sz w:val="24"/>
          <w:szCs w:val="24"/>
        </w:rPr>
        <w:sectPr w:rsidR="00627246" w:rsidSect="006272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47AC" w:rsidRDefault="0021713C" w:rsidP="00563AE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4</w:t>
      </w:r>
      <w:r w:rsidR="00075049" w:rsidRPr="00075049">
        <w:rPr>
          <w:rFonts w:ascii="Times New Roman" w:hAnsi="Times New Roman" w:cs="Times New Roman"/>
          <w:b/>
          <w:sz w:val="28"/>
          <w:szCs w:val="24"/>
          <w:u w:val="single"/>
        </w:rPr>
        <w:t>. П</w:t>
      </w:r>
      <w:r w:rsidR="001147AC" w:rsidRPr="00075049">
        <w:rPr>
          <w:rFonts w:ascii="Times New Roman" w:hAnsi="Times New Roman" w:cs="Times New Roman"/>
          <w:b/>
          <w:sz w:val="28"/>
          <w:szCs w:val="24"/>
          <w:u w:val="single"/>
        </w:rPr>
        <w:t>сихолого-педаг</w:t>
      </w:r>
      <w:r w:rsidR="009D352A" w:rsidRPr="00075049">
        <w:rPr>
          <w:rFonts w:ascii="Times New Roman" w:hAnsi="Times New Roman" w:cs="Times New Roman"/>
          <w:b/>
          <w:sz w:val="28"/>
          <w:szCs w:val="24"/>
          <w:u w:val="single"/>
        </w:rPr>
        <w:t>огическая</w:t>
      </w:r>
      <w:r w:rsidR="00FA4231" w:rsidRPr="0007504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D352A" w:rsidRPr="00075049">
        <w:rPr>
          <w:rFonts w:ascii="Times New Roman" w:hAnsi="Times New Roman" w:cs="Times New Roman"/>
          <w:b/>
          <w:sz w:val="28"/>
          <w:szCs w:val="24"/>
          <w:u w:val="single"/>
        </w:rPr>
        <w:t>характеристика</w:t>
      </w:r>
      <w:r w:rsidR="00FA4231" w:rsidRPr="0007504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075049">
        <w:rPr>
          <w:rFonts w:ascii="Times New Roman" w:hAnsi="Times New Roman" w:cs="Times New Roman"/>
          <w:b/>
          <w:sz w:val="28"/>
          <w:szCs w:val="24"/>
          <w:u w:val="single"/>
        </w:rPr>
        <w:t xml:space="preserve">11 </w:t>
      </w:r>
      <w:r w:rsidR="009D352A" w:rsidRPr="00075049">
        <w:rPr>
          <w:rFonts w:ascii="Times New Roman" w:hAnsi="Times New Roman" w:cs="Times New Roman"/>
          <w:b/>
          <w:sz w:val="28"/>
          <w:szCs w:val="24"/>
          <w:u w:val="single"/>
        </w:rPr>
        <w:t>класса</w:t>
      </w:r>
      <w:r w:rsidR="00075049" w:rsidRPr="00075049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AE722A" w:rsidRPr="00FA4231" w:rsidRDefault="00AE722A" w:rsidP="00563AE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FA4231">
        <w:rPr>
          <w:color w:val="000000" w:themeColor="text1"/>
        </w:rPr>
        <w:t>В</w:t>
      </w:r>
      <w:r w:rsidR="00FA4231" w:rsidRPr="00FA4231">
        <w:rPr>
          <w:color w:val="000000" w:themeColor="text1"/>
        </w:rPr>
        <w:t xml:space="preserve">   </w:t>
      </w:r>
      <w:r w:rsidR="00075049">
        <w:rPr>
          <w:color w:val="000000" w:themeColor="text1"/>
        </w:rPr>
        <w:t>11 классе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1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обучающи</w:t>
      </w:r>
      <w:r w:rsidR="00075049">
        <w:rPr>
          <w:color w:val="000000" w:themeColor="text1"/>
        </w:rPr>
        <w:t>йся</w:t>
      </w:r>
      <w:r w:rsidRPr="00FA4231">
        <w:rPr>
          <w:color w:val="000000" w:themeColor="text1"/>
        </w:rPr>
        <w:t>,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девочек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–</w:t>
      </w:r>
      <w:r w:rsidR="00075049">
        <w:rPr>
          <w:color w:val="000000" w:themeColor="text1"/>
        </w:rPr>
        <w:t>0</w:t>
      </w:r>
      <w:r w:rsidR="007F6F0D" w:rsidRPr="00FA4231">
        <w:rPr>
          <w:color w:val="000000" w:themeColor="text1"/>
        </w:rPr>
        <w:t>,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мальчиков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–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1.</w:t>
      </w:r>
    </w:p>
    <w:p w:rsidR="007F6F0D" w:rsidRPr="00FA4231" w:rsidRDefault="00075049" w:rsidP="00563AE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Обучающийся</w:t>
      </w:r>
      <w:r w:rsidR="00FA4231" w:rsidRPr="00FA4231">
        <w:rPr>
          <w:color w:val="000000" w:themeColor="text1"/>
        </w:rPr>
        <w:t xml:space="preserve"> </w:t>
      </w:r>
      <w:r>
        <w:rPr>
          <w:color w:val="000000" w:themeColor="text1"/>
        </w:rPr>
        <w:t>прилежен</w:t>
      </w:r>
      <w:r w:rsidR="007F6F0D" w:rsidRPr="00FA4231">
        <w:rPr>
          <w:color w:val="000000" w:themeColor="text1"/>
        </w:rPr>
        <w:t>,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опрят</w:t>
      </w:r>
      <w:r>
        <w:rPr>
          <w:color w:val="000000" w:themeColor="text1"/>
        </w:rPr>
        <w:t>ен</w:t>
      </w:r>
      <w:r w:rsidR="007F6F0D" w:rsidRPr="00FA4231">
        <w:rPr>
          <w:color w:val="000000" w:themeColor="text1"/>
        </w:rPr>
        <w:t>,</w:t>
      </w:r>
      <w:r w:rsidR="00FA4231" w:rsidRPr="00FA4231">
        <w:rPr>
          <w:color w:val="000000" w:themeColor="text1"/>
        </w:rPr>
        <w:t xml:space="preserve"> </w:t>
      </w:r>
      <w:r>
        <w:rPr>
          <w:color w:val="000000" w:themeColor="text1"/>
        </w:rPr>
        <w:t>обеспечен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учебниками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необходимыми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школьными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принадлежностями.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Это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позволяет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сделать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вывод,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что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родители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заботятся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о</w:t>
      </w:r>
      <w:r w:rsidR="00FA4231" w:rsidRPr="00FA4231">
        <w:rPr>
          <w:color w:val="000000" w:themeColor="text1"/>
        </w:rPr>
        <w:t xml:space="preserve"> </w:t>
      </w:r>
      <w:r>
        <w:rPr>
          <w:color w:val="000000" w:themeColor="text1"/>
        </w:rPr>
        <w:t>нем</w:t>
      </w:r>
      <w:r w:rsidR="007F6F0D" w:rsidRPr="00FA4231">
        <w:rPr>
          <w:color w:val="000000" w:themeColor="text1"/>
        </w:rPr>
        <w:t>.</w:t>
      </w:r>
      <w:r w:rsidR="00FA4231" w:rsidRPr="00FA4231">
        <w:rPr>
          <w:color w:val="000000" w:themeColor="text1"/>
        </w:rPr>
        <w:t xml:space="preserve"> </w:t>
      </w:r>
      <w:r>
        <w:rPr>
          <w:color w:val="000000" w:themeColor="text1"/>
        </w:rPr>
        <w:t>Ребенок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подвиж</w:t>
      </w:r>
      <w:r>
        <w:rPr>
          <w:color w:val="000000" w:themeColor="text1"/>
        </w:rPr>
        <w:t>ен</w:t>
      </w:r>
      <w:r w:rsidR="007F6F0D" w:rsidRPr="00FA423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0C7F54">
        <w:rPr>
          <w:color w:val="000000" w:themeColor="text1"/>
        </w:rPr>
        <w:t>жизнерадостен</w:t>
      </w:r>
      <w:r w:rsidR="007F6F0D" w:rsidRPr="00FA4231">
        <w:rPr>
          <w:color w:val="000000" w:themeColor="text1"/>
        </w:rPr>
        <w:t>.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Люб</w:t>
      </w:r>
      <w:r>
        <w:rPr>
          <w:color w:val="000000" w:themeColor="text1"/>
        </w:rPr>
        <w:t>ит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подвижные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игры,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спортивные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соревнования,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активно</w:t>
      </w:r>
      <w:r w:rsidR="00FA4231" w:rsidRPr="00FA4231">
        <w:rPr>
          <w:color w:val="000000" w:themeColor="text1"/>
        </w:rPr>
        <w:t xml:space="preserve"> </w:t>
      </w:r>
      <w:r w:rsidR="000C7F54">
        <w:rPr>
          <w:color w:val="000000" w:themeColor="text1"/>
        </w:rPr>
        <w:t>принимае</w:t>
      </w:r>
      <w:r w:rsidR="007F6F0D" w:rsidRPr="00FA4231">
        <w:rPr>
          <w:color w:val="000000" w:themeColor="text1"/>
        </w:rPr>
        <w:t>т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участие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в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подготовке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проведении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праздников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как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внутри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класса,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так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в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стенах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школы.</w:t>
      </w:r>
      <w:r w:rsidR="00FA4231" w:rsidRPr="00FA4231">
        <w:rPr>
          <w:color w:val="000000" w:themeColor="text1"/>
        </w:rPr>
        <w:t xml:space="preserve"> </w:t>
      </w:r>
    </w:p>
    <w:p w:rsidR="007F6F0D" w:rsidRPr="00FA4231" w:rsidRDefault="007F6F0D" w:rsidP="00563AE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FA4231">
        <w:rPr>
          <w:color w:val="000000" w:themeColor="text1"/>
        </w:rPr>
        <w:t>В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этом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учебном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году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обучающийся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самостоятельно</w:t>
      </w:r>
      <w:r w:rsidR="00075049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определил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свою работу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внутри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класса.</w:t>
      </w:r>
    </w:p>
    <w:p w:rsidR="007F6F0D" w:rsidRPr="00FA4231" w:rsidRDefault="008F4B9A" w:rsidP="00563AE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FA4231">
        <w:rPr>
          <w:color w:val="000000" w:themeColor="text1"/>
        </w:rPr>
        <w:t>Можно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отметить,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что</w:t>
      </w:r>
      <w:r w:rsidR="00FA4231" w:rsidRPr="00FA4231">
        <w:rPr>
          <w:color w:val="000000" w:themeColor="text1"/>
        </w:rPr>
        <w:t xml:space="preserve"> </w:t>
      </w:r>
      <w:r w:rsidR="00774718">
        <w:rPr>
          <w:color w:val="000000" w:themeColor="text1"/>
        </w:rPr>
        <w:t>учащий</w:t>
      </w:r>
      <w:r w:rsidR="00774718" w:rsidRPr="00FA4231">
        <w:rPr>
          <w:color w:val="000000" w:themeColor="text1"/>
        </w:rPr>
        <w:t>ся с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удовольствием</w:t>
      </w:r>
      <w:r w:rsidR="00FA4231" w:rsidRPr="00FA4231">
        <w:rPr>
          <w:color w:val="000000" w:themeColor="text1"/>
        </w:rPr>
        <w:t xml:space="preserve"> </w:t>
      </w:r>
      <w:r w:rsidR="000C7F54">
        <w:rPr>
          <w:color w:val="000000" w:themeColor="text1"/>
        </w:rPr>
        <w:t>выполняе</w:t>
      </w:r>
      <w:r w:rsidR="007F6F0D" w:rsidRPr="00FA4231">
        <w:rPr>
          <w:color w:val="000000" w:themeColor="text1"/>
        </w:rPr>
        <w:t>т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поручения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учителя:</w:t>
      </w:r>
      <w:r w:rsidR="00FA4231" w:rsidRPr="00FA4231">
        <w:rPr>
          <w:color w:val="000000" w:themeColor="text1"/>
        </w:rPr>
        <w:t xml:space="preserve"> </w:t>
      </w:r>
      <w:r w:rsidR="000C7F54">
        <w:rPr>
          <w:color w:val="000000" w:themeColor="text1"/>
        </w:rPr>
        <w:t>раздае</w:t>
      </w:r>
      <w:r w:rsidR="007F6F0D" w:rsidRPr="00FA4231">
        <w:rPr>
          <w:color w:val="000000" w:themeColor="text1"/>
        </w:rPr>
        <w:t>т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тетради,</w:t>
      </w:r>
      <w:r w:rsidR="00FA4231" w:rsidRPr="00FA4231">
        <w:rPr>
          <w:color w:val="000000" w:themeColor="text1"/>
        </w:rPr>
        <w:t xml:space="preserve"> </w:t>
      </w:r>
      <w:r w:rsidR="00774718">
        <w:rPr>
          <w:color w:val="000000" w:themeColor="text1"/>
        </w:rPr>
        <w:t>поливае</w:t>
      </w:r>
      <w:r w:rsidR="007F6F0D" w:rsidRPr="00FA4231">
        <w:rPr>
          <w:color w:val="000000" w:themeColor="text1"/>
        </w:rPr>
        <w:t>т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цветы,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ответственно</w:t>
      </w:r>
      <w:r w:rsidR="00FA4231" w:rsidRPr="00FA4231">
        <w:rPr>
          <w:color w:val="000000" w:themeColor="text1"/>
        </w:rPr>
        <w:t xml:space="preserve"> </w:t>
      </w:r>
      <w:r w:rsidR="00774718">
        <w:rPr>
          <w:color w:val="000000" w:themeColor="text1"/>
        </w:rPr>
        <w:t>относи</w:t>
      </w:r>
      <w:r w:rsidR="007F6F0D" w:rsidRPr="00FA4231">
        <w:rPr>
          <w:color w:val="000000" w:themeColor="text1"/>
        </w:rPr>
        <w:t>тся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к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дежурству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по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классу.</w:t>
      </w:r>
    </w:p>
    <w:p w:rsidR="007F6F0D" w:rsidRPr="00FA4231" w:rsidRDefault="00075049" w:rsidP="00563AE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Учащий</w:t>
      </w:r>
      <w:r w:rsidR="007F6F0D" w:rsidRPr="00FA4231">
        <w:rPr>
          <w:color w:val="000000" w:themeColor="text1"/>
        </w:rPr>
        <w:t>ся</w:t>
      </w:r>
      <w:r w:rsidR="00FA4231" w:rsidRPr="00FA4231">
        <w:rPr>
          <w:color w:val="000000" w:themeColor="text1"/>
        </w:rPr>
        <w:t xml:space="preserve"> </w:t>
      </w:r>
      <w:r>
        <w:rPr>
          <w:color w:val="000000" w:themeColor="text1"/>
        </w:rPr>
        <w:t>посещае</w:t>
      </w:r>
      <w:r w:rsidR="007F6F0D" w:rsidRPr="00FA4231">
        <w:rPr>
          <w:color w:val="000000" w:themeColor="text1"/>
        </w:rPr>
        <w:t>т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кружки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и</w:t>
      </w:r>
      <w:r w:rsidR="00FA4231" w:rsidRPr="00FA4231">
        <w:rPr>
          <w:color w:val="000000" w:themeColor="text1"/>
        </w:rPr>
        <w:t xml:space="preserve"> </w:t>
      </w:r>
      <w:r w:rsidR="007F6F0D" w:rsidRPr="00FA4231">
        <w:rPr>
          <w:color w:val="000000" w:themeColor="text1"/>
        </w:rPr>
        <w:t>факультативы.</w:t>
      </w:r>
    </w:p>
    <w:p w:rsidR="007F6F0D" w:rsidRPr="00FA4231" w:rsidRDefault="007F6F0D" w:rsidP="00563AE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FA4231">
        <w:rPr>
          <w:color w:val="000000" w:themeColor="text1"/>
        </w:rPr>
        <w:t>В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общественной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жизни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ребенок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активен</w:t>
      </w:r>
      <w:r w:rsidRPr="00FA4231">
        <w:rPr>
          <w:color w:val="000000" w:themeColor="text1"/>
        </w:rPr>
        <w:t>.</w:t>
      </w:r>
      <w:r w:rsidR="00774718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Диагностика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мотивации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к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обучению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показала,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что</w:t>
      </w:r>
      <w:r w:rsidR="00FA4231" w:rsidRPr="00FA4231">
        <w:rPr>
          <w:color w:val="000000" w:themeColor="text1"/>
        </w:rPr>
        <w:t xml:space="preserve"> </w:t>
      </w:r>
      <w:r w:rsidR="00774718">
        <w:rPr>
          <w:color w:val="000000" w:themeColor="text1"/>
        </w:rPr>
        <w:t>ученик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 xml:space="preserve">11 </w:t>
      </w:r>
      <w:r w:rsidR="00774718">
        <w:rPr>
          <w:color w:val="000000" w:themeColor="text1"/>
        </w:rPr>
        <w:t>класса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желае</w:t>
      </w:r>
      <w:r w:rsidRPr="00FA4231">
        <w:rPr>
          <w:color w:val="000000" w:themeColor="text1"/>
        </w:rPr>
        <w:t>т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учиться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и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это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ему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нравится</w:t>
      </w:r>
      <w:r w:rsidR="00075049">
        <w:rPr>
          <w:color w:val="000000" w:themeColor="text1"/>
        </w:rPr>
        <w:t xml:space="preserve">. </w:t>
      </w:r>
      <w:r w:rsidRPr="00FA4231">
        <w:rPr>
          <w:color w:val="000000" w:themeColor="text1"/>
        </w:rPr>
        <w:t>Можно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с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уверенность</w:t>
      </w:r>
      <w:r w:rsidR="00EB1FA2" w:rsidRPr="00FA4231">
        <w:rPr>
          <w:color w:val="000000" w:themeColor="text1"/>
        </w:rPr>
        <w:t>ю</w:t>
      </w:r>
      <w:r w:rsidR="00FA4231" w:rsidRPr="00FA4231">
        <w:rPr>
          <w:color w:val="000000" w:themeColor="text1"/>
        </w:rPr>
        <w:t xml:space="preserve"> </w:t>
      </w:r>
      <w:r w:rsidR="00EB1FA2" w:rsidRPr="00FA4231">
        <w:rPr>
          <w:color w:val="000000" w:themeColor="text1"/>
        </w:rPr>
        <w:t>сказать,</w:t>
      </w:r>
      <w:r w:rsidR="00FA4231" w:rsidRPr="00FA4231">
        <w:rPr>
          <w:color w:val="000000" w:themeColor="text1"/>
        </w:rPr>
        <w:t xml:space="preserve"> </w:t>
      </w:r>
      <w:r w:rsidR="00AE722A" w:rsidRPr="00FA4231">
        <w:rPr>
          <w:color w:val="000000" w:themeColor="text1"/>
        </w:rPr>
        <w:t>что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обучающий</w:t>
      </w:r>
      <w:r w:rsidR="00075049" w:rsidRPr="00FA4231">
        <w:rPr>
          <w:color w:val="000000" w:themeColor="text1"/>
        </w:rPr>
        <w:t>ся 11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класса</w:t>
      </w:r>
      <w:r w:rsidR="00FA4231" w:rsidRPr="00FA4231">
        <w:rPr>
          <w:color w:val="000000" w:themeColor="text1"/>
        </w:rPr>
        <w:t xml:space="preserve"> </w:t>
      </w:r>
      <w:r w:rsidR="00774718">
        <w:rPr>
          <w:color w:val="000000" w:themeColor="text1"/>
        </w:rPr>
        <w:t xml:space="preserve">достаточно </w:t>
      </w:r>
      <w:r w:rsidRPr="00FA4231">
        <w:rPr>
          <w:color w:val="000000" w:themeColor="text1"/>
        </w:rPr>
        <w:t>работоспособ</w:t>
      </w:r>
      <w:r w:rsidR="00075049">
        <w:rPr>
          <w:color w:val="000000" w:themeColor="text1"/>
        </w:rPr>
        <w:t>ен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на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уроке,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темп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работы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высокий.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Успеваемость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в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классе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(согласно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статистике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прошлого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года)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–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100%,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качество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знаний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–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80</w:t>
      </w:r>
      <w:r w:rsidRPr="00FA4231">
        <w:rPr>
          <w:color w:val="000000" w:themeColor="text1"/>
        </w:rPr>
        <w:t>–</w:t>
      </w:r>
      <w:r w:rsidR="00FA4231" w:rsidRPr="00FA4231">
        <w:rPr>
          <w:color w:val="000000" w:themeColor="text1"/>
        </w:rPr>
        <w:t xml:space="preserve"> </w:t>
      </w:r>
      <w:r w:rsidR="00075049">
        <w:rPr>
          <w:color w:val="000000" w:themeColor="text1"/>
        </w:rPr>
        <w:t>100</w:t>
      </w:r>
      <w:r w:rsidRPr="00FA4231">
        <w:rPr>
          <w:color w:val="000000" w:themeColor="text1"/>
        </w:rPr>
        <w:t>%.</w:t>
      </w:r>
    </w:p>
    <w:p w:rsidR="007F6F0D" w:rsidRPr="00FA4231" w:rsidRDefault="007F6F0D" w:rsidP="00563AE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FA4231">
        <w:rPr>
          <w:color w:val="000000" w:themeColor="text1"/>
        </w:rPr>
        <w:t>Учебный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процесс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и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воспитательную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р</w:t>
      </w:r>
      <w:r w:rsidR="00AE722A" w:rsidRPr="00FA4231">
        <w:rPr>
          <w:color w:val="000000" w:themeColor="text1"/>
        </w:rPr>
        <w:t>аботу</w:t>
      </w:r>
      <w:r w:rsidR="00FA4231" w:rsidRPr="00FA4231">
        <w:rPr>
          <w:color w:val="000000" w:themeColor="text1"/>
        </w:rPr>
        <w:t xml:space="preserve"> </w:t>
      </w:r>
      <w:r w:rsidR="00AE722A" w:rsidRPr="00FA4231">
        <w:rPr>
          <w:color w:val="000000" w:themeColor="text1"/>
        </w:rPr>
        <w:t>в</w:t>
      </w:r>
      <w:r w:rsidR="00FA4231" w:rsidRPr="00FA4231">
        <w:rPr>
          <w:color w:val="000000" w:themeColor="text1"/>
        </w:rPr>
        <w:t xml:space="preserve"> </w:t>
      </w:r>
      <w:r w:rsidR="00AE722A" w:rsidRPr="00FA4231">
        <w:rPr>
          <w:color w:val="000000" w:themeColor="text1"/>
        </w:rPr>
        <w:t>классе</w:t>
      </w:r>
      <w:r w:rsidR="00FA4231" w:rsidRPr="00FA4231">
        <w:rPr>
          <w:color w:val="000000" w:themeColor="text1"/>
        </w:rPr>
        <w:t xml:space="preserve"> </w:t>
      </w:r>
      <w:r w:rsidR="00AE722A" w:rsidRPr="00FA4231">
        <w:rPr>
          <w:color w:val="000000" w:themeColor="text1"/>
        </w:rPr>
        <w:t>планируется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с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учетом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возрастных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и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психологических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особенностей</w:t>
      </w:r>
      <w:r w:rsidR="00FA4231" w:rsidRPr="00FA4231">
        <w:rPr>
          <w:color w:val="000000" w:themeColor="text1"/>
        </w:rPr>
        <w:t xml:space="preserve"> </w:t>
      </w:r>
      <w:r w:rsidR="00774718">
        <w:rPr>
          <w:color w:val="000000" w:themeColor="text1"/>
        </w:rPr>
        <w:t>ребенка</w:t>
      </w:r>
      <w:r w:rsidRPr="00FA4231">
        <w:rPr>
          <w:color w:val="000000" w:themeColor="text1"/>
        </w:rPr>
        <w:t>,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которые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были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рассмотрены</w:t>
      </w:r>
      <w:r w:rsidR="00FA4231" w:rsidRPr="00FA4231">
        <w:rPr>
          <w:color w:val="000000" w:themeColor="text1"/>
        </w:rPr>
        <w:t xml:space="preserve"> </w:t>
      </w:r>
      <w:r w:rsidRPr="00FA4231">
        <w:rPr>
          <w:color w:val="000000" w:themeColor="text1"/>
        </w:rPr>
        <w:t>выше.</w:t>
      </w:r>
    </w:p>
    <w:p w:rsidR="00AE722A" w:rsidRPr="00FA4231" w:rsidRDefault="00075049" w:rsidP="00563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5049" w:rsidRDefault="00075049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075049" w:rsidSect="00FA4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FA2" w:rsidRPr="00FA4231" w:rsidRDefault="0021713C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</w:t>
      </w:r>
      <w:r w:rsidR="000750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22945" w:rsidRPr="00FA4231">
        <w:rPr>
          <w:rFonts w:ascii="Times New Roman" w:hAnsi="Times New Roman" w:cs="Times New Roman"/>
          <w:b/>
          <w:sz w:val="24"/>
          <w:szCs w:val="24"/>
          <w:u w:val="single"/>
        </w:rPr>
        <w:t>СОЦИАЛЬНЫЙ</w:t>
      </w:r>
      <w:r w:rsidR="00FA4231" w:rsidRPr="00FA42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2945" w:rsidRPr="00FA4231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  <w:r w:rsidR="00FA4231" w:rsidRPr="00FA42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E25">
        <w:rPr>
          <w:rFonts w:ascii="Times New Roman" w:hAnsi="Times New Roman" w:cs="Times New Roman"/>
          <w:b/>
          <w:sz w:val="24"/>
          <w:szCs w:val="24"/>
          <w:u w:val="single"/>
        </w:rPr>
        <w:t>КЛАССА.</w:t>
      </w:r>
    </w:p>
    <w:tbl>
      <w:tblPr>
        <w:tblStyle w:val="a4"/>
        <w:tblpPr w:leftFromText="180" w:rightFromText="180" w:vertAnchor="text" w:horzAnchor="margin" w:tblpY="347"/>
        <w:tblW w:w="15134" w:type="dxa"/>
        <w:tblLayout w:type="fixed"/>
        <w:tblLook w:val="04A0" w:firstRow="1" w:lastRow="0" w:firstColumn="1" w:lastColumn="0" w:noHBand="0" w:noVBand="1"/>
      </w:tblPr>
      <w:tblGrid>
        <w:gridCol w:w="330"/>
        <w:gridCol w:w="1621"/>
        <w:gridCol w:w="992"/>
        <w:gridCol w:w="1134"/>
        <w:gridCol w:w="709"/>
        <w:gridCol w:w="851"/>
        <w:gridCol w:w="1842"/>
        <w:gridCol w:w="2127"/>
        <w:gridCol w:w="850"/>
        <w:gridCol w:w="709"/>
        <w:gridCol w:w="992"/>
        <w:gridCol w:w="1134"/>
        <w:gridCol w:w="992"/>
        <w:gridCol w:w="851"/>
      </w:tblGrid>
      <w:tr w:rsidR="00EB1FA2" w:rsidRPr="00FA4231" w:rsidTr="00C96E25">
        <w:tc>
          <w:tcPr>
            <w:tcW w:w="1951" w:type="dxa"/>
            <w:gridSpan w:val="2"/>
            <w:vMerge w:val="restart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96E25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3686" w:type="dxa"/>
            <w:gridSpan w:val="4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96E25">
              <w:rPr>
                <w:rFonts w:ascii="Times New Roman" w:hAnsi="Times New Roman" w:cs="Times New Roman"/>
                <w:sz w:val="24"/>
              </w:rPr>
              <w:t>Категория</w:t>
            </w:r>
            <w:r w:rsidR="00FA4231" w:rsidRPr="00C96E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6E25">
              <w:rPr>
                <w:rFonts w:ascii="Times New Roman" w:hAnsi="Times New Roman" w:cs="Times New Roman"/>
                <w:sz w:val="24"/>
              </w:rPr>
              <w:t>семьи</w:t>
            </w:r>
          </w:p>
        </w:tc>
        <w:tc>
          <w:tcPr>
            <w:tcW w:w="6520" w:type="dxa"/>
            <w:gridSpan w:val="5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96E25"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977" w:type="dxa"/>
            <w:gridSpan w:val="3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96E25">
              <w:rPr>
                <w:rFonts w:ascii="Times New Roman" w:hAnsi="Times New Roman" w:cs="Times New Roman"/>
                <w:sz w:val="24"/>
              </w:rPr>
              <w:t>Жилищные</w:t>
            </w:r>
            <w:r w:rsidR="00FA4231" w:rsidRPr="00C96E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6E25">
              <w:rPr>
                <w:rFonts w:ascii="Times New Roman" w:hAnsi="Times New Roman" w:cs="Times New Roman"/>
                <w:sz w:val="24"/>
              </w:rPr>
              <w:t>условия</w:t>
            </w:r>
          </w:p>
        </w:tc>
      </w:tr>
      <w:tr w:rsidR="00EB1FA2" w:rsidRPr="00FA4231" w:rsidTr="00C96E25">
        <w:trPr>
          <w:cantSplit/>
          <w:trHeight w:val="2490"/>
        </w:trPr>
        <w:tc>
          <w:tcPr>
            <w:tcW w:w="1951" w:type="dxa"/>
            <w:gridSpan w:val="2"/>
            <w:vMerge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полная</w:t>
            </w:r>
          </w:p>
        </w:tc>
        <w:tc>
          <w:tcPr>
            <w:tcW w:w="1134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неполная</w:t>
            </w:r>
          </w:p>
        </w:tc>
        <w:tc>
          <w:tcPr>
            <w:tcW w:w="709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Неблагополучная</w:t>
            </w:r>
          </w:p>
        </w:tc>
        <w:tc>
          <w:tcPr>
            <w:tcW w:w="851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малообеспеченная</w:t>
            </w:r>
          </w:p>
        </w:tc>
        <w:tc>
          <w:tcPr>
            <w:tcW w:w="1842" w:type="dxa"/>
          </w:tcPr>
          <w:p w:rsidR="00EB1FA2" w:rsidRPr="00C96E25" w:rsidRDefault="000C7F54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М</w:t>
            </w:r>
            <w:r w:rsidR="00EB1FA2" w:rsidRPr="00C96E25">
              <w:rPr>
                <w:rFonts w:ascii="Times New Roman" w:hAnsi="Times New Roman" w:cs="Times New Roman"/>
                <w:sz w:val="20"/>
              </w:rPr>
              <w:t>ать</w:t>
            </w:r>
          </w:p>
        </w:tc>
        <w:tc>
          <w:tcPr>
            <w:tcW w:w="2127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отец</w:t>
            </w:r>
          </w:p>
        </w:tc>
        <w:tc>
          <w:tcPr>
            <w:tcW w:w="850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Родители-инвалиды</w:t>
            </w:r>
          </w:p>
        </w:tc>
        <w:tc>
          <w:tcPr>
            <w:tcW w:w="709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Родители-безработные</w:t>
            </w:r>
          </w:p>
        </w:tc>
        <w:tc>
          <w:tcPr>
            <w:tcW w:w="992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Воспитывают</w:t>
            </w:r>
            <w:r w:rsidR="00FA4231" w:rsidRPr="00C96E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6E25">
              <w:rPr>
                <w:rFonts w:ascii="Times New Roman" w:hAnsi="Times New Roman" w:cs="Times New Roman"/>
                <w:sz w:val="20"/>
              </w:rPr>
              <w:t>бабушка,</w:t>
            </w:r>
            <w:r w:rsidR="00FA4231" w:rsidRPr="00C96E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6E25">
              <w:rPr>
                <w:rFonts w:ascii="Times New Roman" w:hAnsi="Times New Roman" w:cs="Times New Roman"/>
                <w:sz w:val="20"/>
              </w:rPr>
              <w:t>дедушка</w:t>
            </w:r>
          </w:p>
        </w:tc>
        <w:tc>
          <w:tcPr>
            <w:tcW w:w="1134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Благоустроенная</w:t>
            </w:r>
            <w:r w:rsidR="00FA4231" w:rsidRPr="00C96E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6E2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общежитие</w:t>
            </w:r>
          </w:p>
        </w:tc>
        <w:tc>
          <w:tcPr>
            <w:tcW w:w="851" w:type="dxa"/>
          </w:tcPr>
          <w:p w:rsidR="00EB1FA2" w:rsidRPr="00C96E25" w:rsidRDefault="00EB1FA2" w:rsidP="00563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E25">
              <w:rPr>
                <w:rFonts w:ascii="Times New Roman" w:hAnsi="Times New Roman" w:cs="Times New Roman"/>
                <w:sz w:val="20"/>
              </w:rPr>
              <w:t>Частичные</w:t>
            </w:r>
            <w:r w:rsidR="00FA4231" w:rsidRPr="00C96E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6E25">
              <w:rPr>
                <w:rFonts w:ascii="Times New Roman" w:hAnsi="Times New Roman" w:cs="Times New Roman"/>
                <w:sz w:val="20"/>
              </w:rPr>
              <w:t>удобства</w:t>
            </w:r>
          </w:p>
        </w:tc>
      </w:tr>
      <w:tr w:rsidR="00AE722A" w:rsidRPr="00FA4231" w:rsidTr="00C96E25">
        <w:trPr>
          <w:cantSplit/>
          <w:trHeight w:val="528"/>
        </w:trPr>
        <w:tc>
          <w:tcPr>
            <w:tcW w:w="330" w:type="dxa"/>
            <w:tcBorders>
              <w:right w:val="single" w:sz="4" w:space="0" w:color="auto"/>
            </w:tcBorders>
          </w:tcPr>
          <w:p w:rsidR="00AE722A" w:rsidRPr="00C96E25" w:rsidRDefault="00AE722A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96E2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Юсупович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Мамутов</w:t>
            </w:r>
            <w:proofErr w:type="spellEnd"/>
          </w:p>
          <w:p w:rsidR="00AE722A" w:rsidRPr="00C96E25" w:rsidRDefault="00AE722A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22A" w:rsidRPr="00C96E25" w:rsidRDefault="00AE722A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96E25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134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2" w:type="dxa"/>
          </w:tcPr>
          <w:p w:rsidR="00C96E25" w:rsidRDefault="00C96E25" w:rsidP="00563A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Шевченко Татьяна Владимировна.</w:t>
            </w:r>
          </w:p>
          <w:p w:rsidR="00AE722A" w:rsidRPr="00C96E25" w:rsidRDefault="00AE722A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Усаинович</w:t>
            </w:r>
            <w:proofErr w:type="spellEnd"/>
          </w:p>
        </w:tc>
        <w:tc>
          <w:tcPr>
            <w:tcW w:w="850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AE722A" w:rsidRPr="00C96E25" w:rsidRDefault="00AE722A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96E25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992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AE722A" w:rsidRPr="00C96E25" w:rsidRDefault="00C96E25" w:rsidP="00563A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B1FA2" w:rsidRPr="00FA4231" w:rsidRDefault="00EB1FA2" w:rsidP="00563AEE">
      <w:pPr>
        <w:pStyle w:val="a3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75049" w:rsidRDefault="00075049" w:rsidP="00563AEE">
      <w:pPr>
        <w:rPr>
          <w:rFonts w:ascii="Times New Roman" w:hAnsi="Times New Roman" w:cs="Times New Roman"/>
          <w:sz w:val="24"/>
          <w:szCs w:val="24"/>
        </w:rPr>
        <w:sectPr w:rsidR="00075049" w:rsidSect="000750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1FA2" w:rsidRDefault="0021713C" w:rsidP="00563AE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6</w:t>
      </w:r>
      <w:r w:rsidR="00C96E25" w:rsidRPr="00C96E25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E90313" w:rsidRPr="00C96E25">
        <w:rPr>
          <w:rFonts w:ascii="Times New Roman" w:hAnsi="Times New Roman" w:cs="Times New Roman"/>
          <w:b/>
          <w:sz w:val="28"/>
          <w:szCs w:val="24"/>
          <w:u w:val="single"/>
        </w:rPr>
        <w:t>План</w:t>
      </w:r>
      <w:r w:rsidR="00FA4231" w:rsidRPr="00C96E2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96E25">
        <w:rPr>
          <w:rFonts w:ascii="Times New Roman" w:hAnsi="Times New Roman" w:cs="Times New Roman"/>
          <w:b/>
          <w:sz w:val="28"/>
          <w:szCs w:val="24"/>
          <w:u w:val="single"/>
        </w:rPr>
        <w:t>воспитательной</w:t>
      </w:r>
      <w:r w:rsidR="00FA4231" w:rsidRPr="00C96E2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96E25">
        <w:rPr>
          <w:rFonts w:ascii="Times New Roman" w:hAnsi="Times New Roman" w:cs="Times New Roman"/>
          <w:b/>
          <w:sz w:val="28"/>
          <w:szCs w:val="24"/>
          <w:u w:val="single"/>
        </w:rPr>
        <w:t>работы</w:t>
      </w:r>
      <w:r w:rsidR="00FA4231" w:rsidRPr="00C96E2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96E25">
        <w:rPr>
          <w:rFonts w:ascii="Times New Roman" w:hAnsi="Times New Roman" w:cs="Times New Roman"/>
          <w:b/>
          <w:sz w:val="28"/>
          <w:szCs w:val="24"/>
          <w:u w:val="single"/>
        </w:rPr>
        <w:t>классного</w:t>
      </w:r>
      <w:r w:rsidR="00FA4231" w:rsidRPr="00C96E2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1147AC" w:rsidRPr="00C96E25">
        <w:rPr>
          <w:rFonts w:ascii="Times New Roman" w:hAnsi="Times New Roman" w:cs="Times New Roman"/>
          <w:b/>
          <w:sz w:val="28"/>
          <w:szCs w:val="24"/>
          <w:u w:val="single"/>
        </w:rPr>
        <w:t>руководителя</w:t>
      </w:r>
      <w:r w:rsidR="00C96E25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FA4231" w:rsidRPr="00C96E2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2D223E" w:rsidRDefault="002D223E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AEE" w:rsidRPr="00093CBC" w:rsidRDefault="00563AEE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CBC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093CBC">
        <w:rPr>
          <w:rFonts w:ascii="Times New Roman" w:hAnsi="Times New Roman" w:cs="Times New Roman"/>
          <w:b/>
          <w:sz w:val="24"/>
          <w:szCs w:val="24"/>
        </w:rPr>
        <w:t>КАЗЁННОЕ  ОБЩЕОБРАЗОВАТЕЛЬНОЕ</w:t>
      </w:r>
      <w:proofErr w:type="gram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УЧРЕЖДЕНИЕ </w:t>
      </w:r>
    </w:p>
    <w:p w:rsidR="00563AEE" w:rsidRPr="00093CBC" w:rsidRDefault="00563AEE" w:rsidP="0056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CBC">
        <w:rPr>
          <w:rFonts w:ascii="Times New Roman" w:hAnsi="Times New Roman" w:cs="Times New Roman"/>
          <w:b/>
          <w:sz w:val="24"/>
          <w:szCs w:val="24"/>
        </w:rPr>
        <w:t xml:space="preserve">«ТУРГЕНЕВСКАЯ СРЕДНЯЯ </w:t>
      </w:r>
      <w:proofErr w:type="gramStart"/>
      <w:r w:rsidRPr="00093CBC">
        <w:rPr>
          <w:rFonts w:ascii="Times New Roman" w:hAnsi="Times New Roman" w:cs="Times New Roman"/>
          <w:b/>
          <w:sz w:val="24"/>
          <w:szCs w:val="24"/>
        </w:rPr>
        <w:t>ОБЩЕОБРАЗОВАТЕЛЬНАЯ  ШКОЛА</w:t>
      </w:r>
      <w:proofErr w:type="gramEnd"/>
      <w:r w:rsidRPr="00093CBC">
        <w:rPr>
          <w:rFonts w:ascii="Times New Roman" w:hAnsi="Times New Roman" w:cs="Times New Roman"/>
          <w:b/>
          <w:sz w:val="24"/>
          <w:szCs w:val="24"/>
        </w:rPr>
        <w:t>»</w:t>
      </w:r>
    </w:p>
    <w:p w:rsidR="00563AEE" w:rsidRDefault="00563AEE" w:rsidP="00563AEE">
      <w:pPr>
        <w:rPr>
          <w:b/>
          <w:i/>
          <w:sz w:val="28"/>
          <w:szCs w:val="28"/>
        </w:rPr>
      </w:pPr>
    </w:p>
    <w:p w:rsidR="00563AEE" w:rsidRPr="00FD7589" w:rsidRDefault="00563AEE" w:rsidP="00563AE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7589">
        <w:rPr>
          <w:rFonts w:ascii="Times New Roman" w:hAnsi="Times New Roman" w:cs="Times New Roman"/>
          <w:b/>
          <w:i/>
          <w:sz w:val="24"/>
          <w:szCs w:val="24"/>
        </w:rPr>
        <w:t>УТВЕРЖДАЮ</w:t>
      </w:r>
    </w:p>
    <w:p w:rsidR="00563AEE" w:rsidRPr="00FD7589" w:rsidRDefault="00563AEE" w:rsidP="00563A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FD7589">
        <w:rPr>
          <w:rFonts w:ascii="Times New Roman" w:hAnsi="Times New Roman" w:cs="Times New Roman"/>
        </w:rPr>
        <w:t>Директор школы:</w:t>
      </w:r>
    </w:p>
    <w:p w:rsidR="00563AEE" w:rsidRPr="00FD7589" w:rsidRDefault="00563AEE" w:rsidP="00563A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___________/</w:t>
      </w:r>
      <w:proofErr w:type="gramStart"/>
      <w:r>
        <w:rPr>
          <w:rFonts w:ascii="Times New Roman" w:hAnsi="Times New Roman" w:cs="Times New Roman"/>
        </w:rPr>
        <w:t>О.А..</w:t>
      </w:r>
      <w:proofErr w:type="gramEnd"/>
      <w:r>
        <w:rPr>
          <w:rFonts w:ascii="Times New Roman" w:hAnsi="Times New Roman" w:cs="Times New Roman"/>
        </w:rPr>
        <w:t xml:space="preserve"> Иван</w:t>
      </w:r>
      <w:r w:rsidRPr="00FD7589">
        <w:rPr>
          <w:rFonts w:ascii="Times New Roman" w:hAnsi="Times New Roman" w:cs="Times New Roman"/>
        </w:rPr>
        <w:t>ова /</w:t>
      </w:r>
    </w:p>
    <w:p w:rsidR="00563AEE" w:rsidRPr="00FD7589" w:rsidRDefault="00563AEE" w:rsidP="00563AEE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D7589">
        <w:rPr>
          <w:rFonts w:ascii="Times New Roman" w:hAnsi="Times New Roman" w:cs="Times New Roman"/>
        </w:rPr>
        <w:t xml:space="preserve">«  </w:t>
      </w:r>
      <w:proofErr w:type="gramEnd"/>
      <w:r w:rsidRPr="00FD7589">
        <w:rPr>
          <w:rFonts w:ascii="Times New Roman" w:hAnsi="Times New Roman" w:cs="Times New Roman"/>
        </w:rPr>
        <w:t xml:space="preserve">   » __________2020 г.</w:t>
      </w:r>
    </w:p>
    <w:p w:rsidR="00563AEE" w:rsidRPr="00FD7589" w:rsidRDefault="00563AEE" w:rsidP="00563AEE">
      <w:pPr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563AEE" w:rsidRPr="002D223E" w:rsidRDefault="00563AEE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zh-CN"/>
        </w:rPr>
      </w:pPr>
      <w:proofErr w:type="gramStart"/>
      <w:r w:rsidRPr="002D223E">
        <w:rPr>
          <w:rFonts w:ascii="Times New Roman" w:eastAsia="Times New Roman" w:hAnsi="Times New Roman" w:cs="Times New Roman"/>
          <w:b/>
          <w:sz w:val="28"/>
          <w:szCs w:val="44"/>
          <w:lang w:eastAsia="zh-CN"/>
        </w:rPr>
        <w:t>ПЛАН  ВОСПИТАТЕЛЬНОЙ</w:t>
      </w:r>
      <w:proofErr w:type="gramEnd"/>
      <w:r w:rsidRPr="002D223E">
        <w:rPr>
          <w:rFonts w:ascii="Times New Roman" w:eastAsia="Times New Roman" w:hAnsi="Times New Roman" w:cs="Times New Roman"/>
          <w:b/>
          <w:sz w:val="28"/>
          <w:szCs w:val="44"/>
          <w:lang w:eastAsia="zh-CN"/>
        </w:rPr>
        <w:t xml:space="preserve">  РАБОТЫ  </w:t>
      </w:r>
    </w:p>
    <w:p w:rsidR="00563AEE" w:rsidRPr="002D223E" w:rsidRDefault="00563AEE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zh-CN"/>
        </w:rPr>
      </w:pPr>
      <w:proofErr w:type="gramStart"/>
      <w:r w:rsidRPr="002D223E">
        <w:rPr>
          <w:rFonts w:ascii="Times New Roman" w:eastAsia="Times New Roman" w:hAnsi="Times New Roman" w:cs="Times New Roman"/>
          <w:b/>
          <w:sz w:val="28"/>
          <w:szCs w:val="44"/>
          <w:lang w:eastAsia="zh-CN"/>
        </w:rPr>
        <w:t>НА  2020</w:t>
      </w:r>
      <w:proofErr w:type="gramEnd"/>
      <w:r w:rsidRPr="002D223E">
        <w:rPr>
          <w:rFonts w:ascii="Times New Roman" w:eastAsia="Times New Roman" w:hAnsi="Times New Roman" w:cs="Times New Roman"/>
          <w:b/>
          <w:sz w:val="28"/>
          <w:szCs w:val="44"/>
          <w:lang w:eastAsia="zh-CN"/>
        </w:rPr>
        <w:t>-2021 УЧЕБНЫЙ  ГОД</w:t>
      </w:r>
    </w:p>
    <w:p w:rsidR="002D223E" w:rsidRDefault="002D223E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2D223E" w:rsidRDefault="002D223E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45446F" w:rsidRDefault="0045446F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45446F" w:rsidRDefault="0045446F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45446F" w:rsidRDefault="0045446F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45446F" w:rsidRDefault="0045446F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45446F" w:rsidRDefault="0045446F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45446F" w:rsidRPr="00FD7589" w:rsidRDefault="0045446F" w:rsidP="005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2D223E" w:rsidRPr="00FA4231" w:rsidRDefault="002D223E" w:rsidP="002D22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4231">
        <w:rPr>
          <w:rFonts w:ascii="Times New Roman" w:hAnsi="Times New Roman" w:cs="Times New Roman"/>
          <w:b/>
          <w:sz w:val="24"/>
          <w:szCs w:val="24"/>
        </w:rPr>
        <w:t>Классный руководитель Чупов Илья Анатольевич</w:t>
      </w:r>
    </w:p>
    <w:p w:rsidR="002D223E" w:rsidRPr="00FA4231" w:rsidRDefault="002D223E" w:rsidP="002D2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4231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563AEE" w:rsidRPr="00FD7589" w:rsidRDefault="00563AEE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3AEE" w:rsidRDefault="00563AEE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3AEE" w:rsidRDefault="00563AEE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3AEE" w:rsidRPr="00FD7589" w:rsidRDefault="00563AEE" w:rsidP="00563AE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3AEE" w:rsidRDefault="00563AEE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46F" w:rsidRDefault="0045446F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46F" w:rsidRDefault="0045446F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46F" w:rsidRDefault="0045446F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46F" w:rsidRDefault="0045446F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46F" w:rsidRDefault="0045446F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23E" w:rsidRDefault="00563AEE" w:rsidP="00563AEE">
      <w:pPr>
        <w:pStyle w:val="a3"/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7589">
        <w:rPr>
          <w:rFonts w:ascii="Times New Roman" w:hAnsi="Times New Roman" w:cs="Times New Roman"/>
          <w:b/>
          <w:color w:val="000000"/>
          <w:sz w:val="24"/>
          <w:szCs w:val="24"/>
        </w:rPr>
        <w:t>Тургенево 2020</w:t>
      </w:r>
    </w:p>
    <w:p w:rsidR="002D223E" w:rsidRDefault="002D223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563AEE" w:rsidRPr="009B4F07" w:rsidRDefault="00563AEE" w:rsidP="002D223E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9B4F0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условий, способствующих развитию интеллектуальных, </w:t>
      </w:r>
      <w:r w:rsidR="009B4F07" w:rsidRPr="009B4F07">
        <w:rPr>
          <w:rFonts w:ascii="Times New Roman" w:hAnsi="Times New Roman" w:cs="Times New Roman"/>
          <w:color w:val="000000"/>
          <w:sz w:val="24"/>
          <w:szCs w:val="24"/>
        </w:rPr>
        <w:t>творческих, личностных качеств</w:t>
      </w:r>
      <w:r w:rsidR="000C7F54">
        <w:rPr>
          <w:rFonts w:ascii="Times New Roman" w:hAnsi="Times New Roman" w:cs="Times New Roman"/>
          <w:color w:val="000000"/>
          <w:sz w:val="24"/>
          <w:szCs w:val="24"/>
        </w:rPr>
        <w:t xml:space="preserve"> учащегося, его</w:t>
      </w:r>
      <w:r w:rsidRPr="009B4F07">
        <w:rPr>
          <w:rFonts w:ascii="Times New Roman" w:hAnsi="Times New Roman" w:cs="Times New Roman"/>
          <w:color w:val="000000"/>
          <w:sz w:val="24"/>
          <w:szCs w:val="24"/>
        </w:rPr>
        <w:t xml:space="preserve"> социализации и адаптации в обществе. </w:t>
      </w:r>
    </w:p>
    <w:p w:rsidR="00563AEE" w:rsidRPr="009B4F07" w:rsidRDefault="00563AEE" w:rsidP="002D223E">
      <w:pPr>
        <w:pStyle w:val="a3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563AEE" w:rsidRPr="009B4F07" w:rsidRDefault="00563AEE" w:rsidP="002D223E">
      <w:pPr>
        <w:pStyle w:val="a3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школе, к малой родине, формирование гражданского самосознания, ответственности за судьбу Родины;</w:t>
      </w:r>
    </w:p>
    <w:p w:rsidR="00563AEE" w:rsidRPr="009B4F07" w:rsidRDefault="00563AEE" w:rsidP="002D223E">
      <w:pPr>
        <w:pStyle w:val="a3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нравственности на основе народных традиций;</w:t>
      </w:r>
    </w:p>
    <w:p w:rsidR="00563AEE" w:rsidRPr="009B4F07" w:rsidRDefault="00563AEE" w:rsidP="002D223E">
      <w:pPr>
        <w:pStyle w:val="a3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развитие творческих, позна</w:t>
      </w:r>
      <w:r w:rsidR="00862678">
        <w:rPr>
          <w:rFonts w:ascii="Times New Roman" w:hAnsi="Times New Roman" w:cs="Times New Roman"/>
          <w:color w:val="000000"/>
          <w:sz w:val="24"/>
          <w:szCs w:val="24"/>
        </w:rPr>
        <w:t>вательных способностей обучающегося</w:t>
      </w:r>
      <w:r w:rsidRPr="009B4F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3AEE" w:rsidRPr="009B4F07" w:rsidRDefault="00563AEE" w:rsidP="002D223E">
      <w:pPr>
        <w:pStyle w:val="a3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563AEE" w:rsidRPr="009B4F07" w:rsidRDefault="00563AEE" w:rsidP="002D223E">
      <w:pPr>
        <w:pStyle w:val="a3"/>
        <w:numPr>
          <w:ilvl w:val="0"/>
          <w:numId w:val="31"/>
        </w:numPr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Направления работы:</w:t>
      </w:r>
    </w:p>
    <w:p w:rsidR="00563AEE" w:rsidRPr="009B4F07" w:rsidRDefault="00563AEE" w:rsidP="002D223E">
      <w:pPr>
        <w:pStyle w:val="a3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организация интересной, содержательной внеурочной деятельности;</w:t>
      </w:r>
    </w:p>
    <w:p w:rsidR="00563AEE" w:rsidRPr="009B4F07" w:rsidRDefault="00563AEE" w:rsidP="002D223E">
      <w:pPr>
        <w:pStyle w:val="a3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563AEE" w:rsidRPr="009B4F07" w:rsidRDefault="00563AEE" w:rsidP="002D223E">
      <w:pPr>
        <w:pStyle w:val="a3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организация работы по патриотическому, гражданскому воспитанию;</w:t>
      </w:r>
    </w:p>
    <w:p w:rsidR="00563AEE" w:rsidRPr="009B4F07" w:rsidRDefault="00563AEE" w:rsidP="002D223E">
      <w:pPr>
        <w:pStyle w:val="a3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 и</w:t>
      </w:r>
      <w:r w:rsidR="00862678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творческой инициативы обучающегося</w:t>
      </w:r>
      <w:r w:rsidRPr="009B4F07">
        <w:rPr>
          <w:rFonts w:ascii="Times New Roman" w:hAnsi="Times New Roman" w:cs="Times New Roman"/>
          <w:color w:val="000000"/>
          <w:sz w:val="24"/>
          <w:szCs w:val="24"/>
        </w:rPr>
        <w:t xml:space="preserve"> и взрослых;</w:t>
      </w:r>
    </w:p>
    <w:p w:rsidR="00563AEE" w:rsidRPr="009B4F07" w:rsidRDefault="00563AEE" w:rsidP="002D223E">
      <w:pPr>
        <w:pStyle w:val="a3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развитие ученического самоуправления</w:t>
      </w:r>
      <w:r w:rsidR="000C7F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3AEE" w:rsidRPr="009B4F07" w:rsidRDefault="00563AEE" w:rsidP="002D223E">
      <w:pPr>
        <w:pStyle w:val="a3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развитие коллективно- творческой деятельности;</w:t>
      </w:r>
    </w:p>
    <w:p w:rsidR="00563AEE" w:rsidRPr="009B4F07" w:rsidRDefault="00563AEE" w:rsidP="002D223E">
      <w:pPr>
        <w:pStyle w:val="a3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работы по предупреждению и профилактике </w:t>
      </w:r>
      <w:proofErr w:type="gramStart"/>
      <w:r w:rsidRPr="009B4F07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="000C7F54">
        <w:rPr>
          <w:rFonts w:ascii="Times New Roman" w:hAnsi="Times New Roman" w:cs="Times New Roman"/>
          <w:color w:val="000000"/>
          <w:sz w:val="24"/>
          <w:szCs w:val="24"/>
        </w:rPr>
        <w:t>оциального поведения</w:t>
      </w:r>
      <w:proofErr w:type="gramEnd"/>
      <w:r w:rsidR="000C7F5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</w:t>
      </w:r>
      <w:r w:rsidRPr="009B4F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3AEE" w:rsidRPr="009B4F07" w:rsidRDefault="00563AEE" w:rsidP="002D223E">
      <w:pPr>
        <w:pStyle w:val="a3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приобщение обучающ</w:t>
      </w:r>
      <w:r w:rsidR="000C7F54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r w:rsidRPr="009B4F07">
        <w:rPr>
          <w:rFonts w:ascii="Times New Roman" w:hAnsi="Times New Roman" w:cs="Times New Roman"/>
          <w:color w:val="000000"/>
          <w:sz w:val="24"/>
          <w:szCs w:val="24"/>
        </w:rPr>
        <w:t xml:space="preserve"> к здоровому образу жизни.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/>
          <w:color w:val="000000"/>
          <w:sz w:val="24"/>
          <w:szCs w:val="24"/>
        </w:rPr>
        <w:t>Принципы работы:</w:t>
      </w:r>
    </w:p>
    <w:p w:rsidR="00563AEE" w:rsidRPr="009B4F07" w:rsidRDefault="00563AEE" w:rsidP="002D223E">
      <w:pPr>
        <w:pStyle w:val="a3"/>
        <w:numPr>
          <w:ilvl w:val="0"/>
          <w:numId w:val="3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сохранение и отработка всех удачных, эффективных моментов;</w:t>
      </w:r>
    </w:p>
    <w:p w:rsidR="00563AEE" w:rsidRPr="009B4F07" w:rsidRDefault="00563AEE" w:rsidP="002D223E">
      <w:pPr>
        <w:pStyle w:val="a3"/>
        <w:numPr>
          <w:ilvl w:val="0"/>
          <w:numId w:val="3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учет и анализ неудачного опыта, внесение корректив;</w:t>
      </w:r>
    </w:p>
    <w:p w:rsidR="00563AEE" w:rsidRPr="009B4F07" w:rsidRDefault="00563AEE" w:rsidP="002D223E">
      <w:pPr>
        <w:pStyle w:val="a3"/>
        <w:numPr>
          <w:ilvl w:val="0"/>
          <w:numId w:val="3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поиск нового и варьирование знакомого, хорошо известного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Деятельность педагогов в рамках </w:t>
      </w:r>
      <w:r w:rsidR="00774718" w:rsidRPr="009B4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модуля «</w:t>
      </w:r>
      <w:r w:rsidRPr="009B4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общешкольные дела»</w:t>
      </w:r>
      <w:r w:rsidR="00774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осуществляется по следующим:  </w:t>
      </w:r>
    </w:p>
    <w:p w:rsidR="00563AEE" w:rsidRPr="009B4F07" w:rsidRDefault="00563AEE" w:rsidP="002D223E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Общекультурное направление.</w:t>
      </w:r>
    </w:p>
    <w:p w:rsidR="00563AEE" w:rsidRPr="009B4F07" w:rsidRDefault="00563AEE" w:rsidP="002D223E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Духовно – нравственное направление</w:t>
      </w:r>
    </w:p>
    <w:p w:rsidR="00563AEE" w:rsidRPr="009B4F07" w:rsidRDefault="00563AEE" w:rsidP="002D223E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Социальное направление.</w:t>
      </w:r>
    </w:p>
    <w:p w:rsidR="00563AEE" w:rsidRPr="009B4F07" w:rsidRDefault="00563AEE" w:rsidP="002D223E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Спортивно – оздоровительное направление</w:t>
      </w:r>
    </w:p>
    <w:p w:rsidR="002D223E" w:rsidRPr="009B4F07" w:rsidRDefault="00563AEE" w:rsidP="002D223E">
      <w:pPr>
        <w:pStyle w:val="a3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4F07">
        <w:rPr>
          <w:rFonts w:ascii="Times New Roman" w:hAnsi="Times New Roman" w:cs="Times New Roman"/>
          <w:bCs/>
          <w:color w:val="000000"/>
          <w:sz w:val="24"/>
          <w:szCs w:val="24"/>
        </w:rPr>
        <w:t>Общеинтеллектуальное</w:t>
      </w:r>
      <w:proofErr w:type="spellEnd"/>
      <w:r w:rsidRPr="009B4F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</w:t>
      </w:r>
    </w:p>
    <w:p w:rsidR="002D223E" w:rsidRPr="009B4F07" w:rsidRDefault="002D223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Ожидаемый результат</w:t>
      </w:r>
      <w:r w:rsidR="002D223E" w:rsidRPr="009B4F0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563AEE" w:rsidRPr="009B4F07" w:rsidRDefault="00563AEE" w:rsidP="002D223E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Портрет выпускника начальной школы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- любящий свой народ, свой край и свою Родину;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- уважающий и принимающий ценности семьи и общества;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- любознательный, активно и заинтересованно познающий мир;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- владеющий основами умения учиться, способный к организации собственной деятельности;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- готовый самостоятельно действовать и отвечать за свои поступки перед семьей и обществом;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- доброжелательный, умеющий слушать и слышать собеседника, обосновывать свою позицию, высказывать свое мнение;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color w:val="000000"/>
          <w:sz w:val="24"/>
          <w:szCs w:val="24"/>
        </w:rPr>
        <w:t>- выполняющий правила здорового и безопасного для себя и окружающих образа жизни. </w:t>
      </w:r>
    </w:p>
    <w:p w:rsidR="002D223E" w:rsidRPr="009B4F07" w:rsidRDefault="002D223E" w:rsidP="002D223E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AEE" w:rsidRPr="009B4F07" w:rsidRDefault="00563AEE" w:rsidP="002D223E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Портрет выпускника </w:t>
      </w:r>
      <w:proofErr w:type="gramStart"/>
      <w:r w:rsidR="000C7F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средней</w:t>
      </w:r>
      <w:r w:rsidRPr="009B4F0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школы</w:t>
      </w:r>
      <w:proofErr w:type="gramEnd"/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- любящий свой край и свое Отечество, знающий русский и родной язык, уважающий свой народ, его культуру и духовные традиции;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63AEE" w:rsidRPr="009B4F07" w:rsidRDefault="00563AEE" w:rsidP="009B4F07">
      <w:pPr>
        <w:pStyle w:val="a3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-активно и заинтересованно познающий мир, осознающий ценность труда, науки и творчества;</w:t>
      </w:r>
    </w:p>
    <w:p w:rsidR="00563AEE" w:rsidRPr="009B4F07" w:rsidRDefault="00563AEE" w:rsidP="009B4F07">
      <w:pPr>
        <w:pStyle w:val="a3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умеющий учиться, осознающий важность образования и самообразования для жизни и деятельности, способной применять полученные знания на практике;</w:t>
      </w:r>
    </w:p>
    <w:p w:rsidR="00563AEE" w:rsidRPr="009B4F07" w:rsidRDefault="00563AEE" w:rsidP="009B4F07">
      <w:pPr>
        <w:pStyle w:val="a3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63AEE" w:rsidRPr="009B4F07" w:rsidRDefault="00563AEE" w:rsidP="002D223E">
      <w:pPr>
        <w:pStyle w:val="a3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-осознанно выполняющий правила здорового и экологически целесообразного образа жизни, безопасного для человека и окружающее среды.</w:t>
      </w:r>
    </w:p>
    <w:p w:rsidR="0021713C" w:rsidRPr="00FA4231" w:rsidRDefault="0021713C" w:rsidP="0021713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b/>
          <w:bCs/>
          <w:color w:val="000000" w:themeColor="text1"/>
        </w:rPr>
        <w:t>Циклограмма работы классного руководителя</w:t>
      </w:r>
    </w:p>
    <w:p w:rsidR="0021713C" w:rsidRPr="00FA4231" w:rsidRDefault="0021713C" w:rsidP="0021713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b/>
          <w:bCs/>
          <w:i/>
          <w:iCs/>
          <w:color w:val="000000" w:themeColor="text1"/>
        </w:rPr>
        <w:t>Ежедневно</w:t>
      </w:r>
    </w:p>
    <w:p w:rsidR="0021713C" w:rsidRPr="00FA4231" w:rsidRDefault="0021713C" w:rsidP="002171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Работа с опаздывающими учащимися и выяснение причин отсутствия школьников на уроках.</w:t>
      </w:r>
    </w:p>
    <w:p w:rsidR="0021713C" w:rsidRPr="00FA4231" w:rsidRDefault="0021713C" w:rsidP="002171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Контроль за успеваемостью учащихся.</w:t>
      </w:r>
    </w:p>
    <w:p w:rsidR="0021713C" w:rsidRPr="00FA4231" w:rsidRDefault="0021713C" w:rsidP="002171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Организация питания учащихся.</w:t>
      </w:r>
    </w:p>
    <w:p w:rsidR="0021713C" w:rsidRPr="00FA4231" w:rsidRDefault="0021713C" w:rsidP="002171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Организация дежурства в классном кабинете.</w:t>
      </w:r>
    </w:p>
    <w:p w:rsidR="0021713C" w:rsidRPr="00FA4231" w:rsidRDefault="0021713C" w:rsidP="0021713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Индивидуальная работа с учащимися.</w:t>
      </w:r>
    </w:p>
    <w:p w:rsidR="0021713C" w:rsidRPr="00FA4231" w:rsidRDefault="0021713C" w:rsidP="0021713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b/>
          <w:bCs/>
          <w:i/>
          <w:iCs/>
          <w:color w:val="000000" w:themeColor="text1"/>
        </w:rPr>
        <w:t>Еженедельно</w:t>
      </w:r>
    </w:p>
    <w:p w:rsidR="0021713C" w:rsidRPr="00FA4231" w:rsidRDefault="0021713C" w:rsidP="0021713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 xml:space="preserve">Проверка </w:t>
      </w:r>
      <w:r>
        <w:rPr>
          <w:color w:val="000000" w:themeColor="text1"/>
        </w:rPr>
        <w:t>дневника</w:t>
      </w:r>
      <w:r w:rsidRPr="00FA4231">
        <w:rPr>
          <w:color w:val="000000" w:themeColor="text1"/>
        </w:rPr>
        <w:t xml:space="preserve"> </w:t>
      </w:r>
      <w:r>
        <w:rPr>
          <w:color w:val="000000" w:themeColor="text1"/>
        </w:rPr>
        <w:t>учащегося</w:t>
      </w:r>
      <w:r w:rsidRPr="00FA4231">
        <w:rPr>
          <w:color w:val="000000" w:themeColor="text1"/>
        </w:rPr>
        <w:t>.</w:t>
      </w:r>
    </w:p>
    <w:p w:rsidR="0021713C" w:rsidRPr="00FA4231" w:rsidRDefault="0021713C" w:rsidP="0021713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Проведение классных мероприятий согласно плану.</w:t>
      </w:r>
    </w:p>
    <w:p w:rsidR="0021713C" w:rsidRPr="00FA4231" w:rsidRDefault="0021713C" w:rsidP="0021713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Работа с родителями (по необходимости).</w:t>
      </w:r>
    </w:p>
    <w:p w:rsidR="0021713C" w:rsidRPr="00FA4231" w:rsidRDefault="0021713C" w:rsidP="0021713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Работа с учителями-предметниками (по необходимости).</w:t>
      </w:r>
    </w:p>
    <w:p w:rsidR="0021713C" w:rsidRPr="00FA4231" w:rsidRDefault="0021713C" w:rsidP="0021713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b/>
          <w:bCs/>
          <w:i/>
          <w:iCs/>
          <w:color w:val="000000" w:themeColor="text1"/>
        </w:rPr>
        <w:t>Ежемесячно</w:t>
      </w:r>
    </w:p>
    <w:p w:rsidR="0021713C" w:rsidRPr="00FA4231" w:rsidRDefault="0021713C" w:rsidP="0021713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Посещение уроков в своем классе.</w:t>
      </w:r>
    </w:p>
    <w:p w:rsidR="0021713C" w:rsidRPr="00FA4231" w:rsidRDefault="0021713C" w:rsidP="0021713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Посещение семей учащихся.</w:t>
      </w:r>
    </w:p>
    <w:p w:rsidR="0021713C" w:rsidRPr="00FA4231" w:rsidRDefault="0021713C" w:rsidP="0021713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Встреча с родительским активом.</w:t>
      </w:r>
    </w:p>
    <w:p w:rsidR="0021713C" w:rsidRPr="00FA4231" w:rsidRDefault="0021713C" w:rsidP="0021713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Участие в рейдах совместно с членами УС, школьным омбудсменом.</w:t>
      </w:r>
    </w:p>
    <w:p w:rsidR="0021713C" w:rsidRPr="00FA4231" w:rsidRDefault="0021713C" w:rsidP="0021713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b/>
          <w:bCs/>
          <w:i/>
          <w:iCs/>
          <w:color w:val="000000" w:themeColor="text1"/>
        </w:rPr>
        <w:t>Один раз в четверть</w:t>
      </w:r>
    </w:p>
    <w:p w:rsidR="0021713C" w:rsidRPr="00FA4231" w:rsidRDefault="0021713C" w:rsidP="0021713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Оформление классного журнала по итогам четверти</w:t>
      </w:r>
    </w:p>
    <w:p w:rsidR="0021713C" w:rsidRPr="00FA4231" w:rsidRDefault="0021713C" w:rsidP="0021713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Участие в заседании МО классных руководителей.</w:t>
      </w:r>
    </w:p>
    <w:p w:rsidR="0021713C" w:rsidRPr="00FA4231" w:rsidRDefault="0021713C" w:rsidP="0021713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Анализ выполнения плана работы за четверть, коррекция плана воспитательной работы на следующую четверть.</w:t>
      </w:r>
    </w:p>
    <w:p w:rsidR="0021713C" w:rsidRPr="00FA4231" w:rsidRDefault="0021713C" w:rsidP="0021713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Проведение родительского собрания.</w:t>
      </w:r>
    </w:p>
    <w:p w:rsidR="0021713C" w:rsidRPr="00FA4231" w:rsidRDefault="0021713C" w:rsidP="0021713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b/>
          <w:bCs/>
          <w:i/>
          <w:iCs/>
          <w:color w:val="000000" w:themeColor="text1"/>
        </w:rPr>
        <w:t>Один раз в год</w:t>
      </w:r>
    </w:p>
    <w:p w:rsidR="0021713C" w:rsidRPr="00FA4231" w:rsidRDefault="0021713C" w:rsidP="0021713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Оформление личных дел учащихся.</w:t>
      </w:r>
    </w:p>
    <w:p w:rsidR="0021713C" w:rsidRDefault="0021713C" w:rsidP="0021713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A4231">
        <w:rPr>
          <w:color w:val="000000" w:themeColor="text1"/>
        </w:rPr>
        <w:t>Анализ воспитательной работы за год.</w:t>
      </w:r>
    </w:p>
    <w:p w:rsidR="00A538DC" w:rsidRDefault="00A538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:rsidR="00A538DC" w:rsidRDefault="00A538DC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A538DC" w:rsidSect="00406E7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63AEE" w:rsidRDefault="00563AEE" w:rsidP="00563AEE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B4F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 И</w:t>
      </w:r>
      <w:proofErr w:type="gramEnd"/>
      <w:r w:rsidRPr="009B4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ФОРМЫ  ВОСПИТАТЕЛЬНОЙ  РАБОТЫ</w:t>
      </w:r>
    </w:p>
    <w:tbl>
      <w:tblPr>
        <w:tblW w:w="151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39"/>
        <w:gridCol w:w="9639"/>
      </w:tblGrid>
      <w:tr w:rsidR="00563AEE" w:rsidRPr="009B4F07" w:rsidTr="00A538DC">
        <w:trPr>
          <w:trHeight w:val="476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E" w:rsidRPr="009B4F07" w:rsidRDefault="00563AEE" w:rsidP="00563AEE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E" w:rsidRPr="009B4F07" w:rsidRDefault="00563AEE" w:rsidP="00563AEE">
            <w:pPr>
              <w:pStyle w:val="a3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563AEE" w:rsidRPr="009B4F07" w:rsidTr="00A538DC">
        <w:trPr>
          <w:trHeight w:val="878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r w:rsidR="0034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F54"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аправление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E" w:rsidRPr="009B4F07" w:rsidRDefault="000C7F54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Формировать у учащегося</w:t>
            </w:r>
            <w:r w:rsidR="00563AEE"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такие качества как: культура поведения, эстетический вкус, уважение личности.</w:t>
            </w:r>
          </w:p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</w:t>
            </w:r>
            <w:r w:rsidR="000C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условий для развития у учащегося</w:t>
            </w: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творческих способностей.</w:t>
            </w:r>
          </w:p>
          <w:p w:rsidR="00563AEE" w:rsidRPr="009B4F07" w:rsidRDefault="000C7F54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3.Формировать у учащегося</w:t>
            </w:r>
            <w:r w:rsidR="00563AEE"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такие качества, как: долг, ответственность, честь, достоинство, личность.</w:t>
            </w:r>
          </w:p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Воспитывать любовь и уважение к традициям Отечества, школы, семьи.</w:t>
            </w:r>
          </w:p>
        </w:tc>
      </w:tr>
      <w:tr w:rsidR="00563AEE" w:rsidRPr="009B4F07" w:rsidTr="00A538DC">
        <w:trPr>
          <w:trHeight w:val="476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направление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E" w:rsidRPr="009B4F07" w:rsidRDefault="000C7F54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Изучение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учащимимся</w:t>
            </w:r>
            <w:proofErr w:type="spellEnd"/>
            <w:r w:rsidR="00563AEE"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природы и истории родного края.</w:t>
            </w:r>
          </w:p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Формировать правильное отношение к окружающей среде.</w:t>
            </w:r>
          </w:p>
        </w:tc>
      </w:tr>
      <w:tr w:rsidR="00563AEE" w:rsidRPr="009B4F07" w:rsidTr="00A538DC">
        <w:trPr>
          <w:trHeight w:val="476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E" w:rsidRPr="009B4F07" w:rsidRDefault="000C7F54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Формировать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учащигося</w:t>
            </w:r>
            <w:proofErr w:type="spellEnd"/>
            <w:r w:rsidR="00563AEE"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культуру сохранения и совершенствования собственного здоровья.</w:t>
            </w:r>
          </w:p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Популяризация занятий физической культурой и спортом.</w:t>
            </w:r>
          </w:p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Пропаганда здорового образа жизни.</w:t>
            </w:r>
          </w:p>
        </w:tc>
      </w:tr>
      <w:tr w:rsidR="00563AEE" w:rsidRPr="009B4F07" w:rsidTr="00342AE6">
        <w:trPr>
          <w:trHeight w:val="526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1.Создание условий для развития творческой активности, ответственности за порученное </w:t>
            </w:r>
            <w:r w:rsidR="00774718"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познавательного</w:t>
            </w: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интереса.</w:t>
            </w:r>
          </w:p>
        </w:tc>
      </w:tr>
      <w:tr w:rsidR="00563AEE" w:rsidRPr="009B4F07" w:rsidTr="00A538DC">
        <w:trPr>
          <w:trHeight w:val="501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познавательного интереса.</w:t>
            </w:r>
          </w:p>
        </w:tc>
      </w:tr>
      <w:tr w:rsidR="00563AEE" w:rsidRPr="009B4F07" w:rsidTr="00A538DC">
        <w:trPr>
          <w:trHeight w:val="501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об </w:t>
            </w:r>
            <w:r w:rsidR="000C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успеваемости </w:t>
            </w:r>
            <w:proofErr w:type="spellStart"/>
            <w:r w:rsidR="000C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учащигос</w:t>
            </w: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предметам, выявление уровня затруднений</w:t>
            </w:r>
          </w:p>
        </w:tc>
      </w:tr>
      <w:tr w:rsidR="00563AEE" w:rsidRPr="009B4F07" w:rsidTr="00A538DC">
        <w:trPr>
          <w:trHeight w:val="501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AEE" w:rsidRPr="009B4F07" w:rsidRDefault="00563AEE" w:rsidP="00342AE6">
            <w:pPr>
              <w:pStyle w:val="a3"/>
              <w:spacing w:after="0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индивидуальные беседы и анкетирование.</w:t>
            </w:r>
          </w:p>
        </w:tc>
      </w:tr>
    </w:tbl>
    <w:p w:rsidR="00563AEE" w:rsidRPr="009B4F07" w:rsidRDefault="00563AEE" w:rsidP="00563AEE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AEE" w:rsidRPr="009B4F07" w:rsidRDefault="00563AEE" w:rsidP="00563A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2021 год – МЕЖДУНАРОДНЫЙ </w:t>
      </w:r>
      <w:proofErr w:type="gramStart"/>
      <w:r w:rsidRPr="009B4F07">
        <w:rPr>
          <w:rFonts w:ascii="Times New Roman" w:eastAsia="Calibri" w:hAnsi="Times New Roman" w:cs="Times New Roman"/>
          <w:b/>
          <w:bCs/>
          <w:sz w:val="24"/>
          <w:szCs w:val="24"/>
        </w:rPr>
        <w:t>ГОД  МИРА</w:t>
      </w:r>
      <w:proofErr w:type="gramEnd"/>
      <w:r w:rsidRPr="009B4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 ДОВЕРИЯ</w:t>
      </w:r>
    </w:p>
    <w:p w:rsidR="00563AEE" w:rsidRPr="009B4F07" w:rsidRDefault="00563AEE" w:rsidP="00563A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1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"/>
        <w:gridCol w:w="44"/>
        <w:gridCol w:w="5646"/>
        <w:gridCol w:w="1680"/>
        <w:gridCol w:w="186"/>
        <w:gridCol w:w="28"/>
        <w:gridCol w:w="2301"/>
        <w:gridCol w:w="167"/>
        <w:gridCol w:w="19"/>
        <w:gridCol w:w="28"/>
        <w:gridCol w:w="2721"/>
        <w:gridCol w:w="57"/>
      </w:tblGrid>
      <w:tr w:rsidR="00563AEE" w:rsidRPr="009B4F07" w:rsidTr="00130E7A">
        <w:trPr>
          <w:gridAfter w:val="1"/>
          <w:wAfter w:w="18" w:type="pct"/>
          <w:trHeight w:val="544"/>
        </w:trPr>
        <w:tc>
          <w:tcPr>
            <w:tcW w:w="915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805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Название  мероприятия  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87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563AEE" w:rsidRPr="009B4F07" w:rsidTr="00130E7A">
        <w:trPr>
          <w:gridAfter w:val="1"/>
          <w:wAfter w:w="18" w:type="pct"/>
          <w:trHeight w:val="443"/>
        </w:trPr>
        <w:tc>
          <w:tcPr>
            <w:tcW w:w="4982" w:type="pct"/>
            <w:gridSpan w:val="1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15" w:type="pct"/>
            <w:gridSpan w:val="2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3AEE" w:rsidRPr="009B4F07" w:rsidRDefault="00563AEE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-нравственное</w:t>
            </w:r>
          </w:p>
          <w:p w:rsidR="00563AEE" w:rsidRPr="009B4F07" w:rsidRDefault="00563AEE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Торжественная линейка, посвященная Дню Знаний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792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1,11</w:t>
            </w:r>
          </w:p>
        </w:tc>
      </w:tr>
      <w:tr w:rsidR="00130E7A" w:rsidRPr="009B4F07" w:rsidTr="00130E7A">
        <w:trPr>
          <w:gridAfter w:val="1"/>
          <w:wAfter w:w="18" w:type="pct"/>
          <w:trHeight w:val="819"/>
        </w:trPr>
        <w:tc>
          <w:tcPr>
            <w:tcW w:w="915" w:type="pct"/>
            <w:gridSpan w:val="2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онлайн –урок , посвященный   75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 в   Великой Отечественной войне 1941-1945 годов 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2" w:type="pct"/>
            <w:gridSpan w:val="3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78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1-11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15" w:type="pct"/>
            <w:gridSpan w:val="2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солидарности и борьбы с терроризмом  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</w:p>
        </w:tc>
        <w:tc>
          <w:tcPr>
            <w:tcW w:w="792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2 недели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15" w:type="pct"/>
            <w:gridSpan w:val="2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мира»</w:t>
            </w: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 xml:space="preserve"> ко  Дню солидарности и борьбы с терроризмом  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92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2 недели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ЦБ, классные руководители</w:t>
            </w:r>
          </w:p>
        </w:tc>
      </w:tr>
      <w:tr w:rsidR="00130E7A" w:rsidRPr="009B4F07" w:rsidTr="00130E7A">
        <w:trPr>
          <w:gridAfter w:val="1"/>
          <w:wAfter w:w="18" w:type="pct"/>
          <w:trHeight w:val="705"/>
        </w:trPr>
        <w:tc>
          <w:tcPr>
            <w:tcW w:w="915" w:type="pct"/>
            <w:gridSpan w:val="2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130E7A" w:rsidRPr="009B4F07" w:rsidRDefault="00130E7A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92" w:type="pct"/>
            <w:gridSpan w:val="3"/>
          </w:tcPr>
          <w:p w:rsidR="00130E7A" w:rsidRPr="009B4F07" w:rsidRDefault="00130E7A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78" w:type="pct"/>
            <w:gridSpan w:val="3"/>
          </w:tcPr>
          <w:p w:rsidR="00130E7A" w:rsidRPr="009B4F07" w:rsidRDefault="00130E7A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30E7A" w:rsidRPr="009B4F07" w:rsidTr="00130E7A">
        <w:trPr>
          <w:gridAfter w:val="1"/>
          <w:wAfter w:w="18" w:type="pct"/>
          <w:trHeight w:val="262"/>
        </w:trPr>
        <w:tc>
          <w:tcPr>
            <w:tcW w:w="915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 интеллектуальное направление </w:t>
            </w:r>
          </w:p>
        </w:tc>
        <w:tc>
          <w:tcPr>
            <w:tcW w:w="1805" w:type="pct"/>
            <w:gridSpan w:val="2"/>
          </w:tcPr>
          <w:p w:rsidR="00130E7A" w:rsidRPr="00130E7A" w:rsidRDefault="00130E7A" w:rsidP="00130E7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0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школьным олимпиадам.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4-11 </w:t>
            </w:r>
          </w:p>
        </w:tc>
        <w:tc>
          <w:tcPr>
            <w:tcW w:w="792" w:type="pct"/>
            <w:gridSpan w:val="3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8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0E7A" w:rsidRPr="009B4F07" w:rsidTr="00130E7A">
        <w:trPr>
          <w:gridAfter w:val="1"/>
          <w:wAfter w:w="18" w:type="pct"/>
          <w:trHeight w:val="562"/>
        </w:trPr>
        <w:tc>
          <w:tcPr>
            <w:tcW w:w="915" w:type="pct"/>
            <w:gridSpan w:val="2"/>
            <w:vMerge w:val="restar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Социальное направление  </w:t>
            </w:r>
          </w:p>
        </w:tc>
        <w:tc>
          <w:tcPr>
            <w:tcW w:w="1805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классный час «Экология – это все, что нас окружает»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92" w:type="pct"/>
            <w:gridSpan w:val="3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78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  <w:trHeight w:val="274"/>
        </w:trPr>
        <w:tc>
          <w:tcPr>
            <w:tcW w:w="915" w:type="pct"/>
            <w:gridSpan w:val="2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563AEE" w:rsidRPr="003C230A" w:rsidRDefault="00563AEE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Акция «Наш уютный                  чистый класс» (эстетическое оформление классного интерьера, стендов и уголков)</w:t>
            </w:r>
          </w:p>
        </w:tc>
        <w:tc>
          <w:tcPr>
            <w:tcW w:w="592" w:type="pct"/>
            <w:gridSpan w:val="2"/>
          </w:tcPr>
          <w:p w:rsidR="00563AEE" w:rsidRPr="003C230A" w:rsidRDefault="00563AEE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В течение месяца</w:t>
            </w:r>
          </w:p>
        </w:tc>
        <w:tc>
          <w:tcPr>
            <w:tcW w:w="792" w:type="pct"/>
            <w:gridSpan w:val="3"/>
          </w:tcPr>
          <w:p w:rsidR="00563AEE" w:rsidRPr="003C230A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3AEE" w:rsidRPr="009B4F07" w:rsidTr="00130E7A">
        <w:trPr>
          <w:gridAfter w:val="1"/>
          <w:wAfter w:w="18" w:type="pct"/>
          <w:trHeight w:val="274"/>
        </w:trPr>
        <w:tc>
          <w:tcPr>
            <w:tcW w:w="915" w:type="pct"/>
            <w:gridSpan w:val="2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563AEE" w:rsidRPr="003C230A" w:rsidRDefault="00563AEE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Дежурство по школе</w:t>
            </w:r>
          </w:p>
          <w:p w:rsidR="00563AEE" w:rsidRPr="003C230A" w:rsidRDefault="00563AEE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</w:p>
        </w:tc>
        <w:tc>
          <w:tcPr>
            <w:tcW w:w="592" w:type="pct"/>
            <w:gridSpan w:val="2"/>
          </w:tcPr>
          <w:p w:rsidR="00563AEE" w:rsidRPr="003C230A" w:rsidRDefault="00563AEE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По графику</w:t>
            </w:r>
          </w:p>
        </w:tc>
        <w:tc>
          <w:tcPr>
            <w:tcW w:w="792" w:type="pct"/>
            <w:gridSpan w:val="3"/>
          </w:tcPr>
          <w:p w:rsidR="00563AEE" w:rsidRPr="003C230A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ДБ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  <w:trHeight w:val="264"/>
        </w:trPr>
        <w:tc>
          <w:tcPr>
            <w:tcW w:w="915" w:type="pct"/>
            <w:gridSpan w:val="2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Общекультурное направление  </w:t>
            </w:r>
          </w:p>
        </w:tc>
        <w:tc>
          <w:tcPr>
            <w:tcW w:w="1805" w:type="pct"/>
            <w:gridSpan w:val="2"/>
          </w:tcPr>
          <w:p w:rsidR="00563AEE" w:rsidRPr="003C230A" w:rsidRDefault="00563AEE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Рейд «Внешний вид ученика»</w:t>
            </w:r>
          </w:p>
        </w:tc>
        <w:tc>
          <w:tcPr>
            <w:tcW w:w="592" w:type="pct"/>
            <w:gridSpan w:val="2"/>
          </w:tcPr>
          <w:p w:rsidR="00563AEE" w:rsidRPr="003C230A" w:rsidRDefault="008E6C66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1-11</w:t>
            </w:r>
          </w:p>
        </w:tc>
        <w:tc>
          <w:tcPr>
            <w:tcW w:w="792" w:type="pct"/>
            <w:gridSpan w:val="3"/>
          </w:tcPr>
          <w:p w:rsidR="00563AEE" w:rsidRPr="003C230A" w:rsidRDefault="008E6C66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в течение месяца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1- 11</w:t>
            </w:r>
          </w:p>
        </w:tc>
      </w:tr>
      <w:tr w:rsidR="00130E7A" w:rsidRPr="009B4F07" w:rsidTr="00130E7A">
        <w:trPr>
          <w:gridAfter w:val="1"/>
          <w:wAfter w:w="18" w:type="pct"/>
          <w:trHeight w:val="438"/>
        </w:trPr>
        <w:tc>
          <w:tcPr>
            <w:tcW w:w="915" w:type="pct"/>
            <w:gridSpan w:val="2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130E7A" w:rsidRPr="003C230A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592" w:type="pct"/>
            <w:gridSpan w:val="2"/>
          </w:tcPr>
          <w:p w:rsidR="00130E7A" w:rsidRPr="003C230A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2" w:type="pct"/>
            <w:gridSpan w:val="3"/>
          </w:tcPr>
          <w:p w:rsidR="00130E7A" w:rsidRPr="003C230A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78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 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  <w:trHeight w:val="438"/>
        </w:trPr>
        <w:tc>
          <w:tcPr>
            <w:tcW w:w="915" w:type="pct"/>
            <w:gridSpan w:val="2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805" w:type="pct"/>
            <w:gridSpan w:val="2"/>
          </w:tcPr>
          <w:p w:rsidR="00563AEE" w:rsidRPr="003C230A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592" w:type="pct"/>
            <w:gridSpan w:val="2"/>
          </w:tcPr>
          <w:p w:rsidR="00563AEE" w:rsidRPr="003C230A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2" w:type="pct"/>
            <w:gridSpan w:val="3"/>
          </w:tcPr>
          <w:p w:rsidR="00563AEE" w:rsidRPr="003C230A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  <w:trHeight w:val="438"/>
        </w:trPr>
        <w:tc>
          <w:tcPr>
            <w:tcW w:w="915" w:type="pct"/>
            <w:gridSpan w:val="2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563AEE" w:rsidRPr="003C230A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Кросс нации</w:t>
            </w:r>
          </w:p>
          <w:p w:rsidR="00563AEE" w:rsidRPr="003C230A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2"/>
          </w:tcPr>
          <w:p w:rsidR="00563AEE" w:rsidRPr="003C230A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563AEE" w:rsidRPr="003C230A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gridSpan w:val="3"/>
          </w:tcPr>
          <w:p w:rsidR="00563AEE" w:rsidRPr="003C230A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декада 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физ-ры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3AEE" w:rsidRPr="009B4F07" w:rsidTr="00130E7A">
        <w:trPr>
          <w:gridAfter w:val="1"/>
          <w:wAfter w:w="18" w:type="pct"/>
          <w:trHeight w:val="405"/>
        </w:trPr>
        <w:tc>
          <w:tcPr>
            <w:tcW w:w="915" w:type="pct"/>
            <w:gridSpan w:val="2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pct"/>
            <w:gridSpan w:val="2"/>
          </w:tcPr>
          <w:p w:rsidR="00563AEE" w:rsidRPr="003C230A" w:rsidRDefault="00563AEE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 xml:space="preserve">Беседа-инструктаж «Внимание! </w:t>
            </w:r>
            <w:proofErr w:type="spellStart"/>
            <w:r w:rsidRPr="003C230A">
              <w:rPr>
                <w:rStyle w:val="ab"/>
                <w:rFonts w:eastAsia="Gulim"/>
                <w:b w:val="0"/>
              </w:rPr>
              <w:t>Коронавирус</w:t>
            </w:r>
            <w:proofErr w:type="spellEnd"/>
            <w:r w:rsidRPr="003C230A">
              <w:rPr>
                <w:rStyle w:val="ab"/>
                <w:rFonts w:eastAsia="Gulim"/>
                <w:b w:val="0"/>
              </w:rPr>
              <w:t>!»</w:t>
            </w:r>
          </w:p>
        </w:tc>
        <w:tc>
          <w:tcPr>
            <w:tcW w:w="592" w:type="pct"/>
            <w:gridSpan w:val="2"/>
          </w:tcPr>
          <w:p w:rsidR="00563AEE" w:rsidRPr="003C230A" w:rsidRDefault="008E6C66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1-11</w:t>
            </w:r>
          </w:p>
        </w:tc>
        <w:tc>
          <w:tcPr>
            <w:tcW w:w="792" w:type="pct"/>
            <w:gridSpan w:val="3"/>
          </w:tcPr>
          <w:p w:rsidR="00563AEE" w:rsidRPr="003C230A" w:rsidRDefault="008E6C66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C230A">
              <w:rPr>
                <w:rStyle w:val="ab"/>
                <w:rFonts w:eastAsia="Gulim"/>
                <w:b w:val="0"/>
              </w:rPr>
              <w:t>2 сентября</w:t>
            </w:r>
          </w:p>
        </w:tc>
        <w:tc>
          <w:tcPr>
            <w:tcW w:w="878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</w:p>
        </w:tc>
      </w:tr>
      <w:tr w:rsidR="00563AEE" w:rsidRPr="009B4F07" w:rsidTr="00130E7A">
        <w:trPr>
          <w:trHeight w:val="381"/>
        </w:trPr>
        <w:tc>
          <w:tcPr>
            <w:tcW w:w="5000" w:type="pct"/>
            <w:gridSpan w:val="1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30E7A" w:rsidRPr="009B4F07" w:rsidTr="00130E7A">
        <w:trPr>
          <w:gridAfter w:val="1"/>
          <w:wAfter w:w="18" w:type="pct"/>
          <w:trHeight w:val="564"/>
        </w:trPr>
        <w:tc>
          <w:tcPr>
            <w:tcW w:w="929" w:type="pct"/>
            <w:gridSpan w:val="3"/>
          </w:tcPr>
          <w:p w:rsidR="00130E7A" w:rsidRPr="009B4F07" w:rsidRDefault="00130E7A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– нравственное</w:t>
            </w: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130E7A" w:rsidRPr="008E6C66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807" w:type="pct"/>
            <w:gridSpan w:val="5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86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 рук., учителя информатики</w:t>
            </w:r>
          </w:p>
        </w:tc>
      </w:tr>
      <w:tr w:rsidR="00563AEE" w:rsidRPr="009B4F07" w:rsidTr="003C230A">
        <w:trPr>
          <w:gridAfter w:val="1"/>
          <w:wAfter w:w="18" w:type="pct"/>
          <w:trHeight w:val="706"/>
        </w:trPr>
        <w:tc>
          <w:tcPr>
            <w:tcW w:w="929" w:type="pct"/>
            <w:gridSpan w:val="3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Обще интеллектуальное направление 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Школьные   олимпиады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4-11</w:t>
            </w:r>
          </w:p>
        </w:tc>
        <w:tc>
          <w:tcPr>
            <w:tcW w:w="807" w:type="pct"/>
            <w:gridSpan w:val="5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6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Учителя- предметники</w:t>
            </w:r>
          </w:p>
        </w:tc>
      </w:tr>
      <w:tr w:rsidR="00130E7A" w:rsidRPr="009B4F07" w:rsidTr="00130E7A">
        <w:trPr>
          <w:gridAfter w:val="1"/>
          <w:wAfter w:w="18" w:type="pct"/>
          <w:trHeight w:val="556"/>
        </w:trPr>
        <w:tc>
          <w:tcPr>
            <w:tcW w:w="929" w:type="pct"/>
            <w:gridSpan w:val="3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91" w:type="pct"/>
          </w:tcPr>
          <w:p w:rsidR="00130E7A" w:rsidRPr="009B4F07" w:rsidRDefault="003C230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="00130E7A"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еделя русского языка и литературы,   посвященная 125 </w:t>
            </w:r>
            <w:proofErr w:type="spellStart"/>
            <w:r w:rsidR="00130E7A"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летию</w:t>
            </w:r>
            <w:proofErr w:type="spellEnd"/>
            <w:r w:rsidR="00130E7A"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дня рождения С.А. Есенина                               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5- 11</w:t>
            </w: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7" w:type="pct"/>
            <w:gridSpan w:val="5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6-12</w:t>
            </w:r>
          </w:p>
        </w:tc>
        <w:tc>
          <w:tcPr>
            <w:tcW w:w="86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 учителей русского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языка.и</w:t>
            </w:r>
            <w:proofErr w:type="spell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литературы</w:t>
            </w:r>
          </w:p>
        </w:tc>
      </w:tr>
      <w:tr w:rsidR="00130E7A" w:rsidRPr="009B4F07" w:rsidTr="00130E7A">
        <w:trPr>
          <w:gridAfter w:val="1"/>
          <w:wAfter w:w="18" w:type="pct"/>
          <w:trHeight w:val="1380"/>
        </w:trPr>
        <w:tc>
          <w:tcPr>
            <w:tcW w:w="929" w:type="pct"/>
            <w:gridSpan w:val="3"/>
            <w:vMerge w:val="restar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Общекультурное направление  </w:t>
            </w: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Мероприятие в честь профессионального праздника Международного Дня учителя:</w:t>
            </w: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литературно – музыкальная композиция.</w:t>
            </w:r>
            <w:r w:rsidRPr="009B4F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«Нет выше звания -  Учитель». </w:t>
            </w: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5-11</w:t>
            </w:r>
          </w:p>
        </w:tc>
        <w:tc>
          <w:tcPr>
            <w:tcW w:w="807" w:type="pct"/>
            <w:gridSpan w:val="5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5.10</w:t>
            </w:r>
          </w:p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Зам. директора по ВР, 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рук</w:t>
            </w:r>
          </w:p>
        </w:tc>
      </w:tr>
      <w:tr w:rsidR="00130E7A" w:rsidRPr="009B4F07" w:rsidTr="00130E7A">
        <w:trPr>
          <w:gridAfter w:val="1"/>
          <w:wAfter w:w="18" w:type="pct"/>
          <w:trHeight w:val="548"/>
        </w:trPr>
        <w:tc>
          <w:tcPr>
            <w:tcW w:w="929" w:type="pct"/>
            <w:gridSpan w:val="3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130E7A" w:rsidRPr="009B4F07" w:rsidRDefault="00130E7A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iCs/>
                <w:sz w:val="24"/>
                <w:szCs w:val="24"/>
              </w:rPr>
              <w:t>Поздравление учителей-ветеранов с Днем учителя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5-11 </w:t>
            </w:r>
            <w:proofErr w:type="spellStart"/>
            <w:r w:rsidRPr="009B4F07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7" w:type="pct"/>
            <w:gridSpan w:val="5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 неделя </w:t>
            </w:r>
          </w:p>
        </w:tc>
        <w:tc>
          <w:tcPr>
            <w:tcW w:w="86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рук</w:t>
            </w:r>
          </w:p>
        </w:tc>
      </w:tr>
      <w:tr w:rsidR="00130E7A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Рейд «Живи, книга».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4-11</w:t>
            </w:r>
          </w:p>
        </w:tc>
        <w:tc>
          <w:tcPr>
            <w:tcW w:w="807" w:type="pct"/>
            <w:gridSpan w:val="5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16-23окт</w:t>
            </w:r>
          </w:p>
        </w:tc>
        <w:tc>
          <w:tcPr>
            <w:tcW w:w="86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Зам. директора по ВР, библиотекарь</w:t>
            </w:r>
          </w:p>
        </w:tc>
      </w:tr>
      <w:tr w:rsidR="00563AEE" w:rsidRPr="009B4F07" w:rsidTr="00130E7A">
        <w:trPr>
          <w:gridAfter w:val="1"/>
          <w:wAfter w:w="18" w:type="pct"/>
          <w:trHeight w:val="553"/>
        </w:trPr>
        <w:tc>
          <w:tcPr>
            <w:tcW w:w="929" w:type="pct"/>
            <w:gridSpan w:val="3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Беседы  «</w:t>
            </w:r>
            <w:proofErr w:type="gram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4октября - День гражданской обороны». 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Отработка навыков эвакуации из здания  школы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7" w:type="pct"/>
            <w:gridSpan w:val="5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 неделя</w:t>
            </w:r>
          </w:p>
        </w:tc>
        <w:tc>
          <w:tcPr>
            <w:tcW w:w="86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Классные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руководители,учитель</w:t>
            </w:r>
            <w:proofErr w:type="spell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ОБЖ </w:t>
            </w:r>
          </w:p>
        </w:tc>
      </w:tr>
      <w:tr w:rsidR="00563AEE" w:rsidRPr="009B4F07" w:rsidTr="00130E7A">
        <w:trPr>
          <w:gridAfter w:val="1"/>
          <w:wAfter w:w="18" w:type="pct"/>
          <w:trHeight w:val="553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День здоровья. «Норма ГТО – норма жизни».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4-11</w:t>
            </w:r>
          </w:p>
        </w:tc>
        <w:tc>
          <w:tcPr>
            <w:tcW w:w="807" w:type="pct"/>
            <w:gridSpan w:val="5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6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Учителя физкультуры</w:t>
            </w:r>
          </w:p>
        </w:tc>
      </w:tr>
      <w:tr w:rsidR="00563AEE" w:rsidRPr="009B4F07" w:rsidTr="00130E7A">
        <w:trPr>
          <w:gridAfter w:val="1"/>
          <w:wAfter w:w="18" w:type="pct"/>
          <w:trHeight w:val="323"/>
        </w:trPr>
        <w:tc>
          <w:tcPr>
            <w:tcW w:w="4982" w:type="pct"/>
            <w:gridSpan w:val="12"/>
          </w:tcPr>
          <w:p w:rsidR="00563AEE" w:rsidRPr="009B4F07" w:rsidRDefault="000C7F54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563AEE"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130E7A" w:rsidRPr="009B4F07" w:rsidTr="00130E7A">
        <w:trPr>
          <w:gridAfter w:val="1"/>
          <w:wAfter w:w="18" w:type="pct"/>
          <w:trHeight w:val="600"/>
        </w:trPr>
        <w:tc>
          <w:tcPr>
            <w:tcW w:w="929" w:type="pct"/>
            <w:gridSpan w:val="3"/>
            <w:vMerge w:val="restar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Духовно - нравственное</w:t>
            </w: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Мероприятия  ко Дню народного единства (на основании  планов   ВР </w:t>
            </w:r>
            <w:proofErr w:type="spellStart"/>
            <w:r w:rsidRPr="009B4F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рук.)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1-11</w:t>
            </w:r>
          </w:p>
        </w:tc>
        <w:tc>
          <w:tcPr>
            <w:tcW w:w="798" w:type="pct"/>
            <w:gridSpan w:val="4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7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Кл рук</w:t>
            </w:r>
          </w:p>
        </w:tc>
      </w:tr>
      <w:tr w:rsidR="00130E7A" w:rsidRPr="009B4F07" w:rsidTr="00130E7A">
        <w:trPr>
          <w:gridAfter w:val="1"/>
          <w:wAfter w:w="18" w:type="pct"/>
          <w:trHeight w:val="552"/>
        </w:trPr>
        <w:tc>
          <w:tcPr>
            <w:tcW w:w="929" w:type="pct"/>
            <w:gridSpan w:val="3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130E7A" w:rsidRPr="009B4F07" w:rsidRDefault="00130E7A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классные часы: «Коррупции –нет!»</w:t>
            </w:r>
          </w:p>
          <w:p w:rsidR="00130E7A" w:rsidRPr="009B4F07" w:rsidRDefault="00130E7A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5-11</w:t>
            </w: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8" w:type="pct"/>
            <w:gridSpan w:val="4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7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 учитель обществознания</w:t>
            </w:r>
          </w:p>
        </w:tc>
      </w:tr>
      <w:tr w:rsidR="00563AEE" w:rsidRPr="009B4F07" w:rsidTr="003C230A">
        <w:trPr>
          <w:gridAfter w:val="1"/>
          <w:wAfter w:w="18" w:type="pct"/>
          <w:trHeight w:val="428"/>
        </w:trPr>
        <w:tc>
          <w:tcPr>
            <w:tcW w:w="929" w:type="pct"/>
            <w:gridSpan w:val="3"/>
            <w:vMerge w:val="restart"/>
          </w:tcPr>
          <w:p w:rsidR="00563AEE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Обще-</w:t>
            </w:r>
            <w:r w:rsidR="00563AEE"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интеллектуальное направление </w:t>
            </w:r>
          </w:p>
          <w:p w:rsidR="00563AEE" w:rsidRPr="009B4F07" w:rsidRDefault="00563AEE" w:rsidP="00563AEE">
            <w:pPr>
              <w:tabs>
                <w:tab w:val="center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Районные</w:t>
            </w:r>
            <w:r w:rsidR="003C23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предметные олимпиады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4-11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7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Учителя- предметники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Организация встреч с секретарем КДН и ЗП к Международному дню правовой помощи детям 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8-11  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7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дир</w:t>
            </w:r>
            <w:proofErr w:type="spell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290 лет со дня рождения А.В. Суворова, русского полководца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7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130E7A" w:rsidRPr="009B4F07" w:rsidTr="003C230A">
        <w:trPr>
          <w:gridAfter w:val="1"/>
          <w:wAfter w:w="18" w:type="pct"/>
          <w:trHeight w:val="848"/>
        </w:trPr>
        <w:tc>
          <w:tcPr>
            <w:tcW w:w="929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0E7A" w:rsidRPr="009B4F07" w:rsidRDefault="003C230A" w:rsidP="003C2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Социальное направление </w:t>
            </w:r>
          </w:p>
        </w:tc>
        <w:tc>
          <w:tcPr>
            <w:tcW w:w="1791" w:type="pct"/>
          </w:tcPr>
          <w:p w:rsidR="00130E7A" w:rsidRPr="009B4F07" w:rsidRDefault="00130E7A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акции «В.Н.У.К.» (помощь ветеранам</w:t>
            </w:r>
          </w:p>
          <w:p w:rsidR="00130E7A" w:rsidRPr="009B4F07" w:rsidRDefault="00130E7A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iCs/>
                <w:sz w:val="24"/>
                <w:szCs w:val="24"/>
              </w:rPr>
              <w:t>труда, пожилым людям – работа школьного</w:t>
            </w:r>
          </w:p>
          <w:p w:rsidR="00130E7A" w:rsidRPr="003C230A" w:rsidRDefault="003C230A" w:rsidP="003C2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волонтерского отряда)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волонтеры</w:t>
            </w:r>
          </w:p>
        </w:tc>
        <w:tc>
          <w:tcPr>
            <w:tcW w:w="798" w:type="pct"/>
            <w:gridSpan w:val="4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87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30E7A" w:rsidRPr="009B4F07" w:rsidTr="00130E7A">
        <w:trPr>
          <w:gridAfter w:val="1"/>
          <w:wAfter w:w="18" w:type="pct"/>
          <w:trHeight w:val="579"/>
        </w:trPr>
        <w:tc>
          <w:tcPr>
            <w:tcW w:w="929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 xml:space="preserve">Общекультурное направление  </w:t>
            </w: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ко Дню матери</w:t>
            </w: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8" w:type="pct"/>
            <w:gridSpan w:val="4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872" w:type="pct"/>
            <w:gridSpan w:val="2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  <w:trHeight w:val="480"/>
        </w:trPr>
        <w:tc>
          <w:tcPr>
            <w:tcW w:w="929" w:type="pct"/>
            <w:gridSpan w:val="3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791" w:type="pct"/>
          </w:tcPr>
          <w:p w:rsidR="00563AEE" w:rsidRPr="009B4F07" w:rsidRDefault="00563AEE" w:rsidP="0056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1.День здоровья. «Здоровые дети в здоровой семье».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16.11-20.11 ноября</w:t>
            </w:r>
          </w:p>
        </w:tc>
        <w:tc>
          <w:tcPr>
            <w:tcW w:w="87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физ.культуры</w:t>
            </w:r>
            <w:proofErr w:type="spellEnd"/>
            <w:proofErr w:type="gramEnd"/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63AEE" w:rsidRPr="009B4F07" w:rsidTr="00130E7A">
        <w:trPr>
          <w:gridAfter w:val="1"/>
          <w:wAfter w:w="18" w:type="pct"/>
          <w:trHeight w:val="480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Мероприятия, посвященные международному дню отказа от курения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19.11</w:t>
            </w:r>
          </w:p>
        </w:tc>
        <w:tc>
          <w:tcPr>
            <w:tcW w:w="87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 биологии, 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  <w:trHeight w:val="540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Проведение инструктажей по ПДД и по поведению на водоемах</w:t>
            </w:r>
          </w:p>
        </w:tc>
        <w:tc>
          <w:tcPr>
            <w:tcW w:w="59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 перед каникулами</w:t>
            </w:r>
          </w:p>
        </w:tc>
        <w:tc>
          <w:tcPr>
            <w:tcW w:w="872" w:type="pct"/>
            <w:gridSpan w:val="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4982" w:type="pct"/>
            <w:gridSpan w:val="12"/>
          </w:tcPr>
          <w:p w:rsidR="00563AEE" w:rsidRPr="009B4F07" w:rsidRDefault="000C7F54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563AEE"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563AEE" w:rsidRPr="009B4F07" w:rsidTr="00130E7A">
        <w:trPr>
          <w:gridAfter w:val="1"/>
          <w:wAfter w:w="18" w:type="pct"/>
          <w:trHeight w:val="527"/>
        </w:trPr>
        <w:tc>
          <w:tcPr>
            <w:tcW w:w="929" w:type="pct"/>
            <w:gridSpan w:val="3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3AEE" w:rsidRPr="009B4F07" w:rsidRDefault="00563AEE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– нравственное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pStyle w:val="a3"/>
              <w:numPr>
                <w:ilvl w:val="6"/>
                <w:numId w:val="36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Проведение мероприятий, посвященных Дню Неизвестного Солдата</w:t>
            </w:r>
          </w:p>
        </w:tc>
        <w:tc>
          <w:tcPr>
            <w:tcW w:w="601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3.12</w:t>
            </w:r>
          </w:p>
        </w:tc>
        <w:tc>
          <w:tcPr>
            <w:tcW w:w="863" w:type="pct"/>
          </w:tcPr>
          <w:p w:rsidR="00563AEE" w:rsidRPr="009B4F07" w:rsidRDefault="00563AEE" w:rsidP="00563AEE">
            <w:pPr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  <w:trHeight w:val="527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pStyle w:val="a3"/>
              <w:numPr>
                <w:ilvl w:val="3"/>
                <w:numId w:val="36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Проведение мероприятий, посвященных Дню Героев Отечества</w:t>
            </w:r>
          </w:p>
        </w:tc>
        <w:tc>
          <w:tcPr>
            <w:tcW w:w="601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9.12</w:t>
            </w:r>
          </w:p>
        </w:tc>
        <w:tc>
          <w:tcPr>
            <w:tcW w:w="86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  <w:trHeight w:val="527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pStyle w:val="a3"/>
              <w:numPr>
                <w:ilvl w:val="3"/>
                <w:numId w:val="36"/>
              </w:numPr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 Конституции РФ</w:t>
            </w:r>
          </w:p>
        </w:tc>
        <w:tc>
          <w:tcPr>
            <w:tcW w:w="601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11.12</w:t>
            </w:r>
          </w:p>
        </w:tc>
        <w:tc>
          <w:tcPr>
            <w:tcW w:w="86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130E7A" w:rsidRPr="009B4F07" w:rsidTr="00130E7A">
        <w:trPr>
          <w:gridAfter w:val="1"/>
          <w:wAfter w:w="18" w:type="pct"/>
          <w:trHeight w:val="598"/>
        </w:trPr>
        <w:tc>
          <w:tcPr>
            <w:tcW w:w="929" w:type="pct"/>
            <w:gridSpan w:val="3"/>
            <w:vMerge w:val="restar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Обще интеллектуальное направление </w:t>
            </w:r>
          </w:p>
          <w:p w:rsidR="00130E7A" w:rsidRPr="009B4F07" w:rsidRDefault="00130E7A" w:rsidP="00563AEE">
            <w:pPr>
              <w:tabs>
                <w:tab w:val="center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601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5-11</w:t>
            </w:r>
          </w:p>
        </w:tc>
        <w:tc>
          <w:tcPr>
            <w:tcW w:w="798" w:type="pct"/>
            <w:gridSpan w:val="4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3-10</w:t>
            </w:r>
          </w:p>
        </w:tc>
        <w:tc>
          <w:tcPr>
            <w:tcW w:w="86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учителя информатики</w:t>
            </w:r>
          </w:p>
        </w:tc>
      </w:tr>
      <w:tr w:rsidR="00130E7A" w:rsidRPr="009B4F07" w:rsidTr="00130E7A">
        <w:trPr>
          <w:gridAfter w:val="1"/>
          <w:wAfter w:w="18" w:type="pct"/>
          <w:trHeight w:val="847"/>
        </w:trPr>
        <w:tc>
          <w:tcPr>
            <w:tcW w:w="929" w:type="pct"/>
            <w:gridSpan w:val="3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Беседа «230 лет со дня взятия турецкой крепости Измаил русскими войсками под </w:t>
            </w:r>
            <w:proofErr w:type="gram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командованием  А.В.</w:t>
            </w:r>
            <w:proofErr w:type="gram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Суворова в 1790г». День воинской славы</w:t>
            </w:r>
          </w:p>
        </w:tc>
        <w:tc>
          <w:tcPr>
            <w:tcW w:w="601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9-11</w:t>
            </w:r>
          </w:p>
        </w:tc>
        <w:tc>
          <w:tcPr>
            <w:tcW w:w="798" w:type="pct"/>
            <w:gridSpan w:val="4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24.12</w:t>
            </w:r>
          </w:p>
        </w:tc>
        <w:tc>
          <w:tcPr>
            <w:tcW w:w="86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 истории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Социальное направление  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Генеральные уборки классных комнат </w:t>
            </w:r>
          </w:p>
        </w:tc>
        <w:tc>
          <w:tcPr>
            <w:tcW w:w="601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неделя</w:t>
            </w:r>
          </w:p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130E7A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Акция «День доброй воли» о российских волонтерах</w:t>
            </w:r>
          </w:p>
        </w:tc>
        <w:tc>
          <w:tcPr>
            <w:tcW w:w="601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8-11</w:t>
            </w:r>
          </w:p>
        </w:tc>
        <w:tc>
          <w:tcPr>
            <w:tcW w:w="798" w:type="pct"/>
            <w:gridSpan w:val="4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863" w:type="pct"/>
            <w:vMerge w:val="restar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Вожатая, классные руководители</w:t>
            </w: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 биологии</w:t>
            </w:r>
          </w:p>
        </w:tc>
      </w:tr>
      <w:tr w:rsidR="00130E7A" w:rsidRPr="009B4F07" w:rsidTr="00130E7A">
        <w:trPr>
          <w:gridAfter w:val="1"/>
          <w:wAfter w:w="18" w:type="pct"/>
          <w:trHeight w:val="286"/>
        </w:trPr>
        <w:tc>
          <w:tcPr>
            <w:tcW w:w="929" w:type="pct"/>
            <w:gridSpan w:val="3"/>
            <w:vMerge/>
            <w:tcBorders>
              <w:bottom w:val="single" w:sz="4" w:space="0" w:color="auto"/>
            </w:tcBorders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91" w:type="pct"/>
            <w:tcBorders>
              <w:bottom w:val="single" w:sz="4" w:space="0" w:color="auto"/>
            </w:tcBorders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«Всемирный день борьбы со СПИДом»</w:t>
            </w:r>
          </w:p>
        </w:tc>
        <w:tc>
          <w:tcPr>
            <w:tcW w:w="601" w:type="pct"/>
            <w:gridSpan w:val="3"/>
            <w:tcBorders>
              <w:bottom w:val="single" w:sz="4" w:space="0" w:color="auto"/>
            </w:tcBorders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9-11</w:t>
            </w:r>
          </w:p>
        </w:tc>
        <w:tc>
          <w:tcPr>
            <w:tcW w:w="798" w:type="pct"/>
            <w:gridSpan w:val="4"/>
            <w:tcBorders>
              <w:bottom w:val="single" w:sz="4" w:space="0" w:color="auto"/>
            </w:tcBorders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01.12</w:t>
            </w:r>
          </w:p>
        </w:tc>
        <w:tc>
          <w:tcPr>
            <w:tcW w:w="863" w:type="pct"/>
            <w:vMerge/>
            <w:tcBorders>
              <w:bottom w:val="single" w:sz="4" w:space="0" w:color="auto"/>
            </w:tcBorders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Подготовка к рождественской ярмарке</w:t>
            </w:r>
          </w:p>
        </w:tc>
        <w:tc>
          <w:tcPr>
            <w:tcW w:w="601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6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Учителя технологии, классные руководители</w:t>
            </w:r>
          </w:p>
        </w:tc>
      </w:tr>
      <w:tr w:rsidR="00130E7A" w:rsidRPr="009B4F07" w:rsidTr="00130E7A">
        <w:trPr>
          <w:gridAfter w:val="1"/>
          <w:wAfter w:w="18" w:type="pct"/>
          <w:trHeight w:val="307"/>
        </w:trPr>
        <w:tc>
          <w:tcPr>
            <w:tcW w:w="929" w:type="pct"/>
            <w:gridSpan w:val="3"/>
            <w:vMerge w:val="restar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Общекультурное направление  </w:t>
            </w: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«Здравствуй,  Новый год»</w:t>
            </w:r>
          </w:p>
        </w:tc>
        <w:tc>
          <w:tcPr>
            <w:tcW w:w="601" w:type="pct"/>
            <w:gridSpan w:val="3"/>
          </w:tcPr>
          <w:p w:rsidR="00130E7A" w:rsidRPr="009B4F07" w:rsidRDefault="00130E7A" w:rsidP="00130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5-11 </w:t>
            </w:r>
          </w:p>
        </w:tc>
        <w:tc>
          <w:tcPr>
            <w:tcW w:w="798" w:type="pct"/>
            <w:gridSpan w:val="4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6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руководители, вожатая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Новогодний бал для старшеклассников</w:t>
            </w:r>
          </w:p>
        </w:tc>
        <w:tc>
          <w:tcPr>
            <w:tcW w:w="601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8-11  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63" w:type="pct"/>
          </w:tcPr>
          <w:p w:rsidR="00130E7A" w:rsidRPr="009B4F07" w:rsidRDefault="00130E7A" w:rsidP="00130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Инструктажи: «Правила поведения на дорогах в зимнее время».</w:t>
            </w:r>
          </w:p>
        </w:tc>
        <w:tc>
          <w:tcPr>
            <w:tcW w:w="601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4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6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Участие в социальной акции «Цени свою жизнь!»</w:t>
            </w:r>
          </w:p>
        </w:tc>
        <w:tc>
          <w:tcPr>
            <w:tcW w:w="601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волонтеры</w:t>
            </w:r>
          </w:p>
        </w:tc>
        <w:tc>
          <w:tcPr>
            <w:tcW w:w="798" w:type="pct"/>
            <w:gridSpan w:val="4"/>
          </w:tcPr>
          <w:p w:rsidR="00563AEE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63" w:type="pct"/>
          </w:tcPr>
          <w:p w:rsidR="00563AEE" w:rsidRPr="009B4F07" w:rsidRDefault="000C7F54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563AEE"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ожатая</w:t>
            </w:r>
          </w:p>
        </w:tc>
      </w:tr>
      <w:tr w:rsidR="00563AEE" w:rsidRPr="009B4F07" w:rsidTr="00130E7A">
        <w:trPr>
          <w:gridAfter w:val="1"/>
          <w:wAfter w:w="18" w:type="pct"/>
          <w:trHeight w:val="270"/>
        </w:trPr>
        <w:tc>
          <w:tcPr>
            <w:tcW w:w="4982" w:type="pct"/>
            <w:gridSpan w:val="1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63AEE" w:rsidRPr="009B4F07" w:rsidTr="00130E7A">
        <w:trPr>
          <w:gridAfter w:val="1"/>
          <w:wAfter w:w="18" w:type="pct"/>
          <w:trHeight w:val="548"/>
        </w:trPr>
        <w:tc>
          <w:tcPr>
            <w:tcW w:w="929" w:type="pct"/>
            <w:gridSpan w:val="3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3AEE" w:rsidRPr="009B4F07" w:rsidRDefault="00563AEE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– нравственное</w:t>
            </w:r>
          </w:p>
          <w:p w:rsidR="00563AEE" w:rsidRPr="009B4F07" w:rsidRDefault="00563AEE" w:rsidP="00130E7A">
            <w:pPr>
              <w:tabs>
                <w:tab w:val="center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27.01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руководители, вожатая</w:t>
            </w:r>
          </w:p>
        </w:tc>
      </w:tr>
      <w:tr w:rsidR="00130E7A" w:rsidRPr="009B4F07" w:rsidTr="00130E7A">
        <w:trPr>
          <w:gridAfter w:val="1"/>
          <w:wAfter w:w="18" w:type="pct"/>
          <w:trHeight w:val="559"/>
        </w:trPr>
        <w:tc>
          <w:tcPr>
            <w:tcW w:w="929" w:type="pct"/>
            <w:gridSpan w:val="3"/>
            <w:vMerge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 в Рождественской ярмарке и рождественской елке</w:t>
            </w:r>
          </w:p>
        </w:tc>
        <w:tc>
          <w:tcPr>
            <w:tcW w:w="53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931" w:type="pct"/>
            <w:gridSpan w:val="4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руководители, вожатая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 интеллектуальное направление</w:t>
            </w: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 в онлайн – олимпиадах разных уровней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Учителя - предметники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30E7A" w:rsidRPr="009B4F07" w:rsidTr="00130E7A">
        <w:trPr>
          <w:gridAfter w:val="1"/>
          <w:wAfter w:w="18" w:type="pct"/>
          <w:trHeight w:val="694"/>
        </w:trPr>
        <w:tc>
          <w:tcPr>
            <w:tcW w:w="929" w:type="pct"/>
            <w:gridSpan w:val="3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Общекультурное направление  </w:t>
            </w: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Подготовка к вечеру встречи с выпускниками</w:t>
            </w:r>
          </w:p>
        </w:tc>
        <w:tc>
          <w:tcPr>
            <w:tcW w:w="53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9-11</w:t>
            </w:r>
          </w:p>
        </w:tc>
        <w:tc>
          <w:tcPr>
            <w:tcW w:w="798" w:type="pct"/>
            <w:gridSpan w:val="3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931" w:type="pct"/>
            <w:gridSpan w:val="4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Кл.рук.11 и 9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зам </w:t>
            </w:r>
            <w:proofErr w:type="spellStart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дир</w:t>
            </w:r>
            <w:proofErr w:type="spellEnd"/>
            <w:r w:rsidRPr="009B4F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по ВР  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4982" w:type="pct"/>
            <w:gridSpan w:val="1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30E7A" w:rsidRPr="009B4F07" w:rsidTr="00F34141">
        <w:trPr>
          <w:gridAfter w:val="1"/>
          <w:wAfter w:w="18" w:type="pct"/>
          <w:trHeight w:val="835"/>
        </w:trPr>
        <w:tc>
          <w:tcPr>
            <w:tcW w:w="929" w:type="pct"/>
            <w:gridSpan w:val="3"/>
            <w:vMerge w:val="restart"/>
          </w:tcPr>
          <w:p w:rsidR="00130E7A" w:rsidRPr="009B4F07" w:rsidRDefault="00130E7A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– нравственное</w:t>
            </w: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разгрому советскими войсками немецко- фашистских войск в Сталинградской битве (1943)</w:t>
            </w:r>
          </w:p>
        </w:tc>
        <w:tc>
          <w:tcPr>
            <w:tcW w:w="533" w:type="pct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798" w:type="pct"/>
            <w:gridSpan w:val="3"/>
          </w:tcPr>
          <w:p w:rsidR="00130E7A" w:rsidRPr="009B4F07" w:rsidRDefault="00130E7A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31" w:type="pct"/>
            <w:gridSpan w:val="4"/>
          </w:tcPr>
          <w:p w:rsidR="00130E7A" w:rsidRPr="009B4F07" w:rsidRDefault="00130E7A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8E6C66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8E6C66" w:rsidRPr="009B4F07" w:rsidRDefault="008E6C66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pct"/>
          </w:tcPr>
          <w:p w:rsidR="008E6C66" w:rsidRPr="00F34141" w:rsidRDefault="008E6C66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F34141">
              <w:rPr>
                <w:rStyle w:val="ab"/>
                <w:rFonts w:eastAsia="Gulim"/>
                <w:b w:val="0"/>
              </w:rPr>
              <w:t>Трудовой десант                      «Дорога к Обелиску»</w:t>
            </w:r>
          </w:p>
        </w:tc>
        <w:tc>
          <w:tcPr>
            <w:tcW w:w="533" w:type="pct"/>
          </w:tcPr>
          <w:p w:rsidR="008E6C66" w:rsidRPr="00F34141" w:rsidRDefault="008E6C66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F34141">
              <w:rPr>
                <w:rStyle w:val="ab"/>
                <w:rFonts w:eastAsia="Gulim"/>
                <w:b w:val="0"/>
              </w:rPr>
              <w:t>6-11</w:t>
            </w:r>
          </w:p>
        </w:tc>
        <w:tc>
          <w:tcPr>
            <w:tcW w:w="798" w:type="pct"/>
            <w:gridSpan w:val="3"/>
          </w:tcPr>
          <w:p w:rsidR="008E6C66" w:rsidRPr="00F34141" w:rsidRDefault="00F34141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>
              <w:rPr>
                <w:rStyle w:val="ab"/>
                <w:rFonts w:eastAsia="Gulim"/>
                <w:b w:val="0"/>
              </w:rPr>
              <w:t>В</w:t>
            </w:r>
            <w:r w:rsidR="008E6C66" w:rsidRPr="00F34141">
              <w:rPr>
                <w:rStyle w:val="ab"/>
                <w:rFonts w:eastAsia="Gulim"/>
                <w:b w:val="0"/>
              </w:rPr>
              <w:t xml:space="preserve"> течение месяца </w:t>
            </w:r>
          </w:p>
        </w:tc>
        <w:tc>
          <w:tcPr>
            <w:tcW w:w="931" w:type="pct"/>
            <w:gridSpan w:val="4"/>
          </w:tcPr>
          <w:p w:rsidR="008E6C66" w:rsidRPr="009B4F07" w:rsidRDefault="008E6C66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141" w:rsidRPr="009B4F07" w:rsidTr="00F34141">
        <w:trPr>
          <w:gridAfter w:val="1"/>
          <w:wAfter w:w="18" w:type="pct"/>
          <w:trHeight w:val="426"/>
        </w:trPr>
        <w:tc>
          <w:tcPr>
            <w:tcW w:w="929" w:type="pct"/>
            <w:gridSpan w:val="3"/>
          </w:tcPr>
          <w:p w:rsidR="00F34141" w:rsidRPr="009B4F07" w:rsidRDefault="00F34141" w:rsidP="00F3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 интеллектуальное направление</w:t>
            </w:r>
          </w:p>
        </w:tc>
        <w:tc>
          <w:tcPr>
            <w:tcW w:w="1791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защите индивидуальных  проектов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–предметник,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Общекультурное направление  </w:t>
            </w:r>
          </w:p>
        </w:tc>
        <w:tc>
          <w:tcPr>
            <w:tcW w:w="1791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Линейка, посвященная Дню Защитника Отечества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 по ВР, вожатая</w:t>
            </w:r>
          </w:p>
        </w:tc>
      </w:tr>
      <w:tr w:rsidR="00F34141" w:rsidRPr="009B4F07" w:rsidTr="00F34141">
        <w:trPr>
          <w:gridAfter w:val="1"/>
          <w:wAfter w:w="18" w:type="pct"/>
          <w:trHeight w:val="286"/>
        </w:trPr>
        <w:tc>
          <w:tcPr>
            <w:tcW w:w="929" w:type="pct"/>
            <w:gridSpan w:val="3"/>
            <w:vMerge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91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9 -11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5.02.</w:t>
            </w:r>
          </w:p>
        </w:tc>
        <w:tc>
          <w:tcPr>
            <w:tcW w:w="931" w:type="pct"/>
            <w:gridSpan w:val="4"/>
          </w:tcPr>
          <w:p w:rsidR="00F34141" w:rsidRPr="009B4F07" w:rsidRDefault="006801B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рук. 11</w:t>
            </w:r>
            <w:bookmarkStart w:id="0" w:name="_GoBack"/>
            <w:bookmarkEnd w:id="0"/>
            <w:r w:rsidR="00F34141"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141"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F34141"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4141" w:rsidRPr="009B4F07" w:rsidTr="00F34141">
        <w:trPr>
          <w:gridAfter w:val="1"/>
          <w:wAfter w:w="18" w:type="pct"/>
          <w:trHeight w:val="702"/>
        </w:trPr>
        <w:tc>
          <w:tcPr>
            <w:tcW w:w="929" w:type="pct"/>
            <w:gridSpan w:val="3"/>
          </w:tcPr>
          <w:p w:rsidR="00F34141" w:rsidRPr="009B4F07" w:rsidRDefault="00F34141" w:rsidP="00F3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791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Спортивное многоборье среди юношей «Сильные, ловкие, смелые».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4982" w:type="pct"/>
            <w:gridSpan w:val="1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34141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 w:val="restart"/>
          </w:tcPr>
          <w:p w:rsidR="00F34141" w:rsidRPr="009B4F07" w:rsidRDefault="00F34141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– нравственное</w:t>
            </w:r>
          </w:p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«Всемирный день гражданской обороны»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F34141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</w:tcPr>
          <w:p w:rsidR="00F34141" w:rsidRPr="009B4F07" w:rsidRDefault="00F34141" w:rsidP="00563AEE">
            <w:pPr>
              <w:pStyle w:val="Default"/>
              <w:jc w:val="both"/>
            </w:pPr>
            <w:r w:rsidRPr="009B4F07">
              <w:t xml:space="preserve">Праздничный концерт                                                    «Все цветы и песни Вам!», посвященный Международному женскому  дню                    </w:t>
            </w:r>
          </w:p>
        </w:tc>
        <w:tc>
          <w:tcPr>
            <w:tcW w:w="533" w:type="pct"/>
            <w:vMerge w:val="restart"/>
          </w:tcPr>
          <w:p w:rsidR="00F34141" w:rsidRPr="00342AE6" w:rsidRDefault="00F34141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42AE6">
              <w:rPr>
                <w:rStyle w:val="ab"/>
                <w:rFonts w:eastAsia="Gulim"/>
                <w:b w:val="0"/>
              </w:rPr>
              <w:t xml:space="preserve">2-11 </w:t>
            </w:r>
          </w:p>
        </w:tc>
        <w:tc>
          <w:tcPr>
            <w:tcW w:w="798" w:type="pct"/>
            <w:gridSpan w:val="3"/>
          </w:tcPr>
          <w:p w:rsidR="00F34141" w:rsidRPr="00342AE6" w:rsidRDefault="00F34141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42AE6">
              <w:rPr>
                <w:rStyle w:val="ab"/>
                <w:rFonts w:eastAsia="Gulim"/>
                <w:b w:val="0"/>
              </w:rPr>
              <w:t>7 марта</w:t>
            </w:r>
          </w:p>
        </w:tc>
        <w:tc>
          <w:tcPr>
            <w:tcW w:w="931" w:type="pct"/>
            <w:gridSpan w:val="4"/>
            <w:vMerge w:val="restar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Зам по ВР, вожатая</w:t>
            </w:r>
          </w:p>
        </w:tc>
      </w:tr>
      <w:tr w:rsidR="00F34141" w:rsidRPr="009B4F07" w:rsidTr="00130E7A">
        <w:trPr>
          <w:gridAfter w:val="1"/>
          <w:wAfter w:w="18" w:type="pct"/>
        </w:trPr>
        <w:tc>
          <w:tcPr>
            <w:tcW w:w="929" w:type="pct"/>
            <w:gridSpan w:val="3"/>
            <w:vMerge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pct"/>
          </w:tcPr>
          <w:p w:rsidR="00F34141" w:rsidRPr="009B4F07" w:rsidRDefault="00F34141" w:rsidP="00563AEE">
            <w:pPr>
              <w:pStyle w:val="Default"/>
              <w:jc w:val="both"/>
            </w:pPr>
            <w:r w:rsidRPr="009B4F07">
              <w:t>Классные часы «Поздравляем девочек с 8 марта!»</w:t>
            </w:r>
          </w:p>
        </w:tc>
        <w:tc>
          <w:tcPr>
            <w:tcW w:w="533" w:type="pct"/>
            <w:vMerge/>
          </w:tcPr>
          <w:p w:rsidR="00F34141" w:rsidRPr="00342AE6" w:rsidRDefault="00F34141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</w:p>
        </w:tc>
        <w:tc>
          <w:tcPr>
            <w:tcW w:w="798" w:type="pct"/>
            <w:gridSpan w:val="3"/>
          </w:tcPr>
          <w:p w:rsidR="00F34141" w:rsidRPr="00342AE6" w:rsidRDefault="00F34141" w:rsidP="00563AEE">
            <w:pPr>
              <w:pStyle w:val="a5"/>
              <w:jc w:val="both"/>
              <w:rPr>
                <w:rStyle w:val="ab"/>
                <w:rFonts w:eastAsia="Gulim"/>
                <w:b w:val="0"/>
              </w:rPr>
            </w:pPr>
            <w:r w:rsidRPr="00342AE6">
              <w:rPr>
                <w:rStyle w:val="ab"/>
                <w:rFonts w:eastAsia="Gulim"/>
                <w:b w:val="0"/>
              </w:rPr>
              <w:t>1 неделя марта</w:t>
            </w:r>
          </w:p>
        </w:tc>
        <w:tc>
          <w:tcPr>
            <w:tcW w:w="931" w:type="pct"/>
            <w:gridSpan w:val="4"/>
            <w:vMerge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141" w:rsidRPr="009B4F07" w:rsidTr="00F34141">
        <w:trPr>
          <w:gridAfter w:val="1"/>
          <w:wAfter w:w="18" w:type="pct"/>
          <w:trHeight w:val="423"/>
        </w:trPr>
        <w:tc>
          <w:tcPr>
            <w:tcW w:w="929" w:type="pct"/>
            <w:gridSpan w:val="3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 интеллектуальное направление</w:t>
            </w:r>
          </w:p>
        </w:tc>
        <w:tc>
          <w:tcPr>
            <w:tcW w:w="1791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–предметник,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F34141" w:rsidRPr="009B4F07" w:rsidTr="00530178">
        <w:trPr>
          <w:gridAfter w:val="1"/>
          <w:wAfter w:w="18" w:type="pct"/>
          <w:trHeight w:val="828"/>
        </w:trPr>
        <w:tc>
          <w:tcPr>
            <w:tcW w:w="929" w:type="pct"/>
            <w:gridSpan w:val="3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Социальное направление  </w:t>
            </w:r>
          </w:p>
        </w:tc>
        <w:tc>
          <w:tcPr>
            <w:tcW w:w="1791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, посвященные Дню воссоединения Крыма с Россией (по плану классных руководителей)  18 марта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2-3 недели  месяца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4141" w:rsidRPr="009B4F07" w:rsidTr="00F34141">
        <w:trPr>
          <w:gridAfter w:val="1"/>
          <w:wAfter w:w="18" w:type="pct"/>
          <w:trHeight w:val="562"/>
        </w:trPr>
        <w:tc>
          <w:tcPr>
            <w:tcW w:w="929" w:type="pct"/>
            <w:gridSpan w:val="3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 xml:space="preserve">Общекультурное направление </w:t>
            </w:r>
          </w:p>
        </w:tc>
        <w:tc>
          <w:tcPr>
            <w:tcW w:w="1791" w:type="pct"/>
          </w:tcPr>
          <w:p w:rsidR="00F34141" w:rsidRPr="009B4F07" w:rsidRDefault="00F34141" w:rsidP="00F341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Масленичная неделя.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 рук., вожатая</w:t>
            </w:r>
          </w:p>
        </w:tc>
      </w:tr>
      <w:tr w:rsidR="00F34141" w:rsidRPr="009B4F07" w:rsidTr="00F34141">
        <w:trPr>
          <w:gridAfter w:val="1"/>
          <w:wAfter w:w="18" w:type="pct"/>
          <w:trHeight w:val="712"/>
        </w:trPr>
        <w:tc>
          <w:tcPr>
            <w:tcW w:w="929" w:type="pct"/>
            <w:gridSpan w:val="3"/>
          </w:tcPr>
          <w:p w:rsidR="00F34141" w:rsidRPr="009B4F07" w:rsidRDefault="00F34141" w:rsidP="00F3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791" w:type="pct"/>
          </w:tcPr>
          <w:p w:rsidR="00F34141" w:rsidRPr="009B4F07" w:rsidRDefault="00F34141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Тестируем следующее утверждение «Пристрастие к наркотикам - признак слабой воли»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4982" w:type="pct"/>
            <w:gridSpan w:val="1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63AEE" w:rsidRPr="009B4F07" w:rsidTr="00F34141">
        <w:trPr>
          <w:gridAfter w:val="1"/>
          <w:wAfter w:w="18" w:type="pct"/>
        </w:trPr>
        <w:tc>
          <w:tcPr>
            <w:tcW w:w="908" w:type="pct"/>
            <w:vMerge w:val="restart"/>
          </w:tcPr>
          <w:p w:rsidR="00563AEE" w:rsidRPr="009B4F07" w:rsidRDefault="00563AEE" w:rsidP="00F34141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– нравственное</w:t>
            </w:r>
          </w:p>
        </w:tc>
        <w:tc>
          <w:tcPr>
            <w:tcW w:w="1812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акции «Бессмертный полк»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, зам по ВР, вожатая</w:t>
            </w:r>
          </w:p>
        </w:tc>
      </w:tr>
      <w:tr w:rsidR="00563AEE" w:rsidRPr="009B4F07" w:rsidTr="00F34141">
        <w:trPr>
          <w:gridAfter w:val="1"/>
          <w:wAfter w:w="18" w:type="pct"/>
        </w:trPr>
        <w:tc>
          <w:tcPr>
            <w:tcW w:w="908" w:type="pct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местного самоуправления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3 -4 неделя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, зам по ВР, вожатая</w:t>
            </w:r>
          </w:p>
        </w:tc>
      </w:tr>
      <w:tr w:rsidR="00F34141" w:rsidRPr="009B4F07" w:rsidTr="00F34141">
        <w:trPr>
          <w:gridAfter w:val="1"/>
          <w:wAfter w:w="18" w:type="pct"/>
          <w:trHeight w:val="603"/>
        </w:trPr>
        <w:tc>
          <w:tcPr>
            <w:tcW w:w="908" w:type="pct"/>
            <w:vMerge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Гагаринский урок «Вы знаете, каким он парнем был»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1,2 неделя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., вожатая</w:t>
            </w:r>
          </w:p>
        </w:tc>
      </w:tr>
      <w:tr w:rsidR="00563AEE" w:rsidRPr="009B4F07" w:rsidTr="00F34141">
        <w:trPr>
          <w:gridAfter w:val="1"/>
          <w:wAfter w:w="18" w:type="pct"/>
        </w:trPr>
        <w:tc>
          <w:tcPr>
            <w:tcW w:w="908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 интеллектуальное направление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интеллектуальных конкурсах ( по плану Министерства обр.)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1,2 недели</w:t>
            </w:r>
          </w:p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–предметники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3AEE" w:rsidRPr="009B4F07" w:rsidTr="00342AE6">
        <w:trPr>
          <w:gridAfter w:val="1"/>
          <w:wAfter w:w="18" w:type="pct"/>
          <w:trHeight w:val="522"/>
        </w:trPr>
        <w:tc>
          <w:tcPr>
            <w:tcW w:w="908" w:type="pct"/>
          </w:tcPr>
          <w:p w:rsidR="00563AEE" w:rsidRPr="009B4F07" w:rsidRDefault="00563AEE" w:rsidP="00342A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Общекультурн</w:t>
            </w:r>
            <w:r w:rsidR="00342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ое направление </w:t>
            </w:r>
          </w:p>
        </w:tc>
        <w:tc>
          <w:tcPr>
            <w:tcW w:w="1812" w:type="pct"/>
            <w:gridSpan w:val="3"/>
          </w:tcPr>
          <w:p w:rsidR="00563AEE" w:rsidRPr="009B4F07" w:rsidRDefault="00563AEE" w:rsidP="00342AE6">
            <w:pPr>
              <w:pStyle w:val="Default"/>
              <w:jc w:val="both"/>
            </w:pPr>
            <w:r w:rsidRPr="009B4F07">
              <w:t>Операция</w:t>
            </w:r>
            <w:r w:rsidR="00342AE6">
              <w:t xml:space="preserve"> </w:t>
            </w:r>
            <w:r w:rsidRPr="009B4F07">
              <w:t>«Чистый Обелиск»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учителя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F34141" w:rsidRPr="009B4F07" w:rsidTr="00F34141">
        <w:trPr>
          <w:gridAfter w:val="1"/>
          <w:wAfter w:w="18" w:type="pct"/>
          <w:trHeight w:val="676"/>
        </w:trPr>
        <w:tc>
          <w:tcPr>
            <w:tcW w:w="908" w:type="pct"/>
            <w:vMerge w:val="restart"/>
            <w:tcBorders>
              <w:bottom w:val="single" w:sz="4" w:space="0" w:color="auto"/>
            </w:tcBorders>
          </w:tcPr>
          <w:p w:rsidR="00F34141" w:rsidRPr="009B4F07" w:rsidRDefault="00F34141" w:rsidP="00563AE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812" w:type="pct"/>
            <w:gridSpan w:val="3"/>
            <w:tcBorders>
              <w:bottom w:val="single" w:sz="4" w:space="0" w:color="auto"/>
            </w:tcBorders>
          </w:tcPr>
          <w:p w:rsidR="00F34141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«Это надо живым»</w:t>
            </w:r>
          </w:p>
          <w:p w:rsidR="00F34141" w:rsidRPr="00F34141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«Ветеран живет рядом»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1- 11</w:t>
            </w:r>
          </w:p>
        </w:tc>
        <w:tc>
          <w:tcPr>
            <w:tcW w:w="798" w:type="pct"/>
            <w:gridSpan w:val="3"/>
            <w:tcBorders>
              <w:bottom w:val="single" w:sz="4" w:space="0" w:color="auto"/>
            </w:tcBorders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., вожатая</w:t>
            </w:r>
          </w:p>
        </w:tc>
      </w:tr>
      <w:tr w:rsidR="00F34141" w:rsidRPr="009B4F07" w:rsidTr="00F34141">
        <w:trPr>
          <w:gridAfter w:val="1"/>
          <w:wAfter w:w="18" w:type="pct"/>
          <w:trHeight w:val="856"/>
        </w:trPr>
        <w:tc>
          <w:tcPr>
            <w:tcW w:w="908" w:type="pct"/>
            <w:vMerge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F34141" w:rsidRPr="009B4F07" w:rsidRDefault="00F34141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Участие в акции «В.Н.У.К.» (помощь ветеранам</w:t>
            </w:r>
          </w:p>
          <w:p w:rsidR="00F34141" w:rsidRPr="009B4F07" w:rsidRDefault="00F34141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 xml:space="preserve">войны и труда, пожилым людям – работа </w:t>
            </w:r>
            <w:proofErr w:type="spellStart"/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школьноговолонтерского</w:t>
            </w:r>
            <w:proofErr w:type="spellEnd"/>
            <w:r w:rsidRPr="009B4F07">
              <w:rPr>
                <w:rFonts w:ascii="Times New Roman" w:hAnsi="Times New Roman" w:cs="Times New Roman"/>
                <w:sz w:val="24"/>
                <w:szCs w:val="24"/>
              </w:rPr>
              <w:t xml:space="preserve"> отряда)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4141" w:rsidRPr="009B4F07" w:rsidTr="00F34141">
        <w:trPr>
          <w:gridAfter w:val="1"/>
          <w:wAfter w:w="18" w:type="pct"/>
          <w:trHeight w:val="70"/>
        </w:trPr>
        <w:tc>
          <w:tcPr>
            <w:tcW w:w="908" w:type="pct"/>
          </w:tcPr>
          <w:p w:rsidR="00F34141" w:rsidRPr="009B4F07" w:rsidRDefault="00F34141" w:rsidP="00F3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812" w:type="pct"/>
            <w:gridSpan w:val="3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Всемирный день здоровья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физ-ры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4982" w:type="pct"/>
            <w:gridSpan w:val="12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63AEE" w:rsidRPr="009B4F07" w:rsidTr="00F34141">
        <w:trPr>
          <w:gridAfter w:val="1"/>
          <w:wAfter w:w="18" w:type="pct"/>
          <w:trHeight w:val="540"/>
        </w:trPr>
        <w:tc>
          <w:tcPr>
            <w:tcW w:w="908" w:type="pct"/>
            <w:vMerge w:val="restart"/>
          </w:tcPr>
          <w:p w:rsidR="00563AEE" w:rsidRPr="009B4F07" w:rsidRDefault="00563AEE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– нравственное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563AEE" w:rsidRPr="009B4F07" w:rsidRDefault="00342AE6" w:rsidP="00563AEE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митинге, посвященном </w:t>
            </w:r>
            <w:r w:rsidR="00563AEE" w:rsidRPr="009B4F07">
              <w:rPr>
                <w:rFonts w:eastAsia="Calibri"/>
              </w:rPr>
              <w:t>Дню Победы.</w:t>
            </w:r>
            <w:r w:rsidR="00563AEE" w:rsidRPr="009B4F07">
              <w:t xml:space="preserve"> «Вспомним всех поименно!»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, зам по ВР, вожатая</w:t>
            </w:r>
          </w:p>
        </w:tc>
      </w:tr>
      <w:tr w:rsidR="00F34141" w:rsidRPr="009B4F07" w:rsidTr="00F34141">
        <w:trPr>
          <w:gridAfter w:val="1"/>
          <w:wAfter w:w="18" w:type="pct"/>
          <w:trHeight w:val="420"/>
        </w:trPr>
        <w:tc>
          <w:tcPr>
            <w:tcW w:w="908" w:type="pct"/>
            <w:vMerge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, зам по ВР, вожатая</w:t>
            </w:r>
          </w:p>
        </w:tc>
      </w:tr>
      <w:tr w:rsidR="00F34141" w:rsidRPr="009B4F07" w:rsidTr="00342AE6">
        <w:trPr>
          <w:gridAfter w:val="1"/>
          <w:wAfter w:w="18" w:type="pct"/>
          <w:trHeight w:val="706"/>
        </w:trPr>
        <w:tc>
          <w:tcPr>
            <w:tcW w:w="908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 интеллектуальное направление</w:t>
            </w:r>
          </w:p>
        </w:tc>
        <w:tc>
          <w:tcPr>
            <w:tcW w:w="1812" w:type="pct"/>
            <w:gridSpan w:val="3"/>
          </w:tcPr>
          <w:p w:rsidR="00F34141" w:rsidRPr="009B4F07" w:rsidRDefault="00F34141" w:rsidP="00563AEE">
            <w:pPr>
              <w:tabs>
                <w:tab w:val="left" w:pos="175"/>
                <w:tab w:val="left" w:pos="3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34141" w:rsidRPr="009B4F07" w:rsidTr="00E82CC3">
        <w:trPr>
          <w:gridAfter w:val="1"/>
          <w:wAfter w:w="18" w:type="pct"/>
          <w:trHeight w:val="848"/>
        </w:trPr>
        <w:tc>
          <w:tcPr>
            <w:tcW w:w="908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Социальное направление  </w:t>
            </w:r>
          </w:p>
        </w:tc>
        <w:tc>
          <w:tcPr>
            <w:tcW w:w="1812" w:type="pct"/>
            <w:gridSpan w:val="3"/>
          </w:tcPr>
          <w:p w:rsidR="00F34141" w:rsidRPr="009B4F07" w:rsidRDefault="00F34141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Участие в акции «В.Н.У.К.» (помощь ветеранам</w:t>
            </w:r>
          </w:p>
          <w:p w:rsidR="00F34141" w:rsidRPr="009B4F07" w:rsidRDefault="00F34141" w:rsidP="00563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войны и труда, пожилым людям – работа школьного волонтерского отряда)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3AEE" w:rsidRPr="009B4F07" w:rsidTr="00F34141">
        <w:trPr>
          <w:gridAfter w:val="1"/>
          <w:wAfter w:w="18" w:type="pct"/>
        </w:trPr>
        <w:tc>
          <w:tcPr>
            <w:tcW w:w="908" w:type="pct"/>
            <w:vMerge w:val="restar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 xml:space="preserve">Общекультурное направление  </w:t>
            </w:r>
          </w:p>
        </w:tc>
        <w:tc>
          <w:tcPr>
            <w:tcW w:w="1812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Акция «Цвети, наш школьный двор»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учителя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ОБЖ, зам.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</w:tc>
      </w:tr>
      <w:tr w:rsidR="00563AEE" w:rsidRPr="009B4F07" w:rsidTr="00F34141">
        <w:trPr>
          <w:gridAfter w:val="1"/>
          <w:wAfter w:w="18" w:type="pct"/>
        </w:trPr>
        <w:tc>
          <w:tcPr>
            <w:tcW w:w="908" w:type="pct"/>
            <w:vMerge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563AEE" w:rsidRPr="009B4F07" w:rsidRDefault="00563AEE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Последний звонок « Школьные годы – чудесные,  как они быстро летят!».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563AEE" w:rsidRPr="009B4F07" w:rsidRDefault="00563AEE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tabs>
                <w:tab w:val="left" w:pos="3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директора, классные руководители, вожатая </w:t>
            </w:r>
          </w:p>
        </w:tc>
      </w:tr>
      <w:tr w:rsidR="00F34141" w:rsidRPr="009B4F07" w:rsidTr="00342AE6">
        <w:trPr>
          <w:gridAfter w:val="1"/>
          <w:wAfter w:w="18" w:type="pct"/>
          <w:trHeight w:val="602"/>
        </w:trPr>
        <w:tc>
          <w:tcPr>
            <w:tcW w:w="908" w:type="pct"/>
            <w:vMerge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F34141" w:rsidRPr="009B4F07" w:rsidRDefault="00F34141" w:rsidP="00563AEE">
            <w:pPr>
              <w:tabs>
                <w:tab w:val="left" w:pos="316"/>
              </w:tabs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  «За честь школы»</w:t>
            </w:r>
          </w:p>
        </w:tc>
        <w:tc>
          <w:tcPr>
            <w:tcW w:w="533" w:type="pct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, вожатая.</w:t>
            </w:r>
          </w:p>
        </w:tc>
      </w:tr>
      <w:tr w:rsidR="00F34141" w:rsidRPr="009B4F07" w:rsidTr="00342AE6">
        <w:trPr>
          <w:gridAfter w:val="1"/>
          <w:wAfter w:w="18" w:type="pct"/>
          <w:trHeight w:val="601"/>
        </w:trPr>
        <w:tc>
          <w:tcPr>
            <w:tcW w:w="908" w:type="pct"/>
          </w:tcPr>
          <w:p w:rsidR="00F34141" w:rsidRPr="009B4F07" w:rsidRDefault="00F34141" w:rsidP="00342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812" w:type="pct"/>
            <w:gridSpan w:val="3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 табака (просмотр видеороликов с последующим обсуждением)</w:t>
            </w:r>
          </w:p>
        </w:tc>
        <w:tc>
          <w:tcPr>
            <w:tcW w:w="533" w:type="pct"/>
          </w:tcPr>
          <w:p w:rsidR="00F34141" w:rsidRPr="009B4F07" w:rsidRDefault="00F34141" w:rsidP="008E6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7-8,1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pct"/>
            <w:gridSpan w:val="3"/>
          </w:tcPr>
          <w:p w:rsidR="00F34141" w:rsidRPr="009B4F07" w:rsidRDefault="00F34141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31" w:type="pct"/>
            <w:gridSpan w:val="4"/>
          </w:tcPr>
          <w:p w:rsidR="00F34141" w:rsidRPr="009B4F07" w:rsidRDefault="00F34141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563AEE" w:rsidRPr="009B4F07" w:rsidTr="00130E7A">
        <w:trPr>
          <w:gridAfter w:val="1"/>
          <w:wAfter w:w="18" w:type="pct"/>
        </w:trPr>
        <w:tc>
          <w:tcPr>
            <w:tcW w:w="4982" w:type="pct"/>
            <w:gridSpan w:val="12"/>
          </w:tcPr>
          <w:p w:rsidR="00563AEE" w:rsidRPr="009B4F07" w:rsidRDefault="000C7F54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563AEE" w:rsidRPr="009B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юнь</w:t>
            </w:r>
          </w:p>
        </w:tc>
      </w:tr>
      <w:tr w:rsidR="00563AEE" w:rsidRPr="009B4F07" w:rsidTr="00F34141">
        <w:trPr>
          <w:gridAfter w:val="1"/>
          <w:wAfter w:w="18" w:type="pct"/>
        </w:trPr>
        <w:tc>
          <w:tcPr>
            <w:tcW w:w="908" w:type="pct"/>
          </w:tcPr>
          <w:p w:rsidR="00563AEE" w:rsidRPr="009B4F07" w:rsidRDefault="00563AEE" w:rsidP="00563AEE">
            <w:pPr>
              <w:suppressAutoHyphens/>
              <w:autoSpaceDN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 – нравственное</w:t>
            </w:r>
          </w:p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563AEE" w:rsidRPr="009B4F07" w:rsidRDefault="00563AEE" w:rsidP="00563A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533" w:type="pct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798" w:type="pct"/>
            <w:gridSpan w:val="3"/>
          </w:tcPr>
          <w:p w:rsidR="00563AEE" w:rsidRPr="009B4F07" w:rsidRDefault="00563AEE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931" w:type="pct"/>
            <w:gridSpan w:val="4"/>
          </w:tcPr>
          <w:p w:rsidR="00563AEE" w:rsidRPr="009B4F07" w:rsidRDefault="00563AEE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342AE6" w:rsidRPr="009B4F07" w:rsidTr="005B6E8D">
        <w:trPr>
          <w:gridAfter w:val="1"/>
          <w:wAfter w:w="18" w:type="pct"/>
          <w:trHeight w:val="838"/>
        </w:trPr>
        <w:tc>
          <w:tcPr>
            <w:tcW w:w="908" w:type="pct"/>
          </w:tcPr>
          <w:p w:rsidR="00342AE6" w:rsidRPr="009B4F07" w:rsidRDefault="00342AE6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F0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Общекультурное направление  </w:t>
            </w:r>
          </w:p>
        </w:tc>
        <w:tc>
          <w:tcPr>
            <w:tcW w:w="1812" w:type="pct"/>
            <w:gridSpan w:val="3"/>
          </w:tcPr>
          <w:p w:rsidR="00342AE6" w:rsidRPr="009B4F07" w:rsidRDefault="00342AE6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-Выпускной вечер. Вручение аттестатов</w:t>
            </w:r>
          </w:p>
        </w:tc>
        <w:tc>
          <w:tcPr>
            <w:tcW w:w="533" w:type="pct"/>
          </w:tcPr>
          <w:p w:rsidR="00342AE6" w:rsidRPr="009B4F07" w:rsidRDefault="00342AE6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pct"/>
            <w:gridSpan w:val="3"/>
          </w:tcPr>
          <w:p w:rsidR="00342AE6" w:rsidRPr="009B4F07" w:rsidRDefault="00342AE6" w:rsidP="00563AEE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31" w:type="pct"/>
            <w:gridSpan w:val="4"/>
          </w:tcPr>
          <w:p w:rsidR="00342AE6" w:rsidRPr="009B4F07" w:rsidRDefault="00342AE6" w:rsidP="00563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,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63AEE" w:rsidRPr="009B4F07" w:rsidRDefault="00563AEE" w:rsidP="00563A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3544"/>
        <w:gridCol w:w="3969"/>
        <w:gridCol w:w="2977"/>
      </w:tblGrid>
      <w:tr w:rsidR="00563AEE" w:rsidRPr="009B4F07" w:rsidTr="003C230A">
        <w:trPr>
          <w:trHeight w:val="552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EE" w:rsidRPr="00750AB5" w:rsidRDefault="00563AEE" w:rsidP="00563AEE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3AEE" w:rsidRPr="009B4F07" w:rsidRDefault="00563AEE" w:rsidP="00750AB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750AB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EE" w:rsidRPr="009B4F07" w:rsidRDefault="00563AEE" w:rsidP="00750AB5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EE" w:rsidRPr="009B4F07" w:rsidRDefault="00563AEE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EE" w:rsidRPr="009B4F07" w:rsidRDefault="00563AEE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563AEE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  <w:r w:rsidR="00563AEE"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EE" w:rsidRPr="009B4F07" w:rsidRDefault="00563AEE" w:rsidP="00750AB5">
            <w:pPr>
              <w:pStyle w:val="ParaAttribute3"/>
              <w:spacing w:line="360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равовая грамотность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Чупов И.А.</w:t>
            </w:r>
          </w:p>
        </w:tc>
      </w:tr>
      <w:tr w:rsidR="00750AB5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750AB5" w:rsidRDefault="00750AB5" w:rsidP="0075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5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Кружковая работа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Чупов И.А.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>Чупов И.А.</w:t>
            </w:r>
          </w:p>
        </w:tc>
      </w:tr>
      <w:tr w:rsidR="00750AB5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Организация работы органов ученического самоуправления в классах и школе.</w:t>
            </w:r>
            <w:r w:rsidRPr="009B4F07">
              <w:rPr>
                <w:rFonts w:ascii="Times New Roman" w:hAnsi="Times New Roman" w:cs="Times New Roman"/>
                <w:sz w:val="24"/>
                <w:szCs w:val="24"/>
              </w:rPr>
              <w:t xml:space="preserve">  Выборы </w:t>
            </w:r>
            <w:r w:rsidRPr="009B4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 классного и школьного самоуправления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Зам. по ВР, вожатая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sz w:val="24"/>
                <w:szCs w:val="24"/>
              </w:rPr>
              <w:lastRenderedPageBreak/>
              <w:t>2. Заседание ученического самоуправления (2,4 вторник месяца)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Зам. по ВР, вожатая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/>
                <w:sz w:val="24"/>
                <w:szCs w:val="24"/>
              </w:rPr>
              <w:t>3. Рейды по соблюдению требований к одежде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Зам. по ВР, вожатая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/>
                <w:sz w:val="24"/>
                <w:szCs w:val="24"/>
              </w:rPr>
              <w:t>4.Организация и проведение общешкольных мероприятий, подвижных перемен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Зам. по ВР, вожатая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F07"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 w:rsidRPr="009B4F07">
              <w:rPr>
                <w:rFonts w:ascii="Times New Roman" w:hAnsi="Times New Roman"/>
                <w:sz w:val="24"/>
                <w:szCs w:val="24"/>
              </w:rPr>
              <w:t xml:space="preserve"> подготовке  и проведении общешкольных акций, праздников.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Зам. по ВР, вожатая</w:t>
            </w:r>
          </w:p>
        </w:tc>
      </w:tr>
      <w:tr w:rsidR="00750AB5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</w:t>
            </w:r>
            <w:r w:rsidR="00E4039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r w:rsidRPr="009B4F0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07"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  <w:r w:rsidRPr="009B4F0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Конкурс социальных проектов в рамках Всероссийской акции «Я – гражданин России»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2 раза</w:t>
            </w:r>
          </w:p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Кл. рук.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Встречи с родителями – представителями разных профессий.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Кл. рук.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Встречи с представителями учебных заведений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Кл. рук.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Экскурсии  в различные учебные заведения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AB5" w:rsidRPr="00750AB5" w:rsidRDefault="00750AB5" w:rsidP="00750AB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50A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9.11 </w:t>
            </w:r>
            <w:proofErr w:type="spellStart"/>
            <w:r w:rsidRPr="00750A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Кл. рук</w:t>
            </w:r>
          </w:p>
        </w:tc>
      </w:tr>
      <w:tr w:rsidR="00750AB5" w:rsidRPr="009B4F07" w:rsidTr="003C230A">
        <w:trPr>
          <w:trHeight w:val="488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3C2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 медиа</w:t>
            </w:r>
          </w:p>
        </w:tc>
      </w:tr>
      <w:tr w:rsidR="003C230A" w:rsidRPr="009B4F07" w:rsidTr="003C230A">
        <w:trPr>
          <w:trHeight w:val="51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0392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Работа школьной газеты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F07">
              <w:rPr>
                <w:color w:val="000000" w:themeColor="text1"/>
                <w:sz w:val="24"/>
                <w:szCs w:val="24"/>
              </w:rPr>
              <w:t xml:space="preserve"> « Школяр»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E40392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русского языка и литературы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lastRenderedPageBreak/>
              <w:t>Освещение мероприятий в соц. Сетях и сайте образовательного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E40392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bCs/>
                <w:color w:val="000000" w:themeColor="text1"/>
                <w:sz w:val="24"/>
                <w:szCs w:val="24"/>
              </w:rPr>
              <w:t>Конкурсное задание «Репортаж с места события»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 xml:space="preserve">.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E40392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русского языка и литературы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bCs/>
                <w:color w:val="000000" w:themeColor="text1"/>
                <w:sz w:val="24"/>
                <w:szCs w:val="24"/>
              </w:rPr>
              <w:t>Помощь в проведение школьных мероприятий , праздников и дискотек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E40392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9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рук., вожатая</w:t>
            </w:r>
          </w:p>
        </w:tc>
      </w:tr>
      <w:tr w:rsidR="00750AB5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039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</w:t>
            </w:r>
            <w:proofErr w:type="spellEnd"/>
            <w:r w:rsidR="00E4039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40392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Заседания </w:t>
            </w:r>
          </w:p>
          <w:p w:rsidR="00750AB5" w:rsidRPr="009B4F07" w:rsidRDefault="00750AB5" w:rsidP="00750AB5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НОУ « Ступеньки в науку»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 xml:space="preserve">Учителя </w:t>
            </w:r>
            <w:proofErr w:type="gramStart"/>
            <w:r w:rsidRPr="009B4F07">
              <w:rPr>
                <w:rFonts w:ascii="Times New Roman" w:hAnsi="Times New Roman" w:cs="Times New Roman"/>
                <w:sz w:val="24"/>
              </w:rPr>
              <w:t>предметники ,</w:t>
            </w:r>
            <w:proofErr w:type="gramEnd"/>
            <w:r w:rsidRPr="009B4F07">
              <w:rPr>
                <w:rFonts w:ascii="Times New Roman" w:hAnsi="Times New Roman" w:cs="Times New Roman"/>
                <w:sz w:val="24"/>
              </w:rPr>
              <w:t xml:space="preserve"> Кл. Рук.</w:t>
            </w:r>
          </w:p>
        </w:tc>
      </w:tr>
      <w:tr w:rsidR="00E40392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tabs>
                <w:tab w:val="left" w:pos="466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Работа дискуссионных клубов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0392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Заседания литературного кафе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 xml:space="preserve">Учителя рус. </w:t>
            </w:r>
            <w:proofErr w:type="spellStart"/>
            <w:r w:rsidRPr="009B4F07">
              <w:rPr>
                <w:rFonts w:ascii="Times New Roman" w:hAnsi="Times New Roman" w:cs="Times New Roman"/>
                <w:sz w:val="24"/>
              </w:rPr>
              <w:t>яз</w:t>
            </w:r>
            <w:proofErr w:type="spellEnd"/>
            <w:r w:rsidRPr="009B4F07">
              <w:rPr>
                <w:rFonts w:ascii="Times New Roman" w:hAnsi="Times New Roman" w:cs="Times New Roman"/>
                <w:sz w:val="24"/>
              </w:rPr>
              <w:t xml:space="preserve">  и литературы</w:t>
            </w:r>
          </w:p>
        </w:tc>
      </w:tr>
      <w:tr w:rsidR="00E40392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92" w:rsidRPr="009B4F07" w:rsidRDefault="00E40392" w:rsidP="00E403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Экскурсии, экспедиции, походы</w:t>
            </w:r>
          </w:p>
        </w:tc>
      </w:tr>
      <w:tr w:rsidR="00E40392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2"/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750AB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3C230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23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</w:t>
            </w:r>
            <w:proofErr w:type="spellEnd"/>
            <w:r w:rsidR="003C23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 п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Ответственные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92" w:rsidRPr="009B4F07" w:rsidRDefault="00E40392" w:rsidP="00E40392">
            <w:pPr>
              <w:pStyle w:val="ParaAttribute3"/>
              <w:wordWrap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Организация экскурсий  в музей - заповедник им И.С. Тургенева «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Бежин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 xml:space="preserve"> Луг»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92" w:rsidRPr="00E40392" w:rsidRDefault="00E40392" w:rsidP="00E40392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E40392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92" w:rsidRPr="009B4F07" w:rsidRDefault="00E40392" w:rsidP="00E40392">
            <w:pPr>
              <w:pStyle w:val="ParaAttribute3"/>
              <w:wordWrap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92" w:rsidRPr="009B4F07" w:rsidRDefault="00E40392" w:rsidP="00E40392">
            <w:pPr>
              <w:pStyle w:val="ParaAttribute3"/>
              <w:wordWrap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Кл. рук,</w:t>
            </w:r>
            <w:r>
              <w:rPr>
                <w:sz w:val="24"/>
              </w:rPr>
              <w:t xml:space="preserve"> </w:t>
            </w:r>
            <w:r w:rsidRPr="009B4F07">
              <w:rPr>
                <w:sz w:val="24"/>
              </w:rPr>
              <w:t>воспитатели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Организация экскурсий   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Чернский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 xml:space="preserve"> краеведческий музей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Кл. рук.</w:t>
            </w:r>
          </w:p>
        </w:tc>
      </w:tr>
      <w:tr w:rsidR="00750AB5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Организация и проведение летних многодневных походов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Май -  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Кл. рук.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Организация поездок в театры и музеи г. Орла и г. Тулы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Кл. рук.</w:t>
            </w:r>
          </w:p>
        </w:tc>
      </w:tr>
      <w:tr w:rsidR="00750AB5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Участие в летнем туристическом слете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E40392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Учителя физ. культуры</w:t>
            </w:r>
          </w:p>
        </w:tc>
      </w:tr>
      <w:tr w:rsidR="00E40392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92" w:rsidRPr="009B4F07" w:rsidRDefault="00E40392" w:rsidP="00E403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69BA">
              <w:rPr>
                <w:rFonts w:ascii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</w:p>
        </w:tc>
      </w:tr>
      <w:tr w:rsidR="00750AB5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9B4F07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40392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92" w:rsidRPr="009B4F07" w:rsidRDefault="00E40392" w:rsidP="00E40392">
            <w:pPr>
              <w:pStyle w:val="ParaAttribute3"/>
              <w:wordWrap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Оформление рекреации школы к праздникам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92" w:rsidRPr="009B4F07" w:rsidRDefault="00E40392" w:rsidP="00E40392">
            <w:pPr>
              <w:pStyle w:val="ParaAttribute3"/>
              <w:wordWrap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92" w:rsidRPr="009B4F07" w:rsidRDefault="00E40392" w:rsidP="00E40392">
            <w:pPr>
              <w:pStyle w:val="ParaAttribute3"/>
              <w:wordWrap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92" w:rsidRPr="009B4F07" w:rsidRDefault="00E40392" w:rsidP="00E40392">
            <w:pPr>
              <w:pStyle w:val="ParaAttribute3"/>
              <w:wordWrap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Вожатая</w:t>
            </w:r>
            <w:r>
              <w:rPr>
                <w:sz w:val="24"/>
              </w:rPr>
              <w:t xml:space="preserve">, </w:t>
            </w:r>
            <w:proofErr w:type="spellStart"/>
            <w:r w:rsidRPr="009B4F07">
              <w:rPr>
                <w:sz w:val="24"/>
              </w:rPr>
              <w:t>кл</w:t>
            </w:r>
            <w:proofErr w:type="spellEnd"/>
            <w:r w:rsidRPr="009B4F07">
              <w:rPr>
                <w:sz w:val="24"/>
              </w:rPr>
              <w:t>. рук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563AE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Изготовление подарков и поделок к праздникам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FD69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Учитель технологии</w:t>
            </w:r>
          </w:p>
        </w:tc>
      </w:tr>
      <w:tr w:rsidR="00750AB5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3C230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lastRenderedPageBreak/>
              <w:t>Проект</w:t>
            </w:r>
            <w:r w:rsidR="003C23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F07">
              <w:rPr>
                <w:color w:val="000000" w:themeColor="text1"/>
                <w:sz w:val="24"/>
                <w:szCs w:val="24"/>
              </w:rPr>
              <w:t xml:space="preserve"> «Самый лучший класс»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4F07">
              <w:rPr>
                <w:sz w:val="24"/>
              </w:rPr>
              <w:t>кл</w:t>
            </w:r>
            <w:proofErr w:type="spellEnd"/>
            <w:r w:rsidRPr="009B4F07">
              <w:rPr>
                <w:sz w:val="24"/>
              </w:rPr>
              <w:t>. рук</w:t>
            </w:r>
          </w:p>
        </w:tc>
      </w:tr>
      <w:tr w:rsidR="00750AB5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3C230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bCs/>
                <w:sz w:val="24"/>
                <w:szCs w:val="24"/>
              </w:rPr>
              <w:t>Проект «Зеленый двор»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Учитель технологии</w:t>
            </w:r>
          </w:p>
        </w:tc>
      </w:tr>
      <w:tr w:rsidR="00E40392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92" w:rsidRPr="009B4F07" w:rsidRDefault="00E40392" w:rsidP="00E40392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D69BA">
              <w:rPr>
                <w:b/>
                <w:sz w:val="24"/>
              </w:rPr>
              <w:t>Работа с родителями</w:t>
            </w:r>
          </w:p>
        </w:tc>
      </w:tr>
      <w:tr w:rsidR="00750AB5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FD69BA">
            <w:pPr>
              <w:pStyle w:val="ParaAttribute7"/>
              <w:ind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563AEE">
            <w:pPr>
              <w:pStyle w:val="ParaAttribute8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FD69B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Ответственные</w:t>
            </w:r>
          </w:p>
        </w:tc>
      </w:tr>
      <w:tr w:rsidR="00E40392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92" w:rsidRPr="00E40392" w:rsidRDefault="00E40392" w:rsidP="00E40392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родительских </w:t>
            </w:r>
            <w:r w:rsidRPr="009B4F07">
              <w:rPr>
                <w:color w:val="000000" w:themeColor="text1"/>
                <w:sz w:val="24"/>
                <w:szCs w:val="24"/>
              </w:rPr>
              <w:t>собраний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92" w:rsidRPr="00E40392" w:rsidRDefault="00E40392" w:rsidP="00E4039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92" w:rsidRPr="00E40392" w:rsidRDefault="00E40392" w:rsidP="00E4039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92" w:rsidRPr="00E40392" w:rsidRDefault="00E40392" w:rsidP="00E4039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sz w:val="24"/>
              </w:rPr>
              <w:t>Завуч.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563AE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Родительские лектории с приглашением педагогов - психологов, сотрудников КДН и ПДН и мед.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AB5" w:rsidRPr="009B4F07" w:rsidRDefault="00750AB5" w:rsidP="00FD69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9B4F07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Завуч.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B4F07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Индивидуальные беседы с родителями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Pr="009B4F0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9B4F07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Кл. рук.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B4F07">
              <w:rPr>
                <w:rFonts w:ascii="Times New Roman" w:hAnsi="Times New Roman" w:cs="Times New Roman"/>
                <w:sz w:val="24"/>
              </w:rPr>
              <w:t>Завуч.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B4F07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750AB5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FD69BA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Кл. рук.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B4F07">
              <w:rPr>
                <w:rFonts w:ascii="Times New Roman" w:hAnsi="Times New Roman" w:cs="Times New Roman"/>
                <w:sz w:val="24"/>
              </w:rPr>
              <w:t>Завуч.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B4F07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3C230A" w:rsidRPr="009B4F07" w:rsidTr="003C230A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FD69B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Совместная организация праздников, экскурсий и походов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563AE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FD69B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B4F07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B4F07">
              <w:rPr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9B4F07">
              <w:rPr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5" w:rsidRPr="009B4F07" w:rsidRDefault="00750AB5" w:rsidP="009B4F07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Fonts w:ascii="Times New Roman" w:hAnsi="Times New Roman" w:cs="Times New Roman"/>
                <w:sz w:val="24"/>
              </w:rPr>
              <w:t>Кл. рук.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B4F07">
              <w:rPr>
                <w:rFonts w:ascii="Times New Roman" w:hAnsi="Times New Roman" w:cs="Times New Roman"/>
                <w:sz w:val="24"/>
              </w:rPr>
              <w:t>вожатая</w:t>
            </w:r>
          </w:p>
        </w:tc>
      </w:tr>
      <w:tr w:rsidR="00E40392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92" w:rsidRPr="009B4F07" w:rsidRDefault="00E40392" w:rsidP="00FD69BA">
            <w:pPr>
              <w:rPr>
                <w:rFonts w:ascii="Times New Roman" w:hAnsi="Times New Roman" w:cs="Times New Roman"/>
                <w:sz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Классное руководство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</w:t>
            </w: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</w:p>
        </w:tc>
      </w:tr>
      <w:tr w:rsidR="00E40392" w:rsidRPr="009B4F07" w:rsidTr="003C230A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92" w:rsidRPr="009B4F07" w:rsidRDefault="00E40392" w:rsidP="00563AEE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9B4F0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9B4F0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E40392" w:rsidRPr="009B4F07" w:rsidRDefault="00E40392" w:rsidP="009B4F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38DC" w:rsidRDefault="00A538DC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A538DC" w:rsidSect="00A538D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B1FA2" w:rsidRPr="009B4F07" w:rsidRDefault="00EB1FA2" w:rsidP="00FD69BA">
      <w:pPr>
        <w:rPr>
          <w:rFonts w:ascii="Times New Roman" w:hAnsi="Times New Roman" w:cs="Times New Roman"/>
          <w:b/>
          <w:sz w:val="24"/>
          <w:szCs w:val="24"/>
        </w:rPr>
      </w:pPr>
      <w:r w:rsidRPr="009B4F07">
        <w:rPr>
          <w:rFonts w:ascii="Times New Roman" w:hAnsi="Times New Roman" w:cs="Times New Roman"/>
          <w:b/>
          <w:sz w:val="24"/>
          <w:szCs w:val="24"/>
        </w:rPr>
        <w:lastRenderedPageBreak/>
        <w:t>Текущая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b/>
          <w:sz w:val="24"/>
          <w:szCs w:val="24"/>
        </w:rPr>
        <w:t>работа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b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b/>
          <w:sz w:val="24"/>
          <w:szCs w:val="24"/>
        </w:rPr>
        <w:t>классом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1.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Ежедневный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контроль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посещаемости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учебных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занятий.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2.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Организация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дежурств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школе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–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еженедельно,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классу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–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ежедневно.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3.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Организация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генеральных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уборок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–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конце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каждого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месяца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каждой</w:t>
      </w:r>
      <w:r w:rsidR="00C96E25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четверти.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4.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Контроль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учебной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деятельности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обучающегося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–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еженедельно.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5.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Составление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характеристик</w:t>
      </w:r>
      <w:r w:rsidR="00862678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обучающегося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–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течение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года.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6.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Проверка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678">
        <w:rPr>
          <w:rFonts w:ascii="Times New Roman" w:hAnsi="Times New Roman" w:cs="Times New Roman"/>
          <w:sz w:val="24"/>
          <w:szCs w:val="24"/>
        </w:rPr>
        <w:t>дневника</w:t>
      </w:r>
      <w:proofErr w:type="gramEnd"/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обучающегося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–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еженедельно.</w:t>
      </w:r>
    </w:p>
    <w:p w:rsidR="00EB1FA2" w:rsidRPr="009B4F07" w:rsidRDefault="00E90313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7.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Беседы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фельдшером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  </w:t>
      </w:r>
      <w:r w:rsidR="00EB1FA2" w:rsidRPr="009B4F07">
        <w:rPr>
          <w:rFonts w:ascii="Times New Roman" w:hAnsi="Times New Roman" w:cs="Times New Roman"/>
          <w:sz w:val="24"/>
          <w:szCs w:val="24"/>
        </w:rPr>
        <w:t>по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EB1FA2" w:rsidRPr="009B4F07">
        <w:rPr>
          <w:rFonts w:ascii="Times New Roman" w:hAnsi="Times New Roman" w:cs="Times New Roman"/>
          <w:sz w:val="24"/>
          <w:szCs w:val="24"/>
        </w:rPr>
        <w:t>поводу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EB1FA2" w:rsidRPr="009B4F07">
        <w:rPr>
          <w:rFonts w:ascii="Times New Roman" w:hAnsi="Times New Roman" w:cs="Times New Roman"/>
          <w:sz w:val="24"/>
          <w:szCs w:val="24"/>
        </w:rPr>
        <w:t>состояния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EB1FA2" w:rsidRPr="009B4F07">
        <w:rPr>
          <w:rFonts w:ascii="Times New Roman" w:hAnsi="Times New Roman" w:cs="Times New Roman"/>
          <w:sz w:val="24"/>
          <w:szCs w:val="24"/>
        </w:rPr>
        <w:t>здоровья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EB1FA2" w:rsidRPr="009B4F07">
        <w:rPr>
          <w:rFonts w:ascii="Times New Roman" w:hAnsi="Times New Roman" w:cs="Times New Roman"/>
          <w:sz w:val="24"/>
          <w:szCs w:val="24"/>
        </w:rPr>
        <w:t>детей.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8.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Проведение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инструктажей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правилах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безопасного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поведения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школе,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общественных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местах,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природе.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F07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b/>
          <w:sz w:val="24"/>
          <w:szCs w:val="24"/>
        </w:rPr>
        <w:t>работа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b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b/>
          <w:sz w:val="24"/>
          <w:szCs w:val="24"/>
        </w:rPr>
        <w:t>обучающим</w:t>
      </w:r>
      <w:r w:rsidRPr="009B4F07">
        <w:rPr>
          <w:rFonts w:ascii="Times New Roman" w:hAnsi="Times New Roman" w:cs="Times New Roman"/>
          <w:b/>
          <w:sz w:val="24"/>
          <w:szCs w:val="24"/>
        </w:rPr>
        <w:t>ся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1.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Изучение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возможностей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особенностей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ребёнка.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2.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Изучение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причин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затруднений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обу</w:t>
      </w:r>
      <w:r w:rsidR="00862678">
        <w:rPr>
          <w:rFonts w:ascii="Times New Roman" w:hAnsi="Times New Roman" w:cs="Times New Roman"/>
          <w:sz w:val="24"/>
          <w:szCs w:val="24"/>
        </w:rPr>
        <w:t xml:space="preserve">чающегося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учебе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процессе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3.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Индивидуальная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работа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обучающим</w:t>
      </w:r>
      <w:r w:rsidRPr="009B4F07">
        <w:rPr>
          <w:rFonts w:ascii="Times New Roman" w:hAnsi="Times New Roman" w:cs="Times New Roman"/>
          <w:sz w:val="24"/>
          <w:szCs w:val="24"/>
        </w:rPr>
        <w:t>ся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«группы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риска».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4.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Контроль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за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соблюдением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медицинских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рекомендаций,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индивидуальная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работа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обучающимся</w:t>
      </w:r>
      <w:r w:rsidRPr="009B4F07">
        <w:rPr>
          <w:rFonts w:ascii="Times New Roman" w:hAnsi="Times New Roman" w:cs="Times New Roman"/>
          <w:sz w:val="24"/>
          <w:szCs w:val="24"/>
        </w:rPr>
        <w:t>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заботящимися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своём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здоровье.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5.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Привлечение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ученика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участию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общественных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делах.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6.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Создание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условий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для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самоопределения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самореализации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обучающего</w:t>
      </w:r>
      <w:r w:rsidRPr="009B4F07">
        <w:rPr>
          <w:rFonts w:ascii="Times New Roman" w:hAnsi="Times New Roman" w:cs="Times New Roman"/>
          <w:sz w:val="24"/>
          <w:szCs w:val="24"/>
        </w:rPr>
        <w:t>ся.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7.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Внимание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личным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проблемам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ребенка,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диагностика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этих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проблем.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Индивидуальная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работа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(утешение,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поддержка,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полезный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совет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т.п.),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направленная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разрешение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проблем.</w:t>
      </w:r>
    </w:p>
    <w:p w:rsidR="00EB1FA2" w:rsidRPr="009B4F07" w:rsidRDefault="00C96E25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F07">
        <w:rPr>
          <w:rFonts w:ascii="Times New Roman" w:hAnsi="Times New Roman" w:cs="Times New Roman"/>
          <w:b/>
          <w:sz w:val="24"/>
          <w:szCs w:val="24"/>
        </w:rPr>
        <w:t>Работа с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A2" w:rsidRPr="009B4F07">
        <w:rPr>
          <w:rFonts w:ascii="Times New Roman" w:hAnsi="Times New Roman" w:cs="Times New Roman"/>
          <w:b/>
          <w:sz w:val="24"/>
          <w:szCs w:val="24"/>
        </w:rPr>
        <w:t>учителями-предметниками</w:t>
      </w:r>
      <w:r w:rsidRPr="009B4F07">
        <w:rPr>
          <w:rFonts w:ascii="Times New Roman" w:hAnsi="Times New Roman" w:cs="Times New Roman"/>
          <w:b/>
          <w:sz w:val="24"/>
          <w:szCs w:val="24"/>
        </w:rPr>
        <w:t>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1.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Координация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деятельности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учителей-предметников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для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соблюдения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единства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требований.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2.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Содействие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контакте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родителями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обучающегос</w:t>
      </w:r>
      <w:r w:rsidRPr="009B4F07">
        <w:rPr>
          <w:rFonts w:ascii="Times New Roman" w:hAnsi="Times New Roman" w:cs="Times New Roman"/>
          <w:sz w:val="24"/>
          <w:szCs w:val="24"/>
        </w:rPr>
        <w:t>я.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3.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Координация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воздействия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учителей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класса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отдельных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учащихся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класс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целом.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4.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Содействие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индивидуальному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подходу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детям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процессе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обучения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(помощь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слабоуспевающим,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поддержка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сильных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учеников).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5.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Организация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(при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необходимости)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малых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педсоветов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педагогических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консилиумов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для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осуществления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индивидуального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подхода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детям.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6.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Приглашение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учителей,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работающих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классе,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родительские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собрания.</w:t>
      </w:r>
    </w:p>
    <w:p w:rsidR="00EB1FA2" w:rsidRPr="009B4F07" w:rsidRDefault="00C96E25" w:rsidP="00563A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F07">
        <w:rPr>
          <w:rFonts w:ascii="Times New Roman" w:hAnsi="Times New Roman" w:cs="Times New Roman"/>
          <w:b/>
          <w:sz w:val="24"/>
          <w:szCs w:val="24"/>
        </w:rPr>
        <w:t>Работа с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A2" w:rsidRPr="009B4F07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FA4231" w:rsidRPr="009B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b/>
          <w:sz w:val="24"/>
          <w:szCs w:val="24"/>
        </w:rPr>
        <w:t>обучающего</w:t>
      </w:r>
      <w:r w:rsidR="00EB1FA2" w:rsidRPr="009B4F07">
        <w:rPr>
          <w:rFonts w:ascii="Times New Roman" w:hAnsi="Times New Roman" w:cs="Times New Roman"/>
          <w:b/>
          <w:sz w:val="24"/>
          <w:szCs w:val="24"/>
        </w:rPr>
        <w:t>ся</w:t>
      </w:r>
      <w:r w:rsidRPr="009B4F07">
        <w:rPr>
          <w:rFonts w:ascii="Times New Roman" w:hAnsi="Times New Roman" w:cs="Times New Roman"/>
          <w:b/>
          <w:sz w:val="24"/>
          <w:szCs w:val="24"/>
        </w:rPr>
        <w:t>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1.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Информирование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родителей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состоянии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учебной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деятельности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ребенка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–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 </w:t>
      </w:r>
      <w:r w:rsidRPr="009B4F07">
        <w:rPr>
          <w:rFonts w:ascii="Times New Roman" w:hAnsi="Times New Roman" w:cs="Times New Roman"/>
          <w:sz w:val="24"/>
          <w:szCs w:val="24"/>
        </w:rPr>
        <w:t>постоянно.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2.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Работа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родителями,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направленная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преодоление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непонимания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собственных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детей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конфликтов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ними.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3.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Работа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родителями,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направленная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заботу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здоровье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их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ребенка</w:t>
      </w:r>
      <w:r w:rsidRPr="009B4F07">
        <w:rPr>
          <w:rFonts w:ascii="Times New Roman" w:hAnsi="Times New Roman" w:cs="Times New Roman"/>
          <w:sz w:val="24"/>
          <w:szCs w:val="24"/>
        </w:rPr>
        <w:t>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4.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Работа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с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родителями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организации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досуга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обучающего</w:t>
      </w:r>
      <w:r w:rsidRPr="009B4F07">
        <w:rPr>
          <w:rFonts w:ascii="Times New Roman" w:hAnsi="Times New Roman" w:cs="Times New Roman"/>
          <w:sz w:val="24"/>
          <w:szCs w:val="24"/>
        </w:rPr>
        <w:t>ся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выходные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дни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в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каникулы.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5.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Привлечение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родителей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для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организации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кружков,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экскурсий,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походов.</w:t>
      </w:r>
    </w:p>
    <w:p w:rsidR="00EB1FA2" w:rsidRPr="009B4F07" w:rsidRDefault="00EB1FA2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6.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Посещение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семьи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="00862678">
        <w:rPr>
          <w:rFonts w:ascii="Times New Roman" w:hAnsi="Times New Roman" w:cs="Times New Roman"/>
          <w:sz w:val="24"/>
          <w:szCs w:val="24"/>
        </w:rPr>
        <w:t>обучающего</w:t>
      </w:r>
      <w:r w:rsidRPr="009B4F07">
        <w:rPr>
          <w:rFonts w:ascii="Times New Roman" w:hAnsi="Times New Roman" w:cs="Times New Roman"/>
          <w:sz w:val="24"/>
          <w:szCs w:val="24"/>
        </w:rPr>
        <w:t>ся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(по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мере</w:t>
      </w:r>
      <w:r w:rsidR="00FA4231" w:rsidRPr="009B4F07">
        <w:rPr>
          <w:rFonts w:ascii="Times New Roman" w:hAnsi="Times New Roman" w:cs="Times New Roman"/>
          <w:sz w:val="24"/>
          <w:szCs w:val="24"/>
        </w:rPr>
        <w:t xml:space="preserve"> </w:t>
      </w:r>
      <w:r w:rsidRPr="009B4F07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E90313" w:rsidRPr="009B4F07" w:rsidRDefault="00E90313" w:rsidP="0056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313" w:rsidRPr="009B4F07" w:rsidRDefault="00E90313" w:rsidP="00563AEE">
      <w:pPr>
        <w:shd w:val="clear" w:color="auto" w:fill="FFFFFF"/>
        <w:spacing w:after="0"/>
        <w:ind w:firstLine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</w:t>
      </w:r>
      <w:r w:rsidR="00FA4231" w:rsidRPr="009B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B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классных</w:t>
      </w:r>
      <w:r w:rsidR="00FA4231" w:rsidRPr="009B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B4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часов</w:t>
      </w:r>
    </w:p>
    <w:p w:rsidR="00C96E25" w:rsidRPr="009B4F07" w:rsidRDefault="00C96E25" w:rsidP="00563A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Сентябрь</w:t>
      </w: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:rsidR="00C96E25" w:rsidRPr="009B4F07" w:rsidRDefault="00C96E25" w:rsidP="00563AE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B4F07">
        <w:rPr>
          <w:rFonts w:ascii="Times New Roman" w:hAnsi="Times New Roman" w:cs="Times New Roman"/>
          <w:sz w:val="24"/>
          <w:szCs w:val="24"/>
        </w:rPr>
        <w:t xml:space="preserve"> «Права и обязанности ребёнка»</w:t>
      </w:r>
    </w:p>
    <w:p w:rsidR="00C96E25" w:rsidRPr="009B4F07" w:rsidRDefault="00C96E25" w:rsidP="00563AE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B4F07">
        <w:rPr>
          <w:rFonts w:ascii="Times New Roman" w:hAnsi="Times New Roman" w:cs="Times New Roman"/>
          <w:sz w:val="24"/>
          <w:szCs w:val="24"/>
        </w:rPr>
        <w:t xml:space="preserve"> 9 сентября – Международный день памяти жертв фашизма»</w:t>
      </w:r>
    </w:p>
    <w:p w:rsidR="00C96E25" w:rsidRPr="009B4F07" w:rsidRDefault="00C96E25" w:rsidP="00563AEE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3. Памяти погибших детей Беслана…</w:t>
      </w:r>
    </w:p>
    <w:p w:rsidR="00C96E25" w:rsidRPr="009B4F07" w:rsidRDefault="00C96E25" w:rsidP="00563A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B4F0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B4F07">
        <w:rPr>
          <w:rFonts w:ascii="Times New Roman" w:hAnsi="Times New Roman" w:cs="Times New Roman"/>
          <w:sz w:val="24"/>
          <w:szCs w:val="24"/>
        </w:rPr>
        <w:t>Чистое  село</w:t>
      </w:r>
      <w:proofErr w:type="gramEnd"/>
      <w:r w:rsidRPr="009B4F07">
        <w:rPr>
          <w:rFonts w:ascii="Times New Roman" w:hAnsi="Times New Roman" w:cs="Times New Roman"/>
          <w:sz w:val="24"/>
          <w:szCs w:val="24"/>
        </w:rPr>
        <w:t>».</w:t>
      </w:r>
    </w:p>
    <w:p w:rsidR="00C96E25" w:rsidRPr="009B4F07" w:rsidRDefault="00C96E25" w:rsidP="00563A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Октябрь</w:t>
      </w:r>
    </w:p>
    <w:p w:rsidR="00C96E25" w:rsidRPr="009B4F07" w:rsidRDefault="00C96E25" w:rsidP="00563AEE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Говорим  красиво</w:t>
      </w:r>
      <w:proofErr w:type="gramEnd"/>
    </w:p>
    <w:p w:rsidR="00C96E25" w:rsidRPr="009B4F07" w:rsidRDefault="00C96E25" w:rsidP="00563AEE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Вредные привычки</w:t>
      </w:r>
    </w:p>
    <w:p w:rsidR="00C96E25" w:rsidRPr="009B4F07" w:rsidRDefault="00C96E25" w:rsidP="00563AEE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школьников</w:t>
      </w:r>
    </w:p>
    <w:p w:rsidR="00C96E25" w:rsidRPr="009B4F07" w:rsidRDefault="00C96E25" w:rsidP="00563AEE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единства</w:t>
      </w:r>
    </w:p>
    <w:p w:rsidR="00C96E25" w:rsidRPr="009B4F07" w:rsidRDefault="00C96E25" w:rsidP="00563A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Ноябрь</w:t>
      </w:r>
    </w:p>
    <w:p w:rsidR="00C96E25" w:rsidRPr="009B4F07" w:rsidRDefault="00C96E25" w:rsidP="00563AE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движения по улицам </w:t>
      </w:r>
      <w:proofErr w:type="gramStart"/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и  дорогам</w:t>
      </w:r>
      <w:proofErr w:type="gramEnd"/>
    </w:p>
    <w:p w:rsidR="00C96E25" w:rsidRPr="009B4F07" w:rsidRDefault="00C96E25" w:rsidP="00563AE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предосторожности на льду</w:t>
      </w:r>
    </w:p>
    <w:p w:rsidR="00C96E25" w:rsidRPr="009B4F07" w:rsidRDefault="00C96E25" w:rsidP="00563AE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hAnsi="Times New Roman" w:cs="Times New Roman"/>
          <w:sz w:val="24"/>
          <w:szCs w:val="24"/>
        </w:rPr>
        <w:t>Ваше здоровье в ваших руках»</w:t>
      </w:r>
    </w:p>
    <w:p w:rsidR="00C96E25" w:rsidRPr="009B4F07" w:rsidRDefault="00C96E25" w:rsidP="00563AE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B4F07">
        <w:rPr>
          <w:rFonts w:ascii="Times New Roman" w:hAnsi="Times New Roman" w:cs="Times New Roman"/>
          <w:sz w:val="24"/>
          <w:szCs w:val="24"/>
        </w:rPr>
        <w:t xml:space="preserve"> «Мой дом – моя семья»</w:t>
      </w:r>
    </w:p>
    <w:p w:rsidR="00C96E25" w:rsidRPr="009B4F07" w:rsidRDefault="00C96E25" w:rsidP="00563A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Декабрь</w:t>
      </w:r>
    </w:p>
    <w:p w:rsidR="00C96E25" w:rsidRPr="009B4F07" w:rsidRDefault="00C96E25" w:rsidP="00563AE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новогодние праздники</w:t>
      </w:r>
      <w:r w:rsidR="00542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(обращение с пиротехникой, поведение на льду, социальное десантирование в связи с эпидемиологической </w:t>
      </w:r>
      <w:proofErr w:type="spellStart"/>
      <w:r w:rsidR="00542AEA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обставновкой</w:t>
      </w:r>
      <w:proofErr w:type="spellEnd"/>
      <w:r w:rsidR="00542A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96E25" w:rsidRPr="009B4F07" w:rsidRDefault="00C96E25" w:rsidP="00563AE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задача - учеба</w:t>
      </w:r>
    </w:p>
    <w:p w:rsidR="00C96E25" w:rsidRPr="009B4F07" w:rsidRDefault="00C96E25" w:rsidP="00563AE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Мое здоровье в моих руках</w:t>
      </w:r>
    </w:p>
    <w:p w:rsidR="00C96E25" w:rsidRPr="009B4F07" w:rsidRDefault="00774718" w:rsidP="00563AE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Про новый</w:t>
      </w:r>
      <w:r w:rsidR="00C96E25"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C96E25" w:rsidRPr="009B4F07" w:rsidRDefault="00C96E25" w:rsidP="00563A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Январь</w:t>
      </w:r>
    </w:p>
    <w:p w:rsidR="00C96E25" w:rsidRPr="009B4F07" w:rsidRDefault="00C96E25" w:rsidP="00563AEE">
      <w:pPr>
        <w:numPr>
          <w:ilvl w:val="0"/>
          <w:numId w:val="15"/>
        </w:numPr>
        <w:shd w:val="clear" w:color="auto" w:fill="FFFFFF"/>
        <w:tabs>
          <w:tab w:val="clear" w:pos="1440"/>
        </w:tabs>
        <w:spacing w:after="0"/>
        <w:ind w:left="42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движения – большое достижение</w:t>
      </w:r>
    </w:p>
    <w:p w:rsidR="00C96E25" w:rsidRPr="009B4F07" w:rsidRDefault="00C96E25" w:rsidP="00563AEE">
      <w:pPr>
        <w:numPr>
          <w:ilvl w:val="0"/>
          <w:numId w:val="15"/>
        </w:numPr>
        <w:shd w:val="clear" w:color="auto" w:fill="FFFFFF"/>
        <w:tabs>
          <w:tab w:val="clear" w:pos="1440"/>
        </w:tabs>
        <w:spacing w:after="0"/>
        <w:ind w:left="42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и здоровье</w:t>
      </w:r>
    </w:p>
    <w:p w:rsidR="00C96E25" w:rsidRPr="009B4F07" w:rsidRDefault="00C96E25" w:rsidP="00563AEE">
      <w:pPr>
        <w:numPr>
          <w:ilvl w:val="0"/>
          <w:numId w:val="15"/>
        </w:numPr>
        <w:shd w:val="clear" w:color="auto" w:fill="FFFFFF"/>
        <w:tabs>
          <w:tab w:val="clear" w:pos="1440"/>
        </w:tabs>
        <w:spacing w:after="0"/>
        <w:ind w:left="42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- твой друг</w:t>
      </w:r>
    </w:p>
    <w:p w:rsidR="00C96E25" w:rsidRPr="009B4F07" w:rsidRDefault="00C96E25" w:rsidP="00563A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Февраль</w:t>
      </w:r>
    </w:p>
    <w:p w:rsidR="00C96E25" w:rsidRPr="009B4F07" w:rsidRDefault="00C96E25" w:rsidP="00563AEE">
      <w:pPr>
        <w:numPr>
          <w:ilvl w:val="0"/>
          <w:numId w:val="16"/>
        </w:num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В жизни всегда есть место подвигу.</w:t>
      </w:r>
    </w:p>
    <w:p w:rsidR="00C96E25" w:rsidRPr="009B4F07" w:rsidRDefault="00C96E25" w:rsidP="00563AEE">
      <w:pPr>
        <w:numPr>
          <w:ilvl w:val="0"/>
          <w:numId w:val="16"/>
        </w:num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23 февраля</w:t>
      </w:r>
    </w:p>
    <w:p w:rsidR="00C96E25" w:rsidRPr="009B4F07" w:rsidRDefault="00C96E25" w:rsidP="00563AEE">
      <w:pPr>
        <w:numPr>
          <w:ilvl w:val="0"/>
          <w:numId w:val="16"/>
        </w:num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 ДТП. Поведение участников и очевидцев ДТП.</w:t>
      </w:r>
    </w:p>
    <w:p w:rsidR="00C96E25" w:rsidRPr="009B4F07" w:rsidRDefault="00C96E25" w:rsidP="00563AEE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Март</w:t>
      </w:r>
    </w:p>
    <w:p w:rsidR="00C96E25" w:rsidRPr="009B4F07" w:rsidRDefault="00C96E25" w:rsidP="00563AE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значит быть хорошим товарищем?</w:t>
      </w:r>
    </w:p>
    <w:p w:rsidR="00C96E25" w:rsidRPr="009B4F07" w:rsidRDefault="00C96E25" w:rsidP="00563AE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Еще раз о ПДД</w:t>
      </w:r>
    </w:p>
    <w:p w:rsidR="00C96E25" w:rsidRPr="009B4F07" w:rsidRDefault="00C96E25" w:rsidP="00563AE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О братьях наших меньших</w:t>
      </w:r>
    </w:p>
    <w:p w:rsidR="00C96E25" w:rsidRPr="009B4F07" w:rsidRDefault="00C96E25" w:rsidP="00563AEE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Апрель</w:t>
      </w:r>
    </w:p>
    <w:p w:rsidR="00C96E25" w:rsidRPr="009B4F07" w:rsidRDefault="00C96E25" w:rsidP="00563AEE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Значение режима дня в жизни школьника</w:t>
      </w:r>
    </w:p>
    <w:p w:rsidR="00C96E25" w:rsidRPr="009B4F07" w:rsidRDefault="00C96E25" w:rsidP="00563AEE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Жертвы </w:t>
      </w:r>
      <w:proofErr w:type="spellStart"/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-транспортных происшествий, дети</w:t>
      </w:r>
    </w:p>
    <w:p w:rsidR="00C96E25" w:rsidRPr="009B4F07" w:rsidRDefault="00C96E25" w:rsidP="00563AEE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3.Викторина по ПДД</w:t>
      </w:r>
    </w:p>
    <w:p w:rsidR="00C96E25" w:rsidRPr="009B4F07" w:rsidRDefault="00C96E25" w:rsidP="00563AEE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преодолеть конфликт?</w:t>
      </w:r>
    </w:p>
    <w:p w:rsidR="00C96E25" w:rsidRPr="009B4F07" w:rsidRDefault="00C96E25" w:rsidP="00563AEE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B4F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Май</w:t>
      </w:r>
    </w:p>
    <w:p w:rsidR="00C96E25" w:rsidRPr="009B4F07" w:rsidRDefault="00C96E25" w:rsidP="00563AEE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1. Труд – основа жизни</w:t>
      </w:r>
    </w:p>
    <w:p w:rsidR="00C96E25" w:rsidRPr="009B4F07" w:rsidRDefault="00C96E25" w:rsidP="00563AEE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2.День Победы, как он был от нас далек</w:t>
      </w:r>
    </w:p>
    <w:p w:rsidR="00C96E25" w:rsidRPr="009B4F07" w:rsidRDefault="00C96E25" w:rsidP="00563AEE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3. Велосипедист, ты должен это знать</w:t>
      </w:r>
    </w:p>
    <w:p w:rsidR="00563AEE" w:rsidRPr="009B4F07" w:rsidRDefault="00C96E25" w:rsidP="00774718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07">
        <w:rPr>
          <w:rFonts w:ascii="Times New Roman" w:eastAsia="Times New Roman" w:hAnsi="Times New Roman" w:cs="Times New Roman"/>
          <w:color w:val="000000"/>
          <w:sz w:val="24"/>
          <w:szCs w:val="24"/>
        </w:rPr>
        <w:t>4.Лето- осторожно!</w:t>
      </w:r>
    </w:p>
    <w:p w:rsidR="00563AEE" w:rsidRPr="009B4F07" w:rsidRDefault="00563AEE" w:rsidP="00406E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3AEE" w:rsidRPr="009B4F07" w:rsidSect="00406E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7A" w:rsidRDefault="00130E7A" w:rsidP="00DE472D">
      <w:pPr>
        <w:spacing w:after="0" w:line="240" w:lineRule="auto"/>
      </w:pPr>
      <w:r>
        <w:separator/>
      </w:r>
    </w:p>
  </w:endnote>
  <w:endnote w:type="continuationSeparator" w:id="0">
    <w:p w:rsidR="00130E7A" w:rsidRDefault="00130E7A" w:rsidP="00DE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01411"/>
      <w:docPartObj>
        <w:docPartGallery w:val="Page Numbers (Bottom of Page)"/>
        <w:docPartUnique/>
      </w:docPartObj>
    </w:sdtPr>
    <w:sdtEndPr/>
    <w:sdtContent>
      <w:p w:rsidR="00130E7A" w:rsidRDefault="00130E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B1">
          <w:rPr>
            <w:noProof/>
          </w:rPr>
          <w:t>21</w:t>
        </w:r>
        <w:r>
          <w:fldChar w:fldCharType="end"/>
        </w:r>
      </w:p>
    </w:sdtContent>
  </w:sdt>
  <w:p w:rsidR="00130E7A" w:rsidRDefault="00130E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7A" w:rsidRDefault="00130E7A" w:rsidP="00DE472D">
      <w:pPr>
        <w:spacing w:after="0" w:line="240" w:lineRule="auto"/>
      </w:pPr>
      <w:r>
        <w:separator/>
      </w:r>
    </w:p>
  </w:footnote>
  <w:footnote w:type="continuationSeparator" w:id="0">
    <w:p w:rsidR="00130E7A" w:rsidRDefault="00130E7A" w:rsidP="00DE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034"/>
    <w:multiLevelType w:val="multilevel"/>
    <w:tmpl w:val="D6B2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602A20"/>
    <w:multiLevelType w:val="multilevel"/>
    <w:tmpl w:val="9D1A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06B48"/>
    <w:multiLevelType w:val="hybridMultilevel"/>
    <w:tmpl w:val="7430D65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7361FC2"/>
    <w:multiLevelType w:val="multilevel"/>
    <w:tmpl w:val="08F27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7BB12DF"/>
    <w:multiLevelType w:val="hybridMultilevel"/>
    <w:tmpl w:val="3C54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FDC"/>
    <w:multiLevelType w:val="multilevel"/>
    <w:tmpl w:val="2EE6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B5477"/>
    <w:multiLevelType w:val="hybridMultilevel"/>
    <w:tmpl w:val="090EE1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B913938"/>
    <w:multiLevelType w:val="multilevel"/>
    <w:tmpl w:val="948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10A69"/>
    <w:multiLevelType w:val="hybridMultilevel"/>
    <w:tmpl w:val="04D229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955048"/>
    <w:multiLevelType w:val="multilevel"/>
    <w:tmpl w:val="31EC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FF272A"/>
    <w:multiLevelType w:val="multilevel"/>
    <w:tmpl w:val="D6B2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C5853"/>
    <w:multiLevelType w:val="multilevel"/>
    <w:tmpl w:val="4FEC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B2EC6"/>
    <w:multiLevelType w:val="multilevel"/>
    <w:tmpl w:val="EBF6C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A0D70CD"/>
    <w:multiLevelType w:val="hybridMultilevel"/>
    <w:tmpl w:val="BD62F38C"/>
    <w:lvl w:ilvl="0" w:tplc="85FEE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2689C"/>
    <w:multiLevelType w:val="multilevel"/>
    <w:tmpl w:val="EBF6C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CD53DD"/>
    <w:multiLevelType w:val="multilevel"/>
    <w:tmpl w:val="3410BA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38DD32E9"/>
    <w:multiLevelType w:val="multilevel"/>
    <w:tmpl w:val="A774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13B29"/>
    <w:multiLevelType w:val="hybridMultilevel"/>
    <w:tmpl w:val="7374C7A6"/>
    <w:lvl w:ilvl="0" w:tplc="0C904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08A"/>
    <w:multiLevelType w:val="hybridMultilevel"/>
    <w:tmpl w:val="3706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0AD4"/>
    <w:multiLevelType w:val="multilevel"/>
    <w:tmpl w:val="4C0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C36A9"/>
    <w:multiLevelType w:val="hybridMultilevel"/>
    <w:tmpl w:val="4AA60F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E572128"/>
    <w:multiLevelType w:val="multilevel"/>
    <w:tmpl w:val="7F9C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933A3"/>
    <w:multiLevelType w:val="multilevel"/>
    <w:tmpl w:val="D6B2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F74146"/>
    <w:multiLevelType w:val="multilevel"/>
    <w:tmpl w:val="A774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073DE"/>
    <w:multiLevelType w:val="multilevel"/>
    <w:tmpl w:val="D6B2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224E6"/>
    <w:multiLevelType w:val="multilevel"/>
    <w:tmpl w:val="6C60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D1C5E"/>
    <w:multiLevelType w:val="hybridMultilevel"/>
    <w:tmpl w:val="10FCFD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A2192"/>
    <w:multiLevelType w:val="multilevel"/>
    <w:tmpl w:val="3B44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4F643C"/>
    <w:multiLevelType w:val="multilevel"/>
    <w:tmpl w:val="50D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4B2D92"/>
    <w:multiLevelType w:val="multilevel"/>
    <w:tmpl w:val="EBF6C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B64180"/>
    <w:multiLevelType w:val="hybridMultilevel"/>
    <w:tmpl w:val="4AA6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67A69AC"/>
    <w:multiLevelType w:val="hybridMultilevel"/>
    <w:tmpl w:val="5192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557F"/>
    <w:multiLevelType w:val="multilevel"/>
    <w:tmpl w:val="EBF6C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8253A"/>
    <w:multiLevelType w:val="hybridMultilevel"/>
    <w:tmpl w:val="37BC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26024"/>
    <w:multiLevelType w:val="multilevel"/>
    <w:tmpl w:val="D6B2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2"/>
  </w:num>
  <w:num w:numId="3">
    <w:abstractNumId w:val="3"/>
  </w:num>
  <w:num w:numId="4">
    <w:abstractNumId w:val="11"/>
  </w:num>
  <w:num w:numId="5">
    <w:abstractNumId w:val="29"/>
  </w:num>
  <w:num w:numId="6">
    <w:abstractNumId w:val="9"/>
  </w:num>
  <w:num w:numId="7">
    <w:abstractNumId w:val="31"/>
  </w:num>
  <w:num w:numId="8">
    <w:abstractNumId w:val="23"/>
  </w:num>
  <w:num w:numId="9">
    <w:abstractNumId w:val="13"/>
  </w:num>
  <w:num w:numId="10">
    <w:abstractNumId w:val="24"/>
  </w:num>
  <w:num w:numId="11">
    <w:abstractNumId w:val="27"/>
  </w:num>
  <w:num w:numId="12">
    <w:abstractNumId w:val="33"/>
  </w:num>
  <w:num w:numId="13">
    <w:abstractNumId w:val="28"/>
  </w:num>
  <w:num w:numId="14">
    <w:abstractNumId w:val="7"/>
  </w:num>
  <w:num w:numId="15">
    <w:abstractNumId w:val="5"/>
  </w:num>
  <w:num w:numId="16">
    <w:abstractNumId w:val="18"/>
  </w:num>
  <w:num w:numId="17">
    <w:abstractNumId w:val="22"/>
  </w:num>
  <w:num w:numId="18">
    <w:abstractNumId w:val="12"/>
  </w:num>
  <w:num w:numId="19">
    <w:abstractNumId w:val="19"/>
  </w:num>
  <w:num w:numId="20">
    <w:abstractNumId w:val="37"/>
  </w:num>
  <w:num w:numId="21">
    <w:abstractNumId w:val="14"/>
  </w:num>
  <w:num w:numId="22">
    <w:abstractNumId w:val="17"/>
  </w:num>
  <w:num w:numId="23">
    <w:abstractNumId w:val="39"/>
  </w:num>
  <w:num w:numId="24">
    <w:abstractNumId w:val="0"/>
  </w:num>
  <w:num w:numId="25">
    <w:abstractNumId w:val="25"/>
  </w:num>
  <w:num w:numId="26">
    <w:abstractNumId w:val="6"/>
  </w:num>
  <w:num w:numId="27">
    <w:abstractNumId w:val="4"/>
  </w:num>
  <w:num w:numId="28">
    <w:abstractNumId w:val="2"/>
  </w:num>
  <w:num w:numId="29">
    <w:abstractNumId w:val="35"/>
  </w:num>
  <w:num w:numId="30">
    <w:abstractNumId w:val="26"/>
  </w:num>
  <w:num w:numId="31">
    <w:abstractNumId w:val="8"/>
  </w:num>
  <w:num w:numId="32">
    <w:abstractNumId w:val="21"/>
  </w:num>
  <w:num w:numId="33">
    <w:abstractNumId w:val="38"/>
  </w:num>
  <w:num w:numId="34">
    <w:abstractNumId w:val="36"/>
  </w:num>
  <w:num w:numId="35">
    <w:abstractNumId w:val="10"/>
  </w:num>
  <w:num w:numId="36">
    <w:abstractNumId w:val="15"/>
  </w:num>
  <w:num w:numId="37">
    <w:abstractNumId w:val="1"/>
  </w:num>
  <w:num w:numId="38">
    <w:abstractNumId w:val="1"/>
    <w:lvlOverride w:ilvl="0">
      <w:startOverride w:val="1"/>
    </w:lvlOverride>
  </w:num>
  <w:num w:numId="39">
    <w:abstractNumId w:val="30"/>
  </w:num>
  <w:num w:numId="40">
    <w:abstractNumId w:val="1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5E"/>
    <w:rsid w:val="00012C35"/>
    <w:rsid w:val="0005720A"/>
    <w:rsid w:val="00075049"/>
    <w:rsid w:val="00084C04"/>
    <w:rsid w:val="000C7F54"/>
    <w:rsid w:val="001147AC"/>
    <w:rsid w:val="00130E7A"/>
    <w:rsid w:val="0021713C"/>
    <w:rsid w:val="002D223E"/>
    <w:rsid w:val="00342AE6"/>
    <w:rsid w:val="003C230A"/>
    <w:rsid w:val="00406E71"/>
    <w:rsid w:val="0045446F"/>
    <w:rsid w:val="00472C26"/>
    <w:rsid w:val="005146A0"/>
    <w:rsid w:val="00542AEA"/>
    <w:rsid w:val="00563AEE"/>
    <w:rsid w:val="005A723E"/>
    <w:rsid w:val="00627246"/>
    <w:rsid w:val="006801B1"/>
    <w:rsid w:val="00693C23"/>
    <w:rsid w:val="006A3DF5"/>
    <w:rsid w:val="006D6DE3"/>
    <w:rsid w:val="00750AB5"/>
    <w:rsid w:val="00774718"/>
    <w:rsid w:val="00784BB6"/>
    <w:rsid w:val="007B3743"/>
    <w:rsid w:val="007F6F0D"/>
    <w:rsid w:val="00820100"/>
    <w:rsid w:val="00862678"/>
    <w:rsid w:val="008B2330"/>
    <w:rsid w:val="008E6C66"/>
    <w:rsid w:val="008F4B9A"/>
    <w:rsid w:val="0092591D"/>
    <w:rsid w:val="009B4F07"/>
    <w:rsid w:val="009D352A"/>
    <w:rsid w:val="00A079DE"/>
    <w:rsid w:val="00A22945"/>
    <w:rsid w:val="00A37DBC"/>
    <w:rsid w:val="00A538DC"/>
    <w:rsid w:val="00AE722A"/>
    <w:rsid w:val="00B90851"/>
    <w:rsid w:val="00C30572"/>
    <w:rsid w:val="00C34FC4"/>
    <w:rsid w:val="00C35095"/>
    <w:rsid w:val="00C71EDE"/>
    <w:rsid w:val="00C728E9"/>
    <w:rsid w:val="00C96E25"/>
    <w:rsid w:val="00D5018B"/>
    <w:rsid w:val="00DB6BFE"/>
    <w:rsid w:val="00DE472D"/>
    <w:rsid w:val="00DF285E"/>
    <w:rsid w:val="00E40392"/>
    <w:rsid w:val="00E72256"/>
    <w:rsid w:val="00E90313"/>
    <w:rsid w:val="00EB1FA2"/>
    <w:rsid w:val="00ED59A8"/>
    <w:rsid w:val="00F22784"/>
    <w:rsid w:val="00F23E79"/>
    <w:rsid w:val="00F3036E"/>
    <w:rsid w:val="00F34141"/>
    <w:rsid w:val="00FA4231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779D"/>
  <w15:docId w15:val="{F73140FC-7644-4E2E-9C2F-D474ABC2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5E"/>
    <w:pPr>
      <w:ind w:left="720"/>
      <w:contextualSpacing/>
    </w:pPr>
  </w:style>
  <w:style w:type="table" w:styleId="a4">
    <w:name w:val="Table Grid"/>
    <w:basedOn w:val="a1"/>
    <w:uiPriority w:val="59"/>
    <w:rsid w:val="00F23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51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B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B1FA2"/>
  </w:style>
  <w:style w:type="character" w:customStyle="1" w:styleId="c23">
    <w:name w:val="c23"/>
    <w:basedOn w:val="a0"/>
    <w:rsid w:val="00EB1FA2"/>
  </w:style>
  <w:style w:type="paragraph" w:customStyle="1" w:styleId="c17">
    <w:name w:val="c17"/>
    <w:basedOn w:val="a"/>
    <w:rsid w:val="00E9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0313"/>
  </w:style>
  <w:style w:type="character" w:customStyle="1" w:styleId="c36">
    <w:name w:val="c36"/>
    <w:basedOn w:val="a0"/>
    <w:rsid w:val="00E90313"/>
  </w:style>
  <w:style w:type="paragraph" w:customStyle="1" w:styleId="c13">
    <w:name w:val="c13"/>
    <w:basedOn w:val="a"/>
    <w:rsid w:val="00E9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E90313"/>
  </w:style>
  <w:style w:type="paragraph" w:styleId="a6">
    <w:name w:val="header"/>
    <w:basedOn w:val="a"/>
    <w:link w:val="a7"/>
    <w:uiPriority w:val="99"/>
    <w:unhideWhenUsed/>
    <w:rsid w:val="00DE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472D"/>
  </w:style>
  <w:style w:type="paragraph" w:styleId="a8">
    <w:name w:val="footer"/>
    <w:basedOn w:val="a"/>
    <w:link w:val="a9"/>
    <w:uiPriority w:val="99"/>
    <w:unhideWhenUsed/>
    <w:rsid w:val="00DE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472D"/>
  </w:style>
  <w:style w:type="paragraph" w:styleId="aa">
    <w:name w:val="No Spacing"/>
    <w:uiPriority w:val="1"/>
    <w:qFormat/>
    <w:rsid w:val="00C96E25"/>
    <w:pPr>
      <w:spacing w:after="0" w:line="240" w:lineRule="auto"/>
    </w:pPr>
  </w:style>
  <w:style w:type="character" w:customStyle="1" w:styleId="CharAttribute1">
    <w:name w:val="CharAttribute1"/>
    <w:rsid w:val="00563AEE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563AEE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563AE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563AEE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63AE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63AE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63AE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63AE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63AE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numbering" w:customStyle="1" w:styleId="WW8Num32">
    <w:name w:val="WW8Num32"/>
    <w:basedOn w:val="a2"/>
    <w:rsid w:val="00563AEE"/>
    <w:pPr>
      <w:numPr>
        <w:numId w:val="36"/>
      </w:numPr>
    </w:pPr>
  </w:style>
  <w:style w:type="numbering" w:customStyle="1" w:styleId="WW8Num48">
    <w:name w:val="WW8Num48"/>
    <w:basedOn w:val="a2"/>
    <w:rsid w:val="00563AEE"/>
    <w:pPr>
      <w:numPr>
        <w:numId w:val="37"/>
      </w:numPr>
    </w:pPr>
  </w:style>
  <w:style w:type="character" w:styleId="ab">
    <w:name w:val="Strong"/>
    <w:qFormat/>
    <w:rsid w:val="00563AEE"/>
    <w:rPr>
      <w:b/>
      <w:bCs/>
    </w:rPr>
  </w:style>
  <w:style w:type="paragraph" w:customStyle="1" w:styleId="Default">
    <w:name w:val="Default"/>
    <w:rsid w:val="00563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563AE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563AEE"/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6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3AEE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6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BE4E-F815-454C-ACD4-AC344238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22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Илья Чупов</cp:lastModifiedBy>
  <cp:revision>16</cp:revision>
  <dcterms:created xsi:type="dcterms:W3CDTF">2020-10-26T12:53:00Z</dcterms:created>
  <dcterms:modified xsi:type="dcterms:W3CDTF">2020-12-17T11:20:00Z</dcterms:modified>
</cp:coreProperties>
</file>